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1E0" w:rsidRPr="00C63FC1" w:rsidRDefault="007121E0" w:rsidP="007F6EDB">
      <w:pPr>
        <w:jc w:val="right"/>
        <w:rPr>
          <w:rFonts w:ascii="Cambria" w:hAnsi="Cambria"/>
          <w:b/>
          <w:sz w:val="22"/>
          <w:szCs w:val="22"/>
        </w:rPr>
      </w:pPr>
    </w:p>
    <w:p w:rsidR="007F6EDB" w:rsidRPr="00C63FC1" w:rsidRDefault="007F6EDB" w:rsidP="007F6EDB">
      <w:pPr>
        <w:rPr>
          <w:rFonts w:ascii="Cambria" w:hAnsi="Cambria"/>
          <w:sz w:val="22"/>
          <w:szCs w:val="22"/>
        </w:rPr>
      </w:pPr>
    </w:p>
    <w:p w:rsidR="007F6EDB" w:rsidRPr="00C63FC1" w:rsidRDefault="007F6EDB" w:rsidP="007F6EDB">
      <w:pPr>
        <w:rPr>
          <w:rFonts w:ascii="Cambria" w:hAnsi="Cambria"/>
          <w:sz w:val="22"/>
          <w:szCs w:val="22"/>
        </w:rPr>
      </w:pPr>
    </w:p>
    <w:p w:rsidR="007F6EDB" w:rsidRPr="00C63FC1" w:rsidRDefault="007F6EDB" w:rsidP="007F6EDB">
      <w:pPr>
        <w:rPr>
          <w:rFonts w:ascii="Cambria" w:hAnsi="Cambria"/>
          <w:sz w:val="22"/>
          <w:szCs w:val="22"/>
        </w:rPr>
      </w:pPr>
    </w:p>
    <w:p w:rsidR="007F6EDB" w:rsidRPr="00C63FC1" w:rsidRDefault="007F6EDB" w:rsidP="007F6EDB">
      <w:pPr>
        <w:rPr>
          <w:rFonts w:ascii="Cambria" w:hAnsi="Cambria"/>
          <w:sz w:val="22"/>
          <w:szCs w:val="22"/>
        </w:rPr>
      </w:pPr>
    </w:p>
    <w:p w:rsidR="007F6EDB" w:rsidRPr="00C63FC1" w:rsidRDefault="007F6EDB" w:rsidP="007F6EDB">
      <w:pPr>
        <w:rPr>
          <w:rFonts w:ascii="Cambria" w:hAnsi="Cambria"/>
          <w:sz w:val="22"/>
          <w:szCs w:val="22"/>
        </w:rPr>
      </w:pPr>
    </w:p>
    <w:p w:rsidR="00C97674" w:rsidRPr="00C63FC1" w:rsidRDefault="00C97674" w:rsidP="00C97674">
      <w:pPr>
        <w:pStyle w:val="Header"/>
        <w:jc w:val="center"/>
        <w:rPr>
          <w:rFonts w:ascii="Calibri" w:hAnsi="Calibri" w:cs="Calibri"/>
          <w:b/>
        </w:rPr>
      </w:pPr>
      <w:r w:rsidRPr="00C63FC1">
        <w:rPr>
          <w:rFonts w:ascii="Calibri" w:hAnsi="Calibri" w:cs="Calibri"/>
          <w:b/>
        </w:rPr>
        <w:t>S A D R Ž A J</w:t>
      </w:r>
    </w:p>
    <w:p w:rsidR="00C97674" w:rsidRPr="00C63FC1" w:rsidRDefault="00C97674" w:rsidP="00C97674">
      <w:pPr>
        <w:pStyle w:val="Header"/>
        <w:spacing w:line="276" w:lineRule="auto"/>
        <w:jc w:val="center"/>
        <w:rPr>
          <w:rFonts w:ascii="Calibri" w:hAnsi="Calibri" w:cs="Calibri"/>
          <w:b/>
        </w:rPr>
      </w:pPr>
    </w:p>
    <w:p w:rsidR="00C97674" w:rsidRPr="00C63FC1" w:rsidRDefault="00C97674" w:rsidP="00C97674">
      <w:pPr>
        <w:pStyle w:val="TOCHeading"/>
        <w:spacing w:before="0"/>
        <w:rPr>
          <w:rFonts w:ascii="Calibri" w:hAnsi="Calibri" w:cs="Calibri"/>
          <w:color w:val="auto"/>
        </w:rPr>
      </w:pPr>
    </w:p>
    <w:p w:rsidR="00076BC3" w:rsidRPr="00C63FC1" w:rsidRDefault="008331D7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r w:rsidRPr="00C63FC1">
        <w:rPr>
          <w:rFonts w:cs="Calibri"/>
          <w:b/>
          <w:bCs/>
          <w:noProof/>
        </w:rPr>
        <w:fldChar w:fldCharType="begin"/>
      </w:r>
      <w:r w:rsidR="00C97674" w:rsidRPr="00C63FC1">
        <w:rPr>
          <w:rFonts w:cs="Calibri"/>
          <w:b/>
          <w:bCs/>
          <w:noProof/>
        </w:rPr>
        <w:instrText xml:space="preserve"> TOC \o "1-3" \h \z \u </w:instrText>
      </w:r>
      <w:r w:rsidRPr="00C63FC1">
        <w:rPr>
          <w:rFonts w:cs="Calibri"/>
          <w:b/>
          <w:bCs/>
          <w:noProof/>
        </w:rPr>
        <w:fldChar w:fldCharType="separate"/>
      </w:r>
      <w:hyperlink w:anchor="_Toc524942656" w:history="1">
        <w:r w:rsidR="00076BC3" w:rsidRPr="00C63FC1">
          <w:rPr>
            <w:rStyle w:val="Hyperlink"/>
            <w:rFonts w:cs="Calibri"/>
            <w:noProof/>
            <w:color w:val="auto"/>
          </w:rPr>
          <w:t>1. SVRHA</w:t>
        </w:r>
        <w:r w:rsidR="00076BC3" w:rsidRPr="00C63FC1">
          <w:rPr>
            <w:noProof/>
            <w:webHidden/>
          </w:rPr>
          <w:tab/>
        </w:r>
        <w:r w:rsidRPr="00C63FC1">
          <w:rPr>
            <w:noProof/>
            <w:webHidden/>
          </w:rPr>
          <w:fldChar w:fldCharType="begin"/>
        </w:r>
        <w:r w:rsidR="00076BC3" w:rsidRPr="00C63FC1">
          <w:rPr>
            <w:noProof/>
            <w:webHidden/>
          </w:rPr>
          <w:instrText xml:space="preserve"> PAGEREF _Toc524942656 \h </w:instrText>
        </w:r>
        <w:r w:rsidRPr="00C63FC1">
          <w:rPr>
            <w:noProof/>
            <w:webHidden/>
          </w:rPr>
        </w:r>
        <w:r w:rsidRPr="00C63FC1">
          <w:rPr>
            <w:noProof/>
            <w:webHidden/>
          </w:rPr>
          <w:fldChar w:fldCharType="separate"/>
        </w:r>
        <w:r w:rsidR="0008415D" w:rsidRPr="00C63FC1">
          <w:rPr>
            <w:noProof/>
            <w:webHidden/>
          </w:rPr>
          <w:t>2</w:t>
        </w:r>
        <w:r w:rsidRPr="00C63FC1">
          <w:rPr>
            <w:noProof/>
            <w:webHidden/>
          </w:rPr>
          <w:fldChar w:fldCharType="end"/>
        </w:r>
      </w:hyperlink>
    </w:p>
    <w:p w:rsidR="00076BC3" w:rsidRPr="00C63FC1" w:rsidRDefault="00096F8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2657" w:history="1">
        <w:r w:rsidR="00076BC3" w:rsidRPr="00C63FC1">
          <w:rPr>
            <w:rStyle w:val="Hyperlink"/>
            <w:rFonts w:cs="Calibri"/>
            <w:noProof/>
            <w:color w:val="auto"/>
          </w:rPr>
          <w:t>2. OPSEG</w:t>
        </w:r>
        <w:r w:rsidR="00076BC3" w:rsidRPr="00C63FC1">
          <w:rPr>
            <w:noProof/>
            <w:webHidden/>
          </w:rPr>
          <w:tab/>
        </w:r>
        <w:r w:rsidR="008331D7" w:rsidRPr="00C63FC1">
          <w:rPr>
            <w:noProof/>
            <w:webHidden/>
          </w:rPr>
          <w:fldChar w:fldCharType="begin"/>
        </w:r>
        <w:r w:rsidR="00076BC3" w:rsidRPr="00C63FC1">
          <w:rPr>
            <w:noProof/>
            <w:webHidden/>
          </w:rPr>
          <w:instrText xml:space="preserve"> PAGEREF _Toc524942657 \h </w:instrText>
        </w:r>
        <w:r w:rsidR="008331D7" w:rsidRPr="00C63FC1">
          <w:rPr>
            <w:noProof/>
            <w:webHidden/>
          </w:rPr>
        </w:r>
        <w:r w:rsidR="008331D7" w:rsidRPr="00C63FC1">
          <w:rPr>
            <w:noProof/>
            <w:webHidden/>
          </w:rPr>
          <w:fldChar w:fldCharType="separate"/>
        </w:r>
        <w:r w:rsidR="0008415D" w:rsidRPr="00C63FC1">
          <w:rPr>
            <w:noProof/>
            <w:webHidden/>
          </w:rPr>
          <w:t>2</w:t>
        </w:r>
        <w:r w:rsidR="008331D7" w:rsidRPr="00C63FC1">
          <w:rPr>
            <w:noProof/>
            <w:webHidden/>
          </w:rPr>
          <w:fldChar w:fldCharType="end"/>
        </w:r>
      </w:hyperlink>
    </w:p>
    <w:p w:rsidR="00076BC3" w:rsidRPr="00C63FC1" w:rsidRDefault="00096F8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2658" w:history="1">
        <w:r w:rsidR="00076BC3" w:rsidRPr="00C63FC1">
          <w:rPr>
            <w:rStyle w:val="Hyperlink"/>
            <w:rFonts w:cs="Calibri"/>
            <w:noProof/>
            <w:color w:val="auto"/>
          </w:rPr>
          <w:t>3. REFERENCE</w:t>
        </w:r>
        <w:r w:rsidR="00076BC3" w:rsidRPr="00C63FC1">
          <w:rPr>
            <w:noProof/>
            <w:webHidden/>
          </w:rPr>
          <w:tab/>
        </w:r>
        <w:r w:rsidR="008331D7" w:rsidRPr="00C63FC1">
          <w:rPr>
            <w:noProof/>
            <w:webHidden/>
          </w:rPr>
          <w:fldChar w:fldCharType="begin"/>
        </w:r>
        <w:r w:rsidR="00076BC3" w:rsidRPr="00C63FC1">
          <w:rPr>
            <w:noProof/>
            <w:webHidden/>
          </w:rPr>
          <w:instrText xml:space="preserve"> PAGEREF _Toc524942658 \h </w:instrText>
        </w:r>
        <w:r w:rsidR="008331D7" w:rsidRPr="00C63FC1">
          <w:rPr>
            <w:noProof/>
            <w:webHidden/>
          </w:rPr>
        </w:r>
        <w:r w:rsidR="008331D7" w:rsidRPr="00C63FC1">
          <w:rPr>
            <w:noProof/>
            <w:webHidden/>
          </w:rPr>
          <w:fldChar w:fldCharType="separate"/>
        </w:r>
        <w:r w:rsidR="0008415D" w:rsidRPr="00C63FC1">
          <w:rPr>
            <w:noProof/>
            <w:webHidden/>
          </w:rPr>
          <w:t>2</w:t>
        </w:r>
        <w:r w:rsidR="008331D7" w:rsidRPr="00C63FC1">
          <w:rPr>
            <w:noProof/>
            <w:webHidden/>
          </w:rPr>
          <w:fldChar w:fldCharType="end"/>
        </w:r>
      </w:hyperlink>
    </w:p>
    <w:p w:rsidR="00076BC3" w:rsidRPr="00C63FC1" w:rsidRDefault="00096F8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2659" w:history="1">
        <w:r w:rsidR="00076BC3" w:rsidRPr="00C63FC1">
          <w:rPr>
            <w:rStyle w:val="Hyperlink"/>
            <w:rFonts w:cs="Calibri"/>
            <w:noProof/>
            <w:color w:val="auto"/>
          </w:rPr>
          <w:t>4. DOKUMENTIRANA INFORMACIJA</w:t>
        </w:r>
        <w:r w:rsidR="00076BC3" w:rsidRPr="00C63FC1">
          <w:rPr>
            <w:noProof/>
            <w:webHidden/>
          </w:rPr>
          <w:tab/>
        </w:r>
        <w:r w:rsidR="008331D7" w:rsidRPr="00C63FC1">
          <w:rPr>
            <w:noProof/>
            <w:webHidden/>
          </w:rPr>
          <w:fldChar w:fldCharType="begin"/>
        </w:r>
        <w:r w:rsidR="00076BC3" w:rsidRPr="00C63FC1">
          <w:rPr>
            <w:noProof/>
            <w:webHidden/>
          </w:rPr>
          <w:instrText xml:space="preserve"> PAGEREF _Toc524942659 \h </w:instrText>
        </w:r>
        <w:r w:rsidR="008331D7" w:rsidRPr="00C63FC1">
          <w:rPr>
            <w:noProof/>
            <w:webHidden/>
          </w:rPr>
        </w:r>
        <w:r w:rsidR="008331D7" w:rsidRPr="00C63FC1">
          <w:rPr>
            <w:noProof/>
            <w:webHidden/>
          </w:rPr>
          <w:fldChar w:fldCharType="separate"/>
        </w:r>
        <w:r w:rsidR="0008415D" w:rsidRPr="00C63FC1">
          <w:rPr>
            <w:noProof/>
            <w:webHidden/>
          </w:rPr>
          <w:t>2</w:t>
        </w:r>
        <w:r w:rsidR="008331D7" w:rsidRPr="00C63FC1">
          <w:rPr>
            <w:noProof/>
            <w:webHidden/>
          </w:rPr>
          <w:fldChar w:fldCharType="end"/>
        </w:r>
      </w:hyperlink>
    </w:p>
    <w:p w:rsidR="00076BC3" w:rsidRPr="00C63FC1" w:rsidRDefault="00096F8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2660" w:history="1">
        <w:r w:rsidR="00076BC3" w:rsidRPr="00C63FC1">
          <w:rPr>
            <w:rStyle w:val="Hyperlink"/>
            <w:rFonts w:cs="Calibri"/>
            <w:noProof/>
            <w:color w:val="auto"/>
          </w:rPr>
          <w:t>5. DEFINICIJE I SKRAĆENICE</w:t>
        </w:r>
        <w:r w:rsidR="00076BC3" w:rsidRPr="00C63FC1">
          <w:rPr>
            <w:noProof/>
            <w:webHidden/>
          </w:rPr>
          <w:tab/>
        </w:r>
        <w:r w:rsidR="008331D7" w:rsidRPr="00C63FC1">
          <w:rPr>
            <w:noProof/>
            <w:webHidden/>
          </w:rPr>
          <w:fldChar w:fldCharType="begin"/>
        </w:r>
        <w:r w:rsidR="00076BC3" w:rsidRPr="00C63FC1">
          <w:rPr>
            <w:noProof/>
            <w:webHidden/>
          </w:rPr>
          <w:instrText xml:space="preserve"> PAGEREF _Toc524942660 \h </w:instrText>
        </w:r>
        <w:r w:rsidR="008331D7" w:rsidRPr="00C63FC1">
          <w:rPr>
            <w:noProof/>
            <w:webHidden/>
          </w:rPr>
        </w:r>
        <w:r w:rsidR="008331D7" w:rsidRPr="00C63FC1">
          <w:rPr>
            <w:noProof/>
            <w:webHidden/>
          </w:rPr>
          <w:fldChar w:fldCharType="separate"/>
        </w:r>
        <w:r w:rsidR="0008415D" w:rsidRPr="00C63FC1">
          <w:rPr>
            <w:noProof/>
            <w:webHidden/>
          </w:rPr>
          <w:t>2</w:t>
        </w:r>
        <w:r w:rsidR="008331D7" w:rsidRPr="00C63FC1">
          <w:rPr>
            <w:noProof/>
            <w:webHidden/>
          </w:rPr>
          <w:fldChar w:fldCharType="end"/>
        </w:r>
      </w:hyperlink>
    </w:p>
    <w:p w:rsidR="00076BC3" w:rsidRPr="00C63FC1" w:rsidRDefault="00096F8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2661" w:history="1">
        <w:r w:rsidR="00076BC3" w:rsidRPr="00C63FC1">
          <w:rPr>
            <w:rStyle w:val="Hyperlink"/>
            <w:rFonts w:cs="Calibri"/>
            <w:noProof/>
            <w:color w:val="auto"/>
          </w:rPr>
          <w:t>6. ODGOVORNOSTI</w:t>
        </w:r>
        <w:r w:rsidR="00076BC3" w:rsidRPr="00C63FC1">
          <w:rPr>
            <w:noProof/>
            <w:webHidden/>
          </w:rPr>
          <w:tab/>
        </w:r>
        <w:r w:rsidR="008331D7" w:rsidRPr="00C63FC1">
          <w:rPr>
            <w:noProof/>
            <w:webHidden/>
          </w:rPr>
          <w:fldChar w:fldCharType="begin"/>
        </w:r>
        <w:r w:rsidR="00076BC3" w:rsidRPr="00C63FC1">
          <w:rPr>
            <w:noProof/>
            <w:webHidden/>
          </w:rPr>
          <w:instrText xml:space="preserve"> PAGEREF _Toc524942661 \h </w:instrText>
        </w:r>
        <w:r w:rsidR="008331D7" w:rsidRPr="00C63FC1">
          <w:rPr>
            <w:noProof/>
            <w:webHidden/>
          </w:rPr>
        </w:r>
        <w:r w:rsidR="008331D7" w:rsidRPr="00C63FC1">
          <w:rPr>
            <w:noProof/>
            <w:webHidden/>
          </w:rPr>
          <w:fldChar w:fldCharType="separate"/>
        </w:r>
        <w:r w:rsidR="0008415D" w:rsidRPr="00C63FC1">
          <w:rPr>
            <w:noProof/>
            <w:webHidden/>
          </w:rPr>
          <w:t>2</w:t>
        </w:r>
        <w:r w:rsidR="008331D7" w:rsidRPr="00C63FC1">
          <w:rPr>
            <w:noProof/>
            <w:webHidden/>
          </w:rPr>
          <w:fldChar w:fldCharType="end"/>
        </w:r>
      </w:hyperlink>
    </w:p>
    <w:p w:rsidR="00076BC3" w:rsidRPr="00C63FC1" w:rsidRDefault="00096F8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2662" w:history="1">
        <w:r w:rsidR="00076BC3" w:rsidRPr="00C63FC1">
          <w:rPr>
            <w:rStyle w:val="Hyperlink"/>
            <w:rFonts w:cs="Calibri"/>
            <w:noProof/>
            <w:color w:val="auto"/>
          </w:rPr>
          <w:t>7. POSTUPAK</w:t>
        </w:r>
        <w:r w:rsidR="00076BC3" w:rsidRPr="00C63FC1">
          <w:rPr>
            <w:noProof/>
            <w:webHidden/>
          </w:rPr>
          <w:tab/>
        </w:r>
        <w:r w:rsidR="008331D7" w:rsidRPr="00C63FC1">
          <w:rPr>
            <w:noProof/>
            <w:webHidden/>
          </w:rPr>
          <w:fldChar w:fldCharType="begin"/>
        </w:r>
        <w:r w:rsidR="00076BC3" w:rsidRPr="00C63FC1">
          <w:rPr>
            <w:noProof/>
            <w:webHidden/>
          </w:rPr>
          <w:instrText xml:space="preserve"> PAGEREF _Toc524942662 \h </w:instrText>
        </w:r>
        <w:r w:rsidR="008331D7" w:rsidRPr="00C63FC1">
          <w:rPr>
            <w:noProof/>
            <w:webHidden/>
          </w:rPr>
        </w:r>
        <w:r w:rsidR="008331D7" w:rsidRPr="00C63FC1">
          <w:rPr>
            <w:noProof/>
            <w:webHidden/>
          </w:rPr>
          <w:fldChar w:fldCharType="separate"/>
        </w:r>
        <w:r w:rsidR="0008415D" w:rsidRPr="00C63FC1">
          <w:rPr>
            <w:noProof/>
            <w:webHidden/>
          </w:rPr>
          <w:t>3</w:t>
        </w:r>
        <w:r w:rsidR="008331D7" w:rsidRPr="00C63FC1">
          <w:rPr>
            <w:noProof/>
            <w:webHidden/>
          </w:rPr>
          <w:fldChar w:fldCharType="end"/>
        </w:r>
      </w:hyperlink>
    </w:p>
    <w:p w:rsidR="00076BC3" w:rsidRPr="00C63FC1" w:rsidRDefault="00096F84">
      <w:pPr>
        <w:pStyle w:val="TOC1"/>
        <w:tabs>
          <w:tab w:val="right" w:leader="dot" w:pos="10456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524942663" w:history="1">
        <w:r w:rsidR="00076BC3" w:rsidRPr="00C63FC1">
          <w:rPr>
            <w:rStyle w:val="Hyperlink"/>
            <w:rFonts w:cstheme="minorHAnsi"/>
            <w:noProof/>
            <w:color w:val="auto"/>
          </w:rPr>
          <w:t>8. PRILOZI</w:t>
        </w:r>
        <w:r w:rsidR="00076BC3" w:rsidRPr="00C63FC1">
          <w:rPr>
            <w:noProof/>
            <w:webHidden/>
          </w:rPr>
          <w:tab/>
        </w:r>
        <w:r w:rsidR="008331D7" w:rsidRPr="00C63FC1">
          <w:rPr>
            <w:noProof/>
            <w:webHidden/>
          </w:rPr>
          <w:fldChar w:fldCharType="begin"/>
        </w:r>
        <w:r w:rsidR="00076BC3" w:rsidRPr="00C63FC1">
          <w:rPr>
            <w:noProof/>
            <w:webHidden/>
          </w:rPr>
          <w:instrText xml:space="preserve"> PAGEREF _Toc524942663 \h </w:instrText>
        </w:r>
        <w:r w:rsidR="008331D7" w:rsidRPr="00C63FC1">
          <w:rPr>
            <w:noProof/>
            <w:webHidden/>
          </w:rPr>
        </w:r>
        <w:r w:rsidR="008331D7" w:rsidRPr="00C63FC1">
          <w:rPr>
            <w:noProof/>
            <w:webHidden/>
          </w:rPr>
          <w:fldChar w:fldCharType="separate"/>
        </w:r>
        <w:r w:rsidR="0008415D" w:rsidRPr="00C63FC1">
          <w:rPr>
            <w:noProof/>
            <w:webHidden/>
          </w:rPr>
          <w:t>7</w:t>
        </w:r>
        <w:r w:rsidR="008331D7" w:rsidRPr="00C63FC1">
          <w:rPr>
            <w:noProof/>
            <w:webHidden/>
          </w:rPr>
          <w:fldChar w:fldCharType="end"/>
        </w:r>
      </w:hyperlink>
    </w:p>
    <w:p w:rsidR="00C97674" w:rsidRPr="00C63FC1" w:rsidRDefault="008331D7" w:rsidP="00C97674">
      <w:pPr>
        <w:rPr>
          <w:rFonts w:ascii="Calibri" w:hAnsi="Calibri" w:cs="Calibri"/>
        </w:rPr>
      </w:pPr>
      <w:r w:rsidRPr="00C63FC1">
        <w:rPr>
          <w:rFonts w:ascii="Calibri" w:hAnsi="Calibri" w:cs="Calibri"/>
          <w:b/>
          <w:bCs/>
          <w:noProof/>
        </w:rPr>
        <w:fldChar w:fldCharType="end"/>
      </w:r>
    </w:p>
    <w:p w:rsidR="00C97674" w:rsidRPr="00C63FC1" w:rsidRDefault="00C97674" w:rsidP="00C97674">
      <w:pPr>
        <w:ind w:left="1800"/>
        <w:rPr>
          <w:rFonts w:ascii="Calibri" w:hAnsi="Calibri" w:cs="Calibri"/>
        </w:rPr>
      </w:pPr>
    </w:p>
    <w:p w:rsidR="00C97674" w:rsidRPr="00C63FC1" w:rsidRDefault="00C97674" w:rsidP="00C97674">
      <w:pPr>
        <w:ind w:left="1800"/>
        <w:rPr>
          <w:rFonts w:ascii="Calibri" w:hAnsi="Calibri" w:cs="Calibri"/>
        </w:rPr>
      </w:pPr>
    </w:p>
    <w:p w:rsidR="00C97674" w:rsidRPr="00C63FC1" w:rsidRDefault="00C97674" w:rsidP="00C97674">
      <w:pPr>
        <w:ind w:left="1800"/>
        <w:rPr>
          <w:rFonts w:ascii="Calibri" w:hAnsi="Calibri" w:cs="Calibri"/>
        </w:rPr>
      </w:pPr>
    </w:p>
    <w:p w:rsidR="00C97674" w:rsidRPr="00C63FC1" w:rsidRDefault="00C97674" w:rsidP="00C97674">
      <w:pPr>
        <w:ind w:left="1800"/>
        <w:rPr>
          <w:rFonts w:ascii="Calibri" w:hAnsi="Calibri" w:cs="Calibri"/>
        </w:rPr>
      </w:pPr>
    </w:p>
    <w:p w:rsidR="00C97674" w:rsidRPr="00C63FC1" w:rsidRDefault="00C97674" w:rsidP="00C97674">
      <w:pPr>
        <w:ind w:left="1800"/>
        <w:rPr>
          <w:rFonts w:ascii="Calibri" w:hAnsi="Calibri" w:cs="Calibri"/>
        </w:rPr>
      </w:pPr>
    </w:p>
    <w:p w:rsidR="00C97674" w:rsidRPr="00C63FC1" w:rsidRDefault="00C97674" w:rsidP="00C97674">
      <w:pPr>
        <w:ind w:left="1800"/>
        <w:rPr>
          <w:rFonts w:ascii="Calibri" w:hAnsi="Calibri" w:cs="Calibri"/>
        </w:rPr>
      </w:pPr>
    </w:p>
    <w:p w:rsidR="00C97674" w:rsidRPr="00C63FC1" w:rsidRDefault="00C97674" w:rsidP="00C97674">
      <w:pPr>
        <w:rPr>
          <w:rFonts w:ascii="Calibri" w:hAnsi="Calibri" w:cs="Calibri"/>
          <w:b/>
        </w:rPr>
      </w:pPr>
      <w:r w:rsidRPr="00C63FC1">
        <w:rPr>
          <w:rFonts w:ascii="Calibri" w:hAnsi="Calibri" w:cs="Calibri"/>
          <w:b/>
        </w:rPr>
        <w:t>Lista izmjena</w:t>
      </w:r>
    </w:p>
    <w:p w:rsidR="00C97674" w:rsidRPr="00C63FC1" w:rsidRDefault="00C97674" w:rsidP="00C97674">
      <w:pPr>
        <w:rPr>
          <w:rFonts w:ascii="Calibri" w:hAnsi="Calibri" w:cs="Calibri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18"/>
        <w:gridCol w:w="1378"/>
        <w:gridCol w:w="1380"/>
        <w:gridCol w:w="1931"/>
        <w:gridCol w:w="1656"/>
        <w:gridCol w:w="3519"/>
      </w:tblGrid>
      <w:tr w:rsidR="00C63FC1" w:rsidRPr="00C63FC1" w:rsidTr="00C97674">
        <w:tc>
          <w:tcPr>
            <w:tcW w:w="383" w:type="pct"/>
            <w:vAlign w:val="center"/>
          </w:tcPr>
          <w:p w:rsidR="00C97674" w:rsidRPr="00C63FC1" w:rsidRDefault="00C97674" w:rsidP="008B714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63FC1">
              <w:rPr>
                <w:rFonts w:ascii="Calibri" w:hAnsi="Calibri" w:cs="Calibri"/>
                <w:b/>
                <w:sz w:val="20"/>
                <w:szCs w:val="20"/>
              </w:rPr>
              <w:t>R.br.</w:t>
            </w:r>
          </w:p>
        </w:tc>
        <w:tc>
          <w:tcPr>
            <w:tcW w:w="645" w:type="pct"/>
            <w:vAlign w:val="center"/>
          </w:tcPr>
          <w:p w:rsidR="00C97674" w:rsidRPr="00C63FC1" w:rsidRDefault="00C97674" w:rsidP="008B7141">
            <w:pPr>
              <w:rPr>
                <w:rFonts w:ascii="Calibri" w:hAnsi="Calibri" w:cs="Calibri"/>
                <w:b/>
              </w:rPr>
            </w:pPr>
            <w:r w:rsidRPr="00C63FC1">
              <w:rPr>
                <w:rFonts w:ascii="Calibri" w:hAnsi="Calibri" w:cs="Calibri"/>
                <w:b/>
              </w:rPr>
              <w:t>Datum</w:t>
            </w:r>
          </w:p>
        </w:tc>
        <w:tc>
          <w:tcPr>
            <w:tcW w:w="646" w:type="pct"/>
            <w:vAlign w:val="center"/>
          </w:tcPr>
          <w:p w:rsidR="00C97674" w:rsidRPr="00C63FC1" w:rsidRDefault="00C97674" w:rsidP="008B7141">
            <w:pPr>
              <w:rPr>
                <w:rFonts w:ascii="Calibri" w:hAnsi="Calibri" w:cs="Calibri"/>
                <w:b/>
              </w:rPr>
            </w:pPr>
            <w:r w:rsidRPr="00C63FC1">
              <w:rPr>
                <w:rFonts w:ascii="Calibri" w:hAnsi="Calibri" w:cs="Calibri"/>
                <w:b/>
              </w:rPr>
              <w:t>Izradio:</w:t>
            </w:r>
          </w:p>
        </w:tc>
        <w:tc>
          <w:tcPr>
            <w:tcW w:w="904" w:type="pct"/>
          </w:tcPr>
          <w:p w:rsidR="00C97674" w:rsidRPr="00C63FC1" w:rsidRDefault="00C97674" w:rsidP="008B7141">
            <w:pPr>
              <w:rPr>
                <w:rFonts w:ascii="Calibri" w:hAnsi="Calibri" w:cs="Calibri"/>
                <w:b/>
              </w:rPr>
            </w:pPr>
            <w:r w:rsidRPr="00C63FC1">
              <w:rPr>
                <w:rFonts w:ascii="Calibri" w:hAnsi="Calibri" w:cs="Calibri"/>
                <w:b/>
              </w:rPr>
              <w:t>Kontrolirao:</w:t>
            </w:r>
          </w:p>
        </w:tc>
        <w:tc>
          <w:tcPr>
            <w:tcW w:w="775" w:type="pct"/>
          </w:tcPr>
          <w:p w:rsidR="00C97674" w:rsidRPr="00C63FC1" w:rsidRDefault="00C97674" w:rsidP="008B7141">
            <w:pPr>
              <w:rPr>
                <w:rFonts w:ascii="Calibri" w:hAnsi="Calibri" w:cs="Calibri"/>
                <w:b/>
              </w:rPr>
            </w:pPr>
            <w:r w:rsidRPr="00C63FC1">
              <w:rPr>
                <w:rFonts w:ascii="Calibri" w:hAnsi="Calibri" w:cs="Calibri"/>
                <w:b/>
              </w:rPr>
              <w:t>Odobrio:</w:t>
            </w:r>
          </w:p>
        </w:tc>
        <w:tc>
          <w:tcPr>
            <w:tcW w:w="1647" w:type="pct"/>
            <w:vAlign w:val="center"/>
          </w:tcPr>
          <w:p w:rsidR="00C97674" w:rsidRPr="00C63FC1" w:rsidRDefault="00C97674" w:rsidP="008B7141">
            <w:pPr>
              <w:rPr>
                <w:rFonts w:ascii="Calibri" w:hAnsi="Calibri" w:cs="Calibri"/>
                <w:b/>
              </w:rPr>
            </w:pPr>
            <w:r w:rsidRPr="00C63FC1">
              <w:rPr>
                <w:rFonts w:ascii="Calibri" w:hAnsi="Calibri" w:cs="Calibri"/>
                <w:b/>
              </w:rPr>
              <w:t>Dokument</w:t>
            </w:r>
          </w:p>
        </w:tc>
      </w:tr>
      <w:tr w:rsidR="00C63FC1" w:rsidRPr="00C63FC1" w:rsidTr="00C35172">
        <w:tc>
          <w:tcPr>
            <w:tcW w:w="383" w:type="pct"/>
          </w:tcPr>
          <w:p w:rsidR="00C63FC1" w:rsidRPr="00C63FC1" w:rsidRDefault="00C63FC1" w:rsidP="00C63FC1">
            <w:pPr>
              <w:rPr>
                <w:rFonts w:ascii="Calibri" w:hAnsi="Calibri" w:cs="Calibri"/>
                <w:sz w:val="20"/>
                <w:szCs w:val="20"/>
              </w:rPr>
            </w:pPr>
            <w:r w:rsidRPr="00C63FC1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45" w:type="pct"/>
            <w:vAlign w:val="center"/>
          </w:tcPr>
          <w:p w:rsidR="00C63FC1" w:rsidRPr="00C63FC1" w:rsidRDefault="00C63FC1" w:rsidP="00C35172">
            <w:pPr>
              <w:rPr>
                <w:rFonts w:ascii="Calibri" w:hAnsi="Calibri" w:cs="Calibri"/>
                <w:sz w:val="20"/>
                <w:szCs w:val="20"/>
              </w:rPr>
            </w:pPr>
            <w:r w:rsidRPr="00C63FC1">
              <w:rPr>
                <w:rFonts w:ascii="Calibri" w:hAnsi="Calibri" w:cs="Calibri"/>
                <w:sz w:val="20"/>
                <w:szCs w:val="20"/>
              </w:rPr>
              <w:t>30. 01. 2019.</w:t>
            </w:r>
          </w:p>
        </w:tc>
        <w:tc>
          <w:tcPr>
            <w:tcW w:w="646" w:type="pct"/>
            <w:vAlign w:val="center"/>
          </w:tcPr>
          <w:p w:rsidR="00C63FC1" w:rsidRPr="00C63FC1" w:rsidRDefault="00C63FC1" w:rsidP="00C35172">
            <w:pPr>
              <w:rPr>
                <w:rFonts w:ascii="Calibri" w:hAnsi="Calibri" w:cs="Calibri"/>
                <w:sz w:val="20"/>
                <w:szCs w:val="20"/>
              </w:rPr>
            </w:pPr>
            <w:r w:rsidRPr="00C63FC1">
              <w:rPr>
                <w:rFonts w:ascii="Calibri" w:hAnsi="Calibri" w:cs="Calibri"/>
                <w:sz w:val="20"/>
                <w:szCs w:val="20"/>
              </w:rPr>
              <w:t>T. Vrdoljak</w:t>
            </w:r>
          </w:p>
        </w:tc>
        <w:tc>
          <w:tcPr>
            <w:tcW w:w="904" w:type="pct"/>
            <w:vAlign w:val="center"/>
          </w:tcPr>
          <w:p w:rsidR="00C63FC1" w:rsidRPr="00C63FC1" w:rsidRDefault="00C63FC1" w:rsidP="00C35172">
            <w:pPr>
              <w:rPr>
                <w:rFonts w:ascii="Calibri" w:hAnsi="Calibri" w:cs="Calibri"/>
                <w:sz w:val="20"/>
                <w:szCs w:val="20"/>
              </w:rPr>
            </w:pPr>
            <w:r w:rsidRPr="00C63FC1">
              <w:rPr>
                <w:rFonts w:ascii="Calibri" w:hAnsi="Calibri" w:cs="Calibri"/>
                <w:sz w:val="20"/>
                <w:szCs w:val="20"/>
              </w:rPr>
              <w:t>D. Ježek (dekan)</w:t>
            </w:r>
          </w:p>
        </w:tc>
        <w:tc>
          <w:tcPr>
            <w:tcW w:w="775" w:type="pct"/>
            <w:vAlign w:val="center"/>
          </w:tcPr>
          <w:p w:rsidR="00C63FC1" w:rsidRPr="00C63FC1" w:rsidRDefault="00C63FC1" w:rsidP="00C35172">
            <w:pPr>
              <w:rPr>
                <w:rFonts w:ascii="Calibri" w:hAnsi="Calibri" w:cs="Calibri"/>
                <w:sz w:val="20"/>
                <w:szCs w:val="20"/>
              </w:rPr>
            </w:pPr>
            <w:r w:rsidRPr="00C63FC1">
              <w:rPr>
                <w:rFonts w:ascii="Calibri" w:hAnsi="Calibri" w:cs="Calibri"/>
                <w:sz w:val="20"/>
                <w:szCs w:val="20"/>
              </w:rPr>
              <w:t>FV PBF-a</w:t>
            </w:r>
          </w:p>
        </w:tc>
        <w:tc>
          <w:tcPr>
            <w:tcW w:w="1647" w:type="pct"/>
          </w:tcPr>
          <w:p w:rsidR="00C63FC1" w:rsidRPr="00C63FC1" w:rsidRDefault="00C63FC1" w:rsidP="00C63FC1">
            <w:pPr>
              <w:rPr>
                <w:rFonts w:ascii="Calibri" w:hAnsi="Calibri" w:cs="Calibri"/>
                <w:sz w:val="20"/>
                <w:szCs w:val="20"/>
              </w:rPr>
            </w:pPr>
            <w:r w:rsidRPr="00C63FC1">
              <w:rPr>
                <w:rFonts w:ascii="Calibri" w:hAnsi="Calibri" w:cs="Calibri"/>
                <w:sz w:val="20"/>
                <w:szCs w:val="20"/>
              </w:rPr>
              <w:t>Odluka FV od 30. siječnja 2019. (KLASA: 602-04/19-01/02; URBROJ: 251-69-10-19-4)</w:t>
            </w:r>
          </w:p>
        </w:tc>
      </w:tr>
      <w:tr w:rsidR="00C35172" w:rsidRPr="00C63FC1" w:rsidTr="00C35172">
        <w:tc>
          <w:tcPr>
            <w:tcW w:w="383" w:type="pct"/>
          </w:tcPr>
          <w:p w:rsidR="00C35172" w:rsidRPr="00C63FC1" w:rsidRDefault="00C35172" w:rsidP="00C3517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63FC1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645" w:type="pct"/>
            <w:vAlign w:val="center"/>
          </w:tcPr>
          <w:p w:rsidR="00C35172" w:rsidRPr="005B5F04" w:rsidRDefault="00C35172" w:rsidP="00C351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1.10.2019.</w:t>
            </w:r>
          </w:p>
        </w:tc>
        <w:tc>
          <w:tcPr>
            <w:tcW w:w="646" w:type="pct"/>
            <w:vAlign w:val="center"/>
          </w:tcPr>
          <w:p w:rsidR="00C35172" w:rsidRPr="005B5F04" w:rsidRDefault="00C35172" w:rsidP="00C351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T. Vrdoljak</w:t>
            </w:r>
          </w:p>
        </w:tc>
        <w:tc>
          <w:tcPr>
            <w:tcW w:w="904" w:type="pct"/>
            <w:vAlign w:val="center"/>
          </w:tcPr>
          <w:p w:rsidR="00C35172" w:rsidRPr="005B5F04" w:rsidRDefault="00C35172" w:rsidP="00C351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D. Ježek (prodekan za financije)</w:t>
            </w:r>
          </w:p>
        </w:tc>
        <w:tc>
          <w:tcPr>
            <w:tcW w:w="775" w:type="pct"/>
            <w:vAlign w:val="center"/>
          </w:tcPr>
          <w:p w:rsidR="00C35172" w:rsidRPr="005B5F04" w:rsidRDefault="00C35172" w:rsidP="00C351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J. Frece (dekanica)</w:t>
            </w:r>
          </w:p>
        </w:tc>
        <w:tc>
          <w:tcPr>
            <w:tcW w:w="1647" w:type="pct"/>
          </w:tcPr>
          <w:p w:rsidR="00C35172" w:rsidRPr="005B5F04" w:rsidRDefault="00C35172" w:rsidP="00C351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F04">
              <w:rPr>
                <w:rFonts w:asciiTheme="minorHAnsi" w:hAnsiTheme="minorHAnsi" w:cstheme="minorHAnsi"/>
                <w:sz w:val="20"/>
                <w:szCs w:val="20"/>
              </w:rPr>
              <w:t>Odluka dekanice od 4. studenoga 2019. (KLASA:</w:t>
            </w:r>
            <w:bookmarkStart w:id="0" w:name="_GoBack"/>
            <w:bookmarkEnd w:id="0"/>
            <w:r w:rsidRPr="005B5F04">
              <w:rPr>
                <w:rFonts w:asciiTheme="minorHAnsi" w:hAnsiTheme="minorHAnsi" w:cstheme="minorHAnsi"/>
                <w:sz w:val="20"/>
                <w:szCs w:val="20"/>
              </w:rPr>
              <w:t xml:space="preserve"> 602-04/19-01/01, URBROJ: 251-69-01-19-174)</w:t>
            </w:r>
          </w:p>
        </w:tc>
      </w:tr>
      <w:tr w:rsidR="00C63FC1" w:rsidRPr="00C63FC1" w:rsidTr="00C97674">
        <w:tc>
          <w:tcPr>
            <w:tcW w:w="383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63FC1">
              <w:rPr>
                <w:rFonts w:ascii="Calibri" w:hAnsi="Calibri" w:cs="Calibri"/>
                <w:b/>
                <w:sz w:val="20"/>
                <w:szCs w:val="20"/>
              </w:rPr>
              <w:t>3.</w:t>
            </w:r>
          </w:p>
        </w:tc>
        <w:tc>
          <w:tcPr>
            <w:tcW w:w="645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C63FC1" w:rsidRPr="00C63FC1" w:rsidTr="00C97674">
        <w:tc>
          <w:tcPr>
            <w:tcW w:w="383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C63FC1">
              <w:rPr>
                <w:rFonts w:ascii="Calibri" w:hAnsi="Calibri" w:cs="Calibri"/>
                <w:b/>
                <w:sz w:val="20"/>
                <w:szCs w:val="20"/>
              </w:rPr>
              <w:t>4.</w:t>
            </w:r>
          </w:p>
        </w:tc>
        <w:tc>
          <w:tcPr>
            <w:tcW w:w="645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46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04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775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647" w:type="pct"/>
          </w:tcPr>
          <w:p w:rsidR="00C63FC1" w:rsidRPr="00C63FC1" w:rsidRDefault="00C63FC1" w:rsidP="00C63FC1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:rsidR="00C97674" w:rsidRPr="00C63FC1" w:rsidRDefault="00C97674" w:rsidP="00C97674">
      <w:pPr>
        <w:tabs>
          <w:tab w:val="left" w:pos="2970"/>
          <w:tab w:val="center" w:pos="4536"/>
        </w:tabs>
        <w:rPr>
          <w:rFonts w:ascii="Calibri" w:hAnsi="Calibri" w:cs="Calibri"/>
        </w:rPr>
      </w:pPr>
    </w:p>
    <w:p w:rsidR="00C97674" w:rsidRPr="00C63FC1" w:rsidRDefault="00C97674" w:rsidP="00C97674">
      <w:pPr>
        <w:pStyle w:val="Heading1"/>
        <w:spacing w:before="0"/>
        <w:rPr>
          <w:rFonts w:ascii="Calibri" w:hAnsi="Calibri" w:cs="Calibri"/>
          <w:color w:val="auto"/>
        </w:rPr>
      </w:pPr>
      <w:r w:rsidRPr="00C63FC1">
        <w:rPr>
          <w:rFonts w:ascii="Calibri" w:hAnsi="Calibri" w:cs="Calibri"/>
          <w:color w:val="auto"/>
        </w:rPr>
        <w:br w:type="page"/>
      </w:r>
    </w:p>
    <w:p w:rsidR="00F36FB9" w:rsidRPr="00C63FC1" w:rsidRDefault="00F36FB9" w:rsidP="00C97674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1" w:name="_Toc524942656"/>
    </w:p>
    <w:p w:rsidR="00C97674" w:rsidRPr="00C63FC1" w:rsidRDefault="00C97674" w:rsidP="00C97674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r w:rsidRPr="00C63FC1">
        <w:rPr>
          <w:rFonts w:ascii="Calibri" w:hAnsi="Calibri" w:cs="Calibri"/>
          <w:bCs w:val="0"/>
          <w:color w:val="auto"/>
          <w:sz w:val="22"/>
          <w:szCs w:val="20"/>
        </w:rPr>
        <w:t>1. SVRHA</w:t>
      </w:r>
      <w:bookmarkEnd w:id="1"/>
    </w:p>
    <w:p w:rsidR="00F36FB9" w:rsidRPr="00C63FC1" w:rsidRDefault="00F36FB9" w:rsidP="00F36FB9"/>
    <w:p w:rsidR="00C97674" w:rsidRPr="00C63FC1" w:rsidRDefault="00C97674" w:rsidP="00C97674">
      <w:pPr>
        <w:pStyle w:val="BodyText3"/>
        <w:rPr>
          <w:rFonts w:ascii="Calibri" w:hAnsi="Calibri" w:cs="Calibri"/>
          <w:szCs w:val="22"/>
        </w:rPr>
      </w:pPr>
      <w:r w:rsidRPr="00C63FC1">
        <w:rPr>
          <w:rFonts w:ascii="Calibri" w:hAnsi="Calibri" w:cs="Calibri"/>
          <w:szCs w:val="22"/>
        </w:rPr>
        <w:t>Ovim postupkom se utvrđuje tijek aktivnosti za zaprimanje i evidentiranje ulaznih računa na Prehrambeno-biotehnološkom fakultetu Sveučilišta u Zagrebu.</w:t>
      </w:r>
    </w:p>
    <w:p w:rsidR="00C97674" w:rsidRPr="00C63FC1" w:rsidRDefault="00C97674" w:rsidP="00C97674">
      <w:pPr>
        <w:jc w:val="both"/>
        <w:rPr>
          <w:rFonts w:ascii="Calibri" w:hAnsi="Calibri" w:cs="Calibri"/>
        </w:rPr>
      </w:pPr>
    </w:p>
    <w:p w:rsidR="00C97674" w:rsidRPr="00C63FC1" w:rsidRDefault="00C97674" w:rsidP="00C97674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2" w:name="_Toc524942657"/>
      <w:r w:rsidRPr="00C63FC1">
        <w:rPr>
          <w:rFonts w:ascii="Calibri" w:hAnsi="Calibri" w:cs="Calibri"/>
          <w:bCs w:val="0"/>
          <w:color w:val="auto"/>
          <w:sz w:val="22"/>
          <w:szCs w:val="20"/>
        </w:rPr>
        <w:t>2. OPSEG</w:t>
      </w:r>
      <w:bookmarkEnd w:id="2"/>
    </w:p>
    <w:p w:rsidR="00F36FB9" w:rsidRPr="00C63FC1" w:rsidRDefault="00F36FB9" w:rsidP="00F36FB9"/>
    <w:p w:rsidR="00C97674" w:rsidRPr="00C63FC1" w:rsidRDefault="00C97674" w:rsidP="00C97674">
      <w:pPr>
        <w:jc w:val="both"/>
        <w:rPr>
          <w:rFonts w:ascii="Calibri" w:hAnsi="Calibri" w:cs="Calibri"/>
          <w:sz w:val="22"/>
          <w:szCs w:val="22"/>
        </w:rPr>
      </w:pPr>
      <w:r w:rsidRPr="00C63FC1">
        <w:rPr>
          <w:rFonts w:ascii="Calibri" w:hAnsi="Calibri" w:cs="Calibri"/>
          <w:sz w:val="22"/>
          <w:szCs w:val="22"/>
        </w:rPr>
        <w:t xml:space="preserve">Postupkom su određene aktivnosti zaprimanja i evidentiranja ulaznih računa, odgovornosti i referentni dokumenti. Pravila propisana postupkom i pripadajućim uputama temelje se na organizacijskoj shemi Prehrambeno-biotehnološkog fakulteta Sveučilišta u Zagrebu i zahtjevima norme HR EN ISO 9001:2015, te Priručniku kvalitete, točki 7.1.4.4.3. </w:t>
      </w:r>
    </w:p>
    <w:p w:rsidR="00C97674" w:rsidRPr="00C63FC1" w:rsidRDefault="00C97674" w:rsidP="00C97674">
      <w:pPr>
        <w:jc w:val="both"/>
        <w:rPr>
          <w:rFonts w:ascii="Calibri" w:hAnsi="Calibri" w:cs="Calibri"/>
        </w:rPr>
      </w:pPr>
    </w:p>
    <w:p w:rsidR="00C97674" w:rsidRPr="00C63FC1" w:rsidRDefault="00C97674" w:rsidP="00C97674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3" w:name="_Toc524942658"/>
      <w:r w:rsidRPr="00C63FC1">
        <w:rPr>
          <w:rFonts w:ascii="Calibri" w:hAnsi="Calibri" w:cs="Calibri"/>
          <w:bCs w:val="0"/>
          <w:color w:val="auto"/>
          <w:sz w:val="22"/>
          <w:szCs w:val="20"/>
        </w:rPr>
        <w:t>3. REFERENCE</w:t>
      </w:r>
      <w:bookmarkEnd w:id="3"/>
    </w:p>
    <w:p w:rsidR="00F36FB9" w:rsidRPr="00C63FC1" w:rsidRDefault="00F36FB9" w:rsidP="00F36FB9"/>
    <w:p w:rsidR="00C97674" w:rsidRPr="00C63FC1" w:rsidRDefault="00C97674" w:rsidP="00C97674">
      <w:pPr>
        <w:jc w:val="both"/>
        <w:rPr>
          <w:rFonts w:ascii="Calibri" w:hAnsi="Calibri" w:cs="Calibri"/>
          <w:sz w:val="22"/>
          <w:szCs w:val="22"/>
        </w:rPr>
      </w:pPr>
      <w:r w:rsidRPr="00C63FC1">
        <w:rPr>
          <w:rFonts w:ascii="Calibri" w:hAnsi="Calibri" w:cs="Calibri"/>
          <w:sz w:val="22"/>
          <w:szCs w:val="22"/>
        </w:rPr>
        <w:t>PK – Priručnik kvalitete; točka 7.1.4.4.3.</w:t>
      </w:r>
    </w:p>
    <w:p w:rsidR="00C97674" w:rsidRPr="00C63FC1" w:rsidRDefault="00C97674" w:rsidP="00C97674">
      <w:pPr>
        <w:jc w:val="both"/>
        <w:rPr>
          <w:rFonts w:ascii="Calibri" w:hAnsi="Calibri" w:cs="Calibri"/>
        </w:rPr>
      </w:pPr>
    </w:p>
    <w:p w:rsidR="00C97674" w:rsidRPr="00C63FC1" w:rsidRDefault="00C97674" w:rsidP="00C97674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4" w:name="_Toc524942659"/>
      <w:r w:rsidRPr="00C63FC1">
        <w:rPr>
          <w:rFonts w:ascii="Calibri" w:hAnsi="Calibri" w:cs="Calibri"/>
          <w:bCs w:val="0"/>
          <w:color w:val="auto"/>
          <w:sz w:val="22"/>
          <w:szCs w:val="20"/>
        </w:rPr>
        <w:t>4. DOKUMENTIRANA INFORMACIJA</w:t>
      </w:r>
      <w:bookmarkEnd w:id="4"/>
    </w:p>
    <w:p w:rsidR="00F36FB9" w:rsidRPr="00C63FC1" w:rsidRDefault="00F36FB9" w:rsidP="00F36FB9"/>
    <w:p w:rsidR="00C97674" w:rsidRPr="00C63FC1" w:rsidRDefault="00C97674" w:rsidP="00C97674">
      <w:pPr>
        <w:rPr>
          <w:rFonts w:ascii="Calibri" w:hAnsi="Calibri" w:cs="Calibri"/>
          <w:sz w:val="22"/>
          <w:szCs w:val="22"/>
        </w:rPr>
      </w:pPr>
      <w:r w:rsidRPr="00C63FC1">
        <w:rPr>
          <w:rFonts w:ascii="Calibri" w:hAnsi="Calibri" w:cs="Calibri"/>
          <w:sz w:val="22"/>
          <w:szCs w:val="22"/>
        </w:rPr>
        <w:t>Ostale dokumentirane informacije navedene u točki 7.</w:t>
      </w:r>
    </w:p>
    <w:p w:rsidR="00C97674" w:rsidRPr="00C63FC1" w:rsidRDefault="00C97674" w:rsidP="00C97674">
      <w:pPr>
        <w:jc w:val="both"/>
        <w:rPr>
          <w:rFonts w:ascii="Calibri" w:hAnsi="Calibri" w:cs="Calibri"/>
        </w:rPr>
      </w:pPr>
    </w:p>
    <w:p w:rsidR="00C97674" w:rsidRPr="00C63FC1" w:rsidRDefault="00C97674" w:rsidP="00C97674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5" w:name="_Toc524942660"/>
      <w:r w:rsidRPr="00C63FC1">
        <w:rPr>
          <w:rFonts w:ascii="Calibri" w:hAnsi="Calibri" w:cs="Calibri"/>
          <w:bCs w:val="0"/>
          <w:color w:val="auto"/>
          <w:sz w:val="22"/>
          <w:szCs w:val="20"/>
        </w:rPr>
        <w:t>5. DEFINICIJE I SKRAĆENICE</w:t>
      </w:r>
      <w:bookmarkEnd w:id="5"/>
    </w:p>
    <w:p w:rsidR="00F36FB9" w:rsidRPr="00C63FC1" w:rsidRDefault="00F36FB9" w:rsidP="00F36FB9"/>
    <w:p w:rsidR="00EA2B59" w:rsidRPr="00C63FC1" w:rsidRDefault="00EA2B59" w:rsidP="00EA2B59">
      <w:pPr>
        <w:jc w:val="both"/>
        <w:rPr>
          <w:rFonts w:ascii="Calibri" w:hAnsi="Calibri" w:cs="Calibri"/>
          <w:sz w:val="22"/>
          <w:szCs w:val="22"/>
        </w:rPr>
      </w:pPr>
      <w:r w:rsidRPr="00C63FC1">
        <w:rPr>
          <w:rFonts w:ascii="Calibri" w:hAnsi="Calibri" w:cs="Calibri"/>
          <w:sz w:val="22"/>
          <w:szCs w:val="22"/>
        </w:rPr>
        <w:t>Naručitelj – nositelj konta kartice zavoda, laboratorija, projekta, potpore i sl.</w:t>
      </w:r>
    </w:p>
    <w:p w:rsidR="00EA2B59" w:rsidRPr="00C63FC1" w:rsidRDefault="00EA2B59" w:rsidP="00EA2B59">
      <w:pPr>
        <w:jc w:val="both"/>
        <w:rPr>
          <w:rFonts w:ascii="Calibri" w:hAnsi="Calibri" w:cs="Calibri"/>
          <w:sz w:val="22"/>
          <w:szCs w:val="22"/>
        </w:rPr>
      </w:pPr>
      <w:r w:rsidRPr="00C63FC1">
        <w:rPr>
          <w:rFonts w:ascii="Calibri" w:hAnsi="Calibri" w:cs="Calibri"/>
          <w:sz w:val="22"/>
          <w:szCs w:val="22"/>
        </w:rPr>
        <w:t>AOJ – administrator organizacijske jedinice.</w:t>
      </w:r>
    </w:p>
    <w:p w:rsidR="00EA2B59" w:rsidRPr="00C63FC1" w:rsidRDefault="00EA2B59" w:rsidP="00EA2B59">
      <w:pPr>
        <w:jc w:val="both"/>
        <w:rPr>
          <w:rFonts w:ascii="Calibri" w:hAnsi="Calibri" w:cs="Calibri"/>
          <w:sz w:val="22"/>
          <w:szCs w:val="22"/>
        </w:rPr>
      </w:pPr>
      <w:r w:rsidRPr="00C63FC1">
        <w:rPr>
          <w:rFonts w:ascii="Calibri" w:hAnsi="Calibri" w:cs="Calibri"/>
          <w:sz w:val="22"/>
          <w:szCs w:val="22"/>
        </w:rPr>
        <w:t xml:space="preserve">URA – ulazni račun. </w:t>
      </w:r>
    </w:p>
    <w:p w:rsidR="00EA2B59" w:rsidRPr="00C63FC1" w:rsidRDefault="00EA2B59" w:rsidP="00C97674">
      <w:pPr>
        <w:jc w:val="both"/>
        <w:rPr>
          <w:rFonts w:ascii="Calibri" w:hAnsi="Calibri" w:cs="Calibri"/>
          <w:sz w:val="22"/>
          <w:szCs w:val="22"/>
        </w:rPr>
      </w:pPr>
    </w:p>
    <w:p w:rsidR="00C97674" w:rsidRPr="00C63FC1" w:rsidRDefault="00C97674" w:rsidP="00C97674">
      <w:pPr>
        <w:pStyle w:val="ISOFULLTEXT"/>
        <w:widowControl/>
        <w:tabs>
          <w:tab w:val="clear" w:pos="720"/>
        </w:tabs>
        <w:spacing w:before="0" w:after="0"/>
        <w:rPr>
          <w:rFonts w:ascii="Calibri" w:hAnsi="Calibri" w:cs="Calibri"/>
          <w:lang w:val="hr-HR"/>
        </w:rPr>
      </w:pPr>
    </w:p>
    <w:p w:rsidR="00C97674" w:rsidRPr="00C63FC1" w:rsidRDefault="00C97674" w:rsidP="00C97674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6" w:name="_Toc524942661"/>
      <w:r w:rsidRPr="00C63FC1">
        <w:rPr>
          <w:rFonts w:ascii="Calibri" w:hAnsi="Calibri" w:cs="Calibri"/>
          <w:bCs w:val="0"/>
          <w:color w:val="auto"/>
          <w:sz w:val="22"/>
          <w:szCs w:val="20"/>
        </w:rPr>
        <w:t>6. ODGOVORNOSTI</w:t>
      </w:r>
      <w:bookmarkEnd w:id="6"/>
    </w:p>
    <w:p w:rsidR="00F36FB9" w:rsidRPr="00C63FC1" w:rsidRDefault="00F36FB9" w:rsidP="00F36FB9"/>
    <w:p w:rsidR="00C97674" w:rsidRPr="00C63FC1" w:rsidRDefault="00C97674" w:rsidP="00C97674">
      <w:pPr>
        <w:jc w:val="both"/>
        <w:rPr>
          <w:rFonts w:ascii="Calibri" w:hAnsi="Calibri" w:cs="Calibri"/>
          <w:sz w:val="22"/>
          <w:szCs w:val="22"/>
        </w:rPr>
      </w:pPr>
      <w:r w:rsidRPr="00C63FC1">
        <w:rPr>
          <w:rFonts w:ascii="Calibri" w:hAnsi="Calibri" w:cs="Calibri"/>
          <w:sz w:val="22"/>
          <w:szCs w:val="22"/>
        </w:rPr>
        <w:t>Prema tablici u točki 7.</w:t>
      </w:r>
    </w:p>
    <w:p w:rsidR="00F36FB9" w:rsidRPr="00C63FC1" w:rsidRDefault="00F36FB9" w:rsidP="00C97674">
      <w:pPr>
        <w:jc w:val="center"/>
        <w:rPr>
          <w:rFonts w:ascii="Calibri" w:hAnsi="Calibri" w:cs="Calibri"/>
          <w:b/>
          <w:sz w:val="28"/>
          <w:szCs w:val="28"/>
        </w:rPr>
      </w:pPr>
    </w:p>
    <w:p w:rsidR="00F36FB9" w:rsidRPr="00C63FC1" w:rsidRDefault="00F36FB9" w:rsidP="00C97674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bookmarkStart w:id="7" w:name="_Toc524942662"/>
      <w:r w:rsidRPr="00C63FC1">
        <w:rPr>
          <w:rFonts w:ascii="Calibri" w:hAnsi="Calibri" w:cs="Calibri"/>
          <w:bCs w:val="0"/>
          <w:color w:val="auto"/>
          <w:sz w:val="22"/>
          <w:szCs w:val="20"/>
        </w:rPr>
        <w:br w:type="page"/>
      </w:r>
    </w:p>
    <w:p w:rsidR="00C97674" w:rsidRPr="00C63FC1" w:rsidRDefault="00C97674" w:rsidP="00C97674">
      <w:pPr>
        <w:pStyle w:val="Heading1"/>
        <w:spacing w:before="0"/>
        <w:rPr>
          <w:rFonts w:ascii="Calibri" w:hAnsi="Calibri" w:cs="Calibri"/>
          <w:bCs w:val="0"/>
          <w:color w:val="auto"/>
          <w:sz w:val="22"/>
          <w:szCs w:val="20"/>
        </w:rPr>
      </w:pPr>
      <w:r w:rsidRPr="00C63FC1">
        <w:rPr>
          <w:rFonts w:ascii="Calibri" w:hAnsi="Calibri" w:cs="Calibri"/>
          <w:bCs w:val="0"/>
          <w:color w:val="auto"/>
          <w:sz w:val="22"/>
          <w:szCs w:val="20"/>
        </w:rPr>
        <w:lastRenderedPageBreak/>
        <w:t>7. POSTUPAK</w:t>
      </w:r>
      <w:bookmarkEnd w:id="7"/>
    </w:p>
    <w:p w:rsidR="00C97674" w:rsidRPr="00C63FC1" w:rsidRDefault="00C97674" w:rsidP="00C97674">
      <w:pPr>
        <w:tabs>
          <w:tab w:val="left" w:pos="2970"/>
          <w:tab w:val="center" w:pos="4536"/>
        </w:tabs>
        <w:rPr>
          <w:rFonts w:ascii="Calibri" w:hAnsi="Calibri" w:cs="Calibri"/>
          <w:b/>
          <w:sz w:val="22"/>
          <w:szCs w:val="22"/>
        </w:rPr>
      </w:pPr>
      <w:r w:rsidRPr="00C63FC1">
        <w:rPr>
          <w:rFonts w:ascii="Calibri" w:hAnsi="Calibri" w:cs="Calibri"/>
          <w:b/>
          <w:sz w:val="22"/>
          <w:szCs w:val="22"/>
        </w:rPr>
        <w:t>7.1. Dijagram tijeka</w:t>
      </w:r>
    </w:p>
    <w:p w:rsidR="002F7379" w:rsidRPr="00C63FC1" w:rsidRDefault="002F7379" w:rsidP="002F7379"/>
    <w:p w:rsidR="002F7379" w:rsidRPr="00C63FC1" w:rsidRDefault="002F7379" w:rsidP="002F7379"/>
    <w:p w:rsidR="002F7379" w:rsidRPr="00C63FC1" w:rsidRDefault="00096F84" w:rsidP="00803126">
      <w:pPr>
        <w:rPr>
          <w:rFonts w:ascii="Cambria" w:hAnsi="Cambria"/>
        </w:rPr>
      </w:pPr>
      <w:r>
        <w:rPr>
          <w:rFonts w:ascii="Cambria" w:hAnsi="Cambria"/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AutoShape 238" o:spid="_x0000_s1026" type="#_x0000_t102" style="position:absolute;margin-left:359.4pt;margin-top:-67.4pt;width:71.25pt;height:628.1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cWXwIAANEEAAAOAAAAZHJzL2Uyb0RvYy54bWysVNuO0zAQfUfiHyy/01x6j5quVl2KkBZY&#10;sfABru00Bt+w3abL1zN205LCGyIPlsczHp85Zyaru5OS6MidF0bXuBjlGHFNDRN6X+OvX7ZvFhj5&#10;QDQj0mhe4xfu8d369atVZytemtZIxh2CJNpXna1xG4KtsszTliviR8ZyDc7GOEUCmG6fMUc6yK5k&#10;Vub5LOuMY9YZyr2H04ezE69T/qbhNHxqGs8DkjUGbCGtLq27uGbrFan2jthW0B4G+QcUiggNj15T&#10;PZBA0MGJv1IpQZ3xpgkjalRmmkZQnmqAaor8j2qeW2J5qgXI8fZKk/9/aenH45NDgtV4WmCkiQKN&#10;7g/BpKdROV5EhjrrKwh8tk8u1ujto6HfPdJm0xK95/fOma7lhAGuIsZnNxei4eEq2nUfDIP8BPIn&#10;sk6NU8gZEKXIF3n80jGwgk5JoperRPwUEIXDZT5ZzKcYUXDNl/PZYp40zEgVk0V01vnwjhuF4qbG&#10;9OCOnH0W+zYknOkFcnz0IcnF+poJ+wb1N0qC+kciUTGfjfNl3x6DoHIYNJ6WsyIxBMIPgsY3QWP4&#10;Eiuk6t8FtBeUiU8jBdsKKZPh9ruNdAhA1Hibvv6yH4ZJjTpgY1pOU0E3Pj9MkWi9cHQTpkSA0ZNC&#10;1bgnPw1DFPKtZmkfiJDnPUCWulc2inluip1hLyBskhCmC/4DwHhr3E+MOpipGvsfB+I4RvK9huZY&#10;FpNJHMJkTKbzEgw39OyGHqIppKpxwOi83YTz4B6si3LGZouMaRMbthHh0nlnVD1YmBvY3Qzm0E5R&#10;v/9E618AAAD//wMAUEsDBBQABgAIAAAAIQAh9WRi4QAAAA0BAAAPAAAAZHJzL2Rvd25yZXYueG1s&#10;TI/BTsMwDIbvSLxDZCQuaEuzjq4qTSdA2gFOo/AAWWPaao1TNdlW3h5zYjdb/vT7+8vt7AZxxin0&#10;njSoZQICqfG2p1bD1+dukYMI0ZA1gyfU8IMBttXtTWkK6y/0gec6toJDKBRGQxfjWEgZmg6dCUs/&#10;IvHt20/ORF6nVtrJXDjcDXKVJJl0pif+0JkRXztsjvXJaWiyB/t2nDY+3e/xRT3W77uYZFrf383P&#10;TyAizvEfhj99VoeKnQ7+RDaIQcNG5aweNSxUuuaJkTxTKYgDs2ql1iCrUl63qH4BAAD//wMAUEsB&#10;Ai0AFAAGAAgAAAAhALaDOJL+AAAA4QEAABMAAAAAAAAAAAAAAAAAAAAAAFtDb250ZW50X1R5cGVz&#10;XS54bWxQSwECLQAUAAYACAAAACEAOP0h/9YAAACUAQAACwAAAAAAAAAAAAAAAAAvAQAAX3JlbHMv&#10;LnJlbHNQSwECLQAUAAYACAAAACEA+kFHFl8CAADRBAAADgAAAAAAAAAAAAAAAAAuAgAAZHJzL2Uy&#10;b0RvYy54bWxQSwECLQAUAAYACAAAACEAIfVkYuEAAAANAQAADwAAAAAAAAAAAAAAAAC5BAAAZHJz&#10;L2Rvd25yZXYueG1sUEsFBgAAAAAEAAQA8wAAAMcFAAAAAA==&#10;"/>
        </w:pict>
      </w:r>
      <w:r>
        <w:rPr>
          <w:rFonts w:ascii="Cambria" w:hAnsi="Cambria"/>
          <w:noProof/>
        </w:rPr>
        <w:pict>
          <v:shape id="AutoShape 206" o:spid="_x0000_s1076" type="#_x0000_t102" style="position:absolute;margin-left:274.1pt;margin-top:-48pt;width:59.25pt;height:502.2pt;rotation:18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nOPXwIAANEEAAAOAAAAZHJzL2Uyb0RvYy54bWysVNtuEzEQfUfiHyy/k71lk2bVTVWlFCEV&#10;qCh8gGN7swbfsJ1s2q9n7GzLhr4h9sHyeMbjM+fM7OXVUUl04M4Lo1tczHKMuKaGCb1r8fdvt+8u&#10;MPKBaEak0bzFj9zjq/XbN5eDbXhpeiMZdwiSaN8MtsV9CLbJMk97roifGcs1ODvjFAlgul3GHBkg&#10;u5JZmeeLbDCOWWco9x5Ob05OvE75u47T8KXrPA9IthiwhbS6tG7jmq0vSbNzxPaCjjDIP6BQRGh4&#10;9CXVDQkE7Z14lUoJ6ow3XZhRozLTdYLyVANUU+R/VfPQE8tTLUCOty80+f+Xln4+3DskWItroEcT&#10;BRpd74NJT6MyX0SGBusbCHyw9y7W6O2doT890mbTE73j186ZoeeEAa4ixmdnF6Lh4SraDp8Mg/wE&#10;8ieyjp1TyBkQpcgv8vilY2AFHZNEjy8S8WNAFA6XdTlf1hhRcC2q5XI1TxpmpInJIjrrfPjAjUJx&#10;02K6dwfOvopdHxLO9AI53PmQ5GJjzYT9KDDqlAT1D0SiYrGqi9XYHpOgchpUVau8ungdVJ0HVVWV&#10;WCHN+C6gfUaZ+DRSsFshZTLcbruRDgGIFt+mb7zsp2FSo6HFq7qsU0FnPj9NkWh95ugsTIkAoyeF&#10;avFIfhqGKOR7zdI+ECFPe4As9ahsFPPUFFvDHkHYJCG0D/wHgPHeuCeMBpipFvtfe+I4RvKjhuZY&#10;FXOQC4VkzOtlCYaberZTD9EUUrU4YHTabsJpcPfWRTljs0XGtIkN24nw3HknVCNYmBvYnQ3m1E5R&#10;f/5E698AAAD//wMAUEsDBBQABgAIAAAAIQBCwJA74AAAAAsBAAAPAAAAZHJzL2Rvd25yZXYueG1s&#10;TI9BbsIwEEX3lXoHayp1U4ENBRNCHNRWYtGuaNoDmHhIIuJxZBtIb193VZajefr//WI72p5d0IfO&#10;kYLZVABDqp3pqFHw/bWbZMBC1GR07wgV/GCAbXl/V+jcuCt94qWKDUshFHKtoI1xyDkPdYtWh6kb&#10;kNLv6LzVMZ2+4cbrawq3PZ8LIbnVHaWGVg/41mJ9qs5WQS2fzPvJr9zzfo+vs2X1sYtCKvX4ML5s&#10;gEUc4z8Mf/pJHcrkdHBnMoH1CpaLbJ5QBZO1TKMSIaVcATsoWItsAbws+O2G8hcAAP//AwBQSwEC&#10;LQAUAAYACAAAACEAtoM4kv4AAADhAQAAEwAAAAAAAAAAAAAAAAAAAAAAW0NvbnRlbnRfVHlwZXNd&#10;LnhtbFBLAQItABQABgAIAAAAIQA4/SH/1gAAAJQBAAALAAAAAAAAAAAAAAAAAC8BAABfcmVscy8u&#10;cmVsc1BLAQItABQABgAIAAAAIQB4/nOPXwIAANEEAAAOAAAAAAAAAAAAAAAAAC4CAABkcnMvZTJv&#10;RG9jLnhtbFBLAQItABQABgAIAAAAIQBCwJA74AAAAAsBAAAPAAAAAAAAAAAAAAAAALkEAABkcnMv&#10;ZG93bnJldi54bWxQSwUGAAAAAAQABADzAAAAxgUAAAAA&#10;"/>
        </w:pict>
      </w:r>
    </w:p>
    <w:p w:rsidR="002F7379" w:rsidRPr="00C63FC1" w:rsidRDefault="00096F84" w:rsidP="00803126">
      <w:pPr>
        <w:rPr>
          <w:rFonts w:ascii="Cambria" w:hAnsi="Cambria"/>
        </w:rPr>
      </w:pPr>
      <w:r>
        <w:rPr>
          <w:rFonts w:ascii="Cambria" w:hAnsi="Cambria"/>
          <w:noProof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AutoShape 184" o:spid="_x0000_s1075" type="#_x0000_t80" style="position:absolute;margin-left:31.55pt;margin-top:4.5pt;width:168.75pt;height:53.15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RzWAIAAO8EAAAOAAAAZHJzL2Uyb0RvYy54bWysVN1u0zAUvkfiHSzfsyRd2q7R0mnqGEIa&#10;MGnwAKe20xj8h+02HU/PiZOVDBBCiFxY5+R8/s6/L6+OWpGD8EFaU9PiLKdEGGa5NLuafvp4++qC&#10;khDBcFDWiJo+ikCv1i9fXHauEjPbWsWFJ0hiQtW5mrYxuirLAmuFhnBmnTBobKzXEFH1u4x76JBd&#10;q2yW54uss547b5kIAf/eDEa6TvxNI1j80DRBRKJqirHFdPp0bvszW19CtfPgWsnGMOAfotAgDTo9&#10;Ud1ABLL38hcqLZm3wTbxjFmd2aaRTKQcMJsi/ymbhxacSLlgcYI7lSn8P1r2/nDvieQ1LVeUGNDY&#10;o+t9tMk1KS7KvkKdCxUCH9y973MM7s6yL4EYu2nB7MS197ZrBXCMq+jx2bMLvRLwKtl27yxHfkD+&#10;VKxj43VPiGUgx9STx1NPxDEShj9nRXlezOaUMLQtlvM8nycXUD3ddj7EN8Jq0gs15bYzKaINKGX3&#10;MXmCw12IqT98TBL454KSRits9wEUWa7OlylZ7OEEM/sLzPkUUywWi+U4VhOecopByIDJoBojQ+kp&#10;j1RiqyS/lUolxe+2G+UJhlnT2/SNJQhTmDKkq+lqjsX6M0Wevt9RaBlxG5XUNb04gaDqe/va8LQr&#10;EaQaZAxZmbHZfX+HOYnH7XEcma3lj9h2b4etw1cChdb6b5R0uHE1DV/34AUl6q3B0VkVZdmvaFLK&#10;+XKGip9atlMLGIZUNY2UDOImDmu9d17uWvRUpDIY249zI+PTXA5RjXHjVqH0bG2nekL9eKfW3wEA&#10;AP//AwBQSwMEFAAGAAgAAAAhAIA/9l3eAAAACAEAAA8AAABkcnMvZG93bnJldi54bWxMj09Lw0AU&#10;xO+C32F5gje7SVqLjdkUKehNqDUi3jbZlz+YfRuy2yR+e58nexxmmPlNtl9sLyYcfedIQbyKQCBV&#10;znTUKCjen+8eQPigyejeESr4QQ/7/Poq06lxM73hdAqN4BLyqVbQhjCkUvqqRav9yg1I7NVutDqw&#10;HBtpRj1zue1lEkVbaXVHvNDqAQ8tVt+ns1VwrIvjPCW7w0f9+Vpski4pv8oXpW5vlqdHEAGX8B+G&#10;P3xGh5yZSncm40WvYLuOOalgx4/Y3vAYiJJz8f0aZJ7JywP5LwAAAP//AwBQSwECLQAUAAYACAAA&#10;ACEAtoM4kv4AAADhAQAAEwAAAAAAAAAAAAAAAAAAAAAAW0NvbnRlbnRfVHlwZXNdLnhtbFBLAQIt&#10;ABQABgAIAAAAIQA4/SH/1gAAAJQBAAALAAAAAAAAAAAAAAAAAC8BAABfcmVscy8ucmVsc1BLAQIt&#10;ABQABgAIAAAAIQAYmuRzWAIAAO8EAAAOAAAAAAAAAAAAAAAAAC4CAABkcnMvZTJvRG9jLnhtbFBL&#10;AQItABQABgAIAAAAIQCAP/Zd3gAAAAgBAAAPAAAAAAAAAAAAAAAAALIEAABkcnMvZG93bnJldi54&#10;bWxQSwUGAAAAAAQABADzAAAAvQUAAAAA&#10;">
            <v:textbox>
              <w:txbxContent>
                <w:p w:rsidR="002F7379" w:rsidRPr="00EA2B59" w:rsidRDefault="00A2293D" w:rsidP="0080312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Zaprimanje računa u P</w:t>
                  </w:r>
                  <w:r w:rsidR="002F7379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isarnici</w:t>
                  </w:r>
                  <w:r w:rsidR="00EA2116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(racuni@pbf.hr)</w:t>
                  </w:r>
                </w:p>
              </w:txbxContent>
            </v:textbox>
            <w10:wrap anchorx="margin"/>
          </v:shape>
        </w:pict>
      </w:r>
      <w:r>
        <w:rPr>
          <w:rFonts w:ascii="Cambria" w:hAnsi="Cambria"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AutoShape 192" o:spid="_x0000_s1028" type="#_x0000_t120" style="position:absolute;margin-left:-17.05pt;margin-top:4.5pt;width:39.35pt;height:40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FMKgIAAFEEAAAOAAAAZHJzL2Uyb0RvYy54bWysVMGO0zAQvSPxD5bvNE1JWBo1Xa26FCEt&#10;sNLCB7iOk1g4HjN2my5fz9jpli5wQuRgzXjs55n3ZrK6Pg6GHRR6Dbbm+WzOmbISGm27mn/9sn31&#10;ljMfhG2EAatq/qg8v16/fLEaXaUW0INpFDICsb4aXc37EFyVZV72ahB+Bk5ZCraAgwjkYpc1KEZC&#10;H0y2mM/fZCNg4xCk8p52b6cgXyf8tlUyfG5brwIzNafcQloxrbu4ZuuVqDoUrtfylIb4hywGoS09&#10;eoa6FUGwPeo/oAYtETy0YSZhyKBttVSpBqomn/9WzUMvnEq1EDnenWny/w9WfjrcI9NNzQtSyoqB&#10;NLrZB0hPs3y5iAyNzld08MHdY6zRuzuQ3zyzsOmF7dQNIoy9Eg3llcfz2bML0fF0le3Gj9AQviD8&#10;RNaxxSECEg3smDR5PGuijoFJ2iyWy6ui5ExSqMyL12XSLBPV02WHPrxXMLBo1Lw1MFJaGDZgLckP&#10;mJ4ShzsfYmqierqQSgGjm602JjnY7TYG2UFQs2zTl6qhii+PGcvGmi/LRZmQn8X8JcQ8fX+DQNjb&#10;JrVepO3dyQ5Cm8mmLI098RipmyQIx90xSXUWZQfNIxGLMPU1zSEZPeAPzkbq6Zr773uBijPzwZI4&#10;y7wo4hAkpyivFuTgZWR3GRFWElTNA2eTuQnT4Owd6q6nl/JEgIXYMK1O9Eaxp6xO6VPfJtZPMxYH&#10;49JPp379CdY/AQAA//8DAFBLAwQUAAYACAAAACEAZs6nI9wAAAAHAQAADwAAAGRycy9kb3ducmV2&#10;LnhtbEyPQU/CQBSE7yb8h80z8QZbpKKUbgkaTQgXI5B4XbrPtmH3bdNdaPn3Pk56nMxk5pt8NTgr&#10;LtiFxpOC6SQBgVR601Cl4LD/GL+ACFGT0dYTKrhigFUxust1ZnxPX3jZxUpwCYVMK6hjbDMpQ1mj&#10;02HiWyT2fnzndGTZVdJ0uudyZ+Vjksyl0w3xQq1bfKuxPO3OTkHcXO226e2ne35ff/ez16cNYavU&#10;w/2wXoKIOMS/MNzwGR0KZjr6M5kgrILxLJ1yVMGCL7GfpnMQx5tMQBa5/M9f/AIAAP//AwBQSwEC&#10;LQAUAAYACAAAACEAtoM4kv4AAADhAQAAEwAAAAAAAAAAAAAAAAAAAAAAW0NvbnRlbnRfVHlwZXNd&#10;LnhtbFBLAQItABQABgAIAAAAIQA4/SH/1gAAAJQBAAALAAAAAAAAAAAAAAAAAC8BAABfcmVscy8u&#10;cmVsc1BLAQItABQABgAIAAAAIQC7qZFMKgIAAFEEAAAOAAAAAAAAAAAAAAAAAC4CAABkcnMvZTJv&#10;RG9jLnhtbFBLAQItABQABgAIAAAAIQBmzqcj3AAAAAcBAAAPAAAAAAAAAAAAAAAAAIQEAABkcnMv&#10;ZG93bnJldi54bWxQSwUGAAAAAAQABADzAAAAjQUAAAAA&#10;">
            <v:textbox>
              <w:txbxContent>
                <w:p w:rsidR="002F7379" w:rsidRPr="009929F4" w:rsidRDefault="002F7379" w:rsidP="00EA2B59">
                  <w:pPr>
                    <w:ind w:right="-171"/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10</w:t>
                  </w:r>
                </w:p>
              </w:txbxContent>
            </v:textbox>
          </v:shape>
        </w:pict>
      </w:r>
    </w:p>
    <w:p w:rsidR="00803126" w:rsidRPr="00C63FC1" w:rsidRDefault="00803126" w:rsidP="00803126">
      <w:pPr>
        <w:rPr>
          <w:rFonts w:ascii="Cambria" w:hAnsi="Cambria"/>
        </w:rPr>
      </w:pPr>
    </w:p>
    <w:p w:rsidR="002F7379" w:rsidRPr="00C63FC1" w:rsidRDefault="002F7379" w:rsidP="00803126">
      <w:pPr>
        <w:rPr>
          <w:rFonts w:ascii="Cambria" w:hAnsi="Cambria"/>
        </w:rPr>
      </w:pPr>
    </w:p>
    <w:p w:rsidR="002F7379" w:rsidRPr="00C63FC1" w:rsidRDefault="002F7379" w:rsidP="00803126">
      <w:pPr>
        <w:rPr>
          <w:rFonts w:ascii="Cambria" w:hAnsi="Cambria"/>
        </w:rPr>
      </w:pPr>
    </w:p>
    <w:p w:rsidR="002F7379" w:rsidRPr="00C63FC1" w:rsidRDefault="00096F84" w:rsidP="00803126">
      <w:pPr>
        <w:rPr>
          <w:rFonts w:ascii="Cambria" w:hAnsi="Cambria"/>
        </w:rPr>
      </w:pPr>
      <w:r>
        <w:rPr>
          <w:rFonts w:ascii="Cambria" w:hAnsi="Cambria"/>
          <w:noProof/>
        </w:rPr>
        <w:pict>
          <v:shape id="AutoShape 193" o:spid="_x0000_s1029" type="#_x0000_t120" style="position:absolute;margin-left:-16.7pt;margin-top:1.35pt;width:39pt;height:40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+8gKwIAAFEEAAAOAAAAZHJzL2Uyb0RvYy54bWysVFFv0zAQfkfiP1h+p2nahNGo6TR1FCGN&#10;MWnwA1zHaSwcnzm7Tcev5+x0pQOeEHmw7nz257vvu8vy+tgbdlDoNdia55MpZ8pKaLTd1fzrl82b&#10;d5z5IGwjDFhV8yfl+fXq9avl4Co1gw5Mo5ARiPXV4GreheCqLPOyU73wE3DKUrAF7EUgF3dZg2Ig&#10;9N5ks+n0bTYANg5BKu9p93YM8lXCb1slw+e29SowU3PKLaQV07qNa7ZaimqHwnVantIQ/5BFL7Sl&#10;R89QtyIItkf9B1SvJYKHNkwk9Bm0rZYq1UDV5NPfqnnshFOpFiLHuzNN/v/ByvvDAzLd1Ly44syK&#10;njS62QdIT7N8MY8MDc5XdPDRPWCs0bs7kN88s7DuhN2pG0QYOiUayiuP57MXF6Lj6SrbDp+gIXxB&#10;+ImsY4t9BCQa2DFp8nTWRB0Dk7RZLMr5lJSTFCrzYl4mzTJRPV926MMHBT2LRs1bAwOlhWEN1pL8&#10;gOkpcbjzIaYmqucLqRQwutloY5KDu+3aIDsIapZN+lI1VPHlMWPZUPNFOSsT8ouYv4SYpu9vEAh7&#10;26TWi7S9P9lBaDPalKWxJx4jdaME4bg9JqnOomyheSJiEca+pjkkowP8wdlAPV1z/30vUHFmPloS&#10;Z5EXRRyC5BTl1YwcvIxsLyPCSoKqeeBsNNdhHJy9Q73r6KU8EWAhNkyrE71R7DGrU/rUt4n104zF&#10;wbj006lff4LVTwAAAP//AwBQSwMEFAAGAAgAAAAhACd3pQjdAAAABwEAAA8AAABkcnMvZG93bnJl&#10;di54bWxMjsFOwzAQRO9I/IO1SNxahyY0VZpNVRBIFZeKgsTVjbdJhL2OYrdJ/x5zguNoRm9euZms&#10;ERcafOcY4WGegCCune64Qfj8eJ2tQPigWCvjmBCu5GFT3d6UqtBu5He6HEIjIoR9oRDaEPpCSl+3&#10;ZJWfu544dic3WBViHBqpBzVGuDVykSRLaVXH8aFVPT23VH8fzhYh7K7mrRvN3uYv268xfXrcMfWI&#10;93fTdg0i0BT+xvCrH9Whik5Hd2bthUGYpWkWpwiLHETss2wJ4oiwSnOQVSn/+1c/AAAA//8DAFBL&#10;AQItABQABgAIAAAAIQC2gziS/gAAAOEBAAATAAAAAAAAAAAAAAAAAAAAAABbQ29udGVudF9UeXBl&#10;c10ueG1sUEsBAi0AFAAGAAgAAAAhADj9If/WAAAAlAEAAAsAAAAAAAAAAAAAAAAALwEAAF9yZWxz&#10;Ly5yZWxzUEsBAi0AFAAGAAgAAAAhANSb7yArAgAAUQQAAA4AAAAAAAAAAAAAAAAALgIAAGRycy9l&#10;Mm9Eb2MueG1sUEsBAi0AFAAGAAgAAAAhACd3pQjdAAAABwEAAA8AAAAAAAAAAAAAAAAAhQQAAGRy&#10;cy9kb3ducmV2LnhtbFBLBQYAAAAABAAEAPMAAACPBQAAAAA=&#10;">
            <v:textbox>
              <w:txbxContent>
                <w:p w:rsidR="002F7379" w:rsidRPr="009929F4" w:rsidRDefault="002F7379" w:rsidP="00EA2B59">
                  <w:pPr>
                    <w:ind w:right="-29"/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20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185" o:spid="_x0000_s1030" type="#_x0000_t80" style="position:absolute;margin-left:30.75pt;margin-top:6.6pt;width:168.75pt;height:4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ToXQIAAPYEAAAOAAAAZHJzL2Uyb0RvYy54bWysVFFv0zAQfkfiP1h+Z2m6pt2ipdPUMYQ0&#10;YNLgB7i20xhsn7HdpuPXc3bakgFCCJEH6y7+/PnuvjtfXe+NJjvpgwLb0PJsQom0HISym4Z++nj3&#10;6oKSEJkVTIOVDX2SgV4vX7646l0tp9CBFtITJLGh7l1DuxhdXRSBd9KwcAZOWtxswRsW0fWbQnjW&#10;I7vRxXQymRc9eOE8cBkC/r0dNuky87et5PFD2wYZiW4oxhbz6vO6TmuxvGL1xjPXKX4Ig/1DFIYp&#10;i5eeqG5ZZGTr1S9URnEPAdp4xsEU0LaKy5wDZlNOfsrmsWNO5lywOMGdyhT+Hy1/v3vwRImGzuaU&#10;WGZQo5tthHw1KS+qVKHehRqBj+7BpxyDuwf+JRALq47ZjbzxHvpOMoFxlQlfPDuQnIBHybp/BwL5&#10;GfLnYu1bbxIhloHssyZPJ03kPhKOP6fl7LycVpRw3KsWZTXJohWsPp52PsQ3EgxJRkMF9DZHtGJa&#10;wzbmm9juPsSsjzgkycTnkpLWaJR7xzS5PF9Ux3YYYaZ/gTkfY8r5fL44tNWIZzbGIGTAYBaHyNA6&#10;5pFLDFqJO6V1dvxmvdKeYJgNvctfrjIqMYZpS/qGXlZYrD9TTPL3OwqjIk6jVqahFycQq5O2r63I&#10;sxKZ0oONIWt7EDvpO/RJ3K/3Qz+lC5L2axBPqL6HYfjwsUCjA/+Nkh4Hr6Hh65Z5SYl+a7GDLsvZ&#10;LE1qdmbVYoqOH++sxzvMcqRqaKRkMFdxmO6t82rT4U1lroaF1NWtisf2HKI6hI/Dhdaz6R37GfXj&#10;uVp+BwAA//8DAFBLAwQUAAYACAAAACEAhjKket4AAAAJAQAADwAAAGRycy9kb3ducmV2LnhtbEyP&#10;zU7DMBCE70i8g7VI3KjTFCoS4lSoEtyQSgmqenPizY+I11HsJuHtWU5w3JnR7DfZbrG9mHD0nSMF&#10;61UEAqlypqNGQfHxcvcIwgdNRveOUME3etjl11eZTo2b6R2nY2gEl5BPtYI2hCGV0lctWu1XbkBi&#10;r3aj1YHPsZFm1DOX217GUbSVVnfEH1o94L7F6ut4sQoOdXGYpzjZf9ant+I+7uLyXL4qdXuzPD+B&#10;CLiEvzD84jM65MxUugsZL3oF2/UDJ1nfxCDY3yQJbytZiFiReSb/L8h/AAAA//8DAFBLAQItABQA&#10;BgAIAAAAIQC2gziS/gAAAOEBAAATAAAAAAAAAAAAAAAAAAAAAABbQ29udGVudF9UeXBlc10ueG1s&#10;UEsBAi0AFAAGAAgAAAAhADj9If/WAAAAlAEAAAsAAAAAAAAAAAAAAAAALwEAAF9yZWxzLy5yZWxz&#10;UEsBAi0AFAAGAAgAAAAhAFbbBOhdAgAA9gQAAA4AAAAAAAAAAAAAAAAALgIAAGRycy9lMm9Eb2Mu&#10;eG1sUEsBAi0AFAAGAAgAAAAhAIYypHreAAAACQEAAA8AAAAAAAAAAAAAAAAAtwQAAGRycy9kb3du&#10;cmV2LnhtbFBLBQYAAAAABAAEAPMAAADCBQAAAAA=&#10;">
            <v:textbox>
              <w:txbxContent>
                <w:p w:rsidR="002F7379" w:rsidRPr="00EA2B59" w:rsidRDefault="00D12077" w:rsidP="002F737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Stavljanje prijemnog pečata sa naznakom datuma</w:t>
                  </w:r>
                </w:p>
                <w:p w:rsidR="002F7379" w:rsidRDefault="002F7379" w:rsidP="002F7379"/>
              </w:txbxContent>
            </v:textbox>
          </v:shape>
        </w:pict>
      </w:r>
    </w:p>
    <w:p w:rsidR="002F7379" w:rsidRPr="00C63FC1" w:rsidRDefault="002F7379" w:rsidP="00803126">
      <w:pPr>
        <w:rPr>
          <w:rFonts w:ascii="Cambria" w:hAnsi="Cambria"/>
        </w:rPr>
      </w:pPr>
    </w:p>
    <w:p w:rsidR="002F7379" w:rsidRPr="00C63FC1" w:rsidRDefault="002F7379" w:rsidP="00803126">
      <w:pPr>
        <w:rPr>
          <w:rFonts w:ascii="Cambria" w:hAnsi="Cambria"/>
        </w:rPr>
      </w:pPr>
    </w:p>
    <w:p w:rsidR="002F7379" w:rsidRPr="00C63FC1" w:rsidRDefault="00096F84" w:rsidP="00803126">
      <w:pPr>
        <w:rPr>
          <w:rFonts w:ascii="Cambria" w:hAnsi="Cambria"/>
        </w:rPr>
      </w:pPr>
      <w:r>
        <w:rPr>
          <w:rFonts w:ascii="Cambria" w:hAnsi="Cambria"/>
          <w:noProof/>
        </w:rPr>
        <w:pict>
          <v:shape id="AutoShape 186" o:spid="_x0000_s1031" type="#_x0000_t80" style="position:absolute;margin-left:32.05pt;margin-top:13.15pt;width:168.95pt;height:81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djFXwIAAPcEAAAOAAAAZHJzL2Uyb0RvYy54bWysVG1v0zAQ/o7Ef7D8neWFNuuipdPUMYQ0&#10;YNLgB7ix0xhsn7HdpuPX7+x0JWV8QIh8iO5yjx/f3XOXy6u9VmQnnJdgGlqc5ZQI0wKXZtPQr19u&#10;3ywo8YEZzhQY0dBH4enV8vWry8HWooQeFBeOIInx9WAb2odg6yzzbS8082dghcFgB06zgK7bZNyx&#10;Adm1yso8r7IBHLcOWuE9fr0Zg3SZ+LtOtOFz13kRiGoo5hbS26X3Or6z5SWrN47ZXraHNNg/ZKGZ&#10;NHjpkeqGBUa2Tr6g0rJ14KELZy3oDLpOtiLVgNUU+W/VPPTMilQLNsfbY5v8/6NtP+3uHZG8obM5&#10;JYZp1Oh6GyBdTYpFFTs0WF8j8MHeu1ijt3fQfvfEwKpnZiOunYOhF4xjXkXEZycHouPxKFkPH4Ej&#10;P0P+1Kx953QkxDaQfdLk8aiJ2AfS4seymM2rCnNrMVbk5eI8T6plrH4+bp0P7wVoEo2GchhMSmnF&#10;lIJtSFex3Z0PSSB+qJLxbwUlnVao944pMo83HeZhgin/AvN2iimqqjp/yTObYhAyYrCKQ2ZoPdeR&#10;egxK8lupVHLcZr1SjmCaDb1NT2ozSjGFKUOGhl7My3kq+STmpxR5ev5EoWXAdVRSN3RxBLE6ivvO&#10;8LQsgUk12piyMge1o8DjoIT9ep8GKjUzir8G/ojyOxi3D/8WaPTgflIy4OY11P/YMicoUR8MjtBF&#10;MZvFVU3ObH5eouOmkfU0wkyLVA0NlIzmKozrvbVObnq8qUjdMBDHupPheT7HrA7p43ahdbK+Uz+h&#10;fv2vlk8AAAD//wMAUEsDBBQABgAIAAAAIQAAurWg3wAAAAkBAAAPAAAAZHJzL2Rvd25yZXYueG1s&#10;TI9NS8QwFEX3gv8hPMGdk06mlE5tOsiA7oRxrMjs0ub1A5ukNJm2/nufK10+7uG+c/PDagY24+R7&#10;ZyVsNxEwtLXTvW0llO/PDykwH5TVanAWJXyjh0Nxe5OrTLvFvuF8Di2jEuszJaELYcw493WHRvmN&#10;G9FS1rjJqEDn1HI9qYXKzcBFFCXcqN7Sh06NeOyw/jpfjYRTU56WWeyPH83naxmLXlSX6kXK+7v1&#10;6RFYwDX8wfCrT+pQkFPlrlZ7NkhI4i2REkSyA0Z5HAnaVhGYpjvgRc7/Lyh+AAAA//8DAFBLAQIt&#10;ABQABgAIAAAAIQC2gziS/gAAAOEBAAATAAAAAAAAAAAAAAAAAAAAAABbQ29udGVudF9UeXBlc10u&#10;eG1sUEsBAi0AFAAGAAgAAAAhADj9If/WAAAAlAEAAAsAAAAAAAAAAAAAAAAALwEAAF9yZWxzLy5y&#10;ZWxzUEsBAi0AFAAGAAgAAAAhAFc52MVfAgAA9wQAAA4AAAAAAAAAAAAAAAAALgIAAGRycy9lMm9E&#10;b2MueG1sUEsBAi0AFAAGAAgAAAAhAAC6taDfAAAACQEAAA8AAAAAAAAAAAAAAAAAuQQAAGRycy9k&#10;b3ducmV2LnhtbFBLBQYAAAAABAAEAPMAAADFBQAAAAA=&#10;">
            <v:textbox>
              <w:txbxContent>
                <w:p w:rsidR="002F7379" w:rsidRPr="00EA2B59" w:rsidRDefault="00D12077" w:rsidP="002F737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Upućivanje računa </w:t>
                  </w:r>
                  <w:r w:rsidR="00EA2116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nositelju</w:t>
                  </w:r>
                  <w:r w:rsidR="008666D4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</w:t>
                  </w:r>
                  <w:r w:rsidR="00280AD3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mjesta troška kojeg</w:t>
                  </w:r>
                  <w:r w:rsidR="00EA2116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račun tereti kako bi popunio zahtjevnicu</w:t>
                  </w:r>
                </w:p>
              </w:txbxContent>
            </v:textbox>
          </v:shape>
        </w:pict>
      </w:r>
    </w:p>
    <w:p w:rsidR="002F7379" w:rsidRPr="00C63FC1" w:rsidRDefault="00096F84" w:rsidP="00803126">
      <w:pPr>
        <w:tabs>
          <w:tab w:val="left" w:pos="3828"/>
        </w:tabs>
        <w:rPr>
          <w:rFonts w:ascii="Cambria" w:hAnsi="Cambria"/>
        </w:rPr>
      </w:pPr>
      <w:r>
        <w:rPr>
          <w:rFonts w:ascii="Cambria" w:hAnsi="Cambria"/>
          <w:noProof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AutoShape 241" o:spid="_x0000_s1032" type="#_x0000_t56" style="position:absolute;margin-left:371.65pt;margin-top:117.15pt;width:111pt;height:69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QrZKgIAAFUEAAAOAAAAZHJzL2Uyb0RvYy54bWysVMGO0zAQvSPxD5bvNEmV7rZR09WqSxHS&#10;wq608AGO4yQWjsfYbpPy9YydtnSBEyIHy+MZP8+8N5P13dgrchDWSdAlzWYpJUJzqKVuS/r1y+7d&#10;khLnma6ZAi1KehSO3m3evlkPphBz6EDVwhIE0a4YTEk7702RJI53omduBkZodDZge+bRtG1SWzYg&#10;eq+SeZreJAPY2ljgwjk8fZicdBPxm0Zw/9Q0TniiSoq5+bjauFZhTTZrVrSWmU7yUxrsH7LomdT4&#10;6AXqgXlG9lb+AdVLbsFB42cc+gSaRnIRa8BqsvS3al46ZkSsBclx5kKT+3+w/PPh2RJZlzTPKdGs&#10;R43u9x7i02SeZ4GhwbgCA1/Msw01OvMI/JsjGrYd0624txaGTrAa84rxyasLwXB4lVTDJ6gRnyF+&#10;JGtsbB8AkQYyRk2OF03E6AnHwyxPV7cpSsfRt1wiS4uQUsKK821jnf8goCdhU1LsGM9amORgh0fn&#10;p/BzWKwAlKx3Uqlo2LbaKksODHtkF7/TC+46TGkylHS1mC9i7q987hoijd/fIHrpsdmV7LGSSxAr&#10;AnXvdR1b0TOppj1WqDQWeqZvksGP1RjlujkLU0F9RHItTL2Ns4ibDuwPSgbs65K673tmBSXqo0aB&#10;Vlmeh0GIRr64naNhrz3VtYdpjlAl9ZRM262fhmdvrGw7fCmLbGgITdPIyHXIeMrqlD72blTsNGdh&#10;OK7tGPXrb7D5CQAA//8DAFBLAwQUAAYACAAAACEALRSkb+EAAAALAQAADwAAAGRycy9kb3ducmV2&#10;LnhtbEyPTU/DMAyG70j8h8hI3FhKM/ZRmk4T0oDDOGwwcU2b0FY0Tqmzrfx7zAlur+VHrx/nq9F3&#10;4uQGagNquJ0kIBxWwbZYa3h73dwsQFA0aE0X0Gn4dgSr4vIiN5kNZ9y50z7WgkuQMqOhibHPpKSq&#10;cd7QJPQOefcRBm8ij0Mt7WDOXO47mSbJTHrTIl9oTO8eGld97o9ew/ZgUloTPn89lZulf6T3l91W&#10;aX19Na7vQUQ3xj8YfvVZHQp2KsMRLYlOw3yqFKMaUjXlwMRydseh1KDmKgVZ5PL/D8UPAAAA//8D&#10;AFBLAQItABQABgAIAAAAIQC2gziS/gAAAOEBAAATAAAAAAAAAAAAAAAAAAAAAABbQ29udGVudF9U&#10;eXBlc10ueG1sUEsBAi0AFAAGAAgAAAAhADj9If/WAAAAlAEAAAsAAAAAAAAAAAAAAAAALwEAAF9y&#10;ZWxzLy5yZWxzUEsBAi0AFAAGAAgAAAAhAJZZCtkqAgAAVQQAAA4AAAAAAAAAAAAAAAAALgIAAGRy&#10;cy9lMm9Eb2MueG1sUEsBAi0AFAAGAAgAAAAhAC0UpG/hAAAACwEAAA8AAAAAAAAAAAAAAAAAhAQA&#10;AGRycy9kb3ducmV2LnhtbFBLBQYAAAAABAAEAPMAAACSBQAAAAA=&#10;">
            <v:textbox>
              <w:txbxContent>
                <w:p w:rsidR="00244171" w:rsidRPr="00EA2B59" w:rsidRDefault="00244171" w:rsidP="00244171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Kontaktiranje dobavljača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39" o:spid="_x0000_s1033" type="#_x0000_t13" style="position:absolute;margin-left:250.15pt;margin-top:406.35pt;width:54.75pt;height:5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FoRwIAAKcEAAAOAAAAZHJzL2Uyb0RvYy54bWysVNuO0zAQfUfiHyy/07Rpu7uNmq5WXYqQ&#10;Flhp4QOmttMYfMN2my5fz9hJSxckHhB5sDz2+MyZOTNZ3h61Igfhg7SmppPRmBJhmOXS7Gr65fPm&#10;zQ0lIYLhoKwRNX0Wgd6uXr9adq4SpW2t4sITBDGh6lxN2xhdVRSBtUJDGFknDF421muIaPpdwT10&#10;iK5VUY7HV0VnPXfeMhECnt73l3SV8ZtGsPipaYKIRNUUucW8+rxu01qsllDtPLhWsoEG/AMLDdJg&#10;0DPUPUQgey//gNKSeRtsE0fM6sI2jWQi54DZTMa/ZfPUghM5FyxOcOcyhf8Hyz4eHj2RvKazKSUG&#10;NGp0t482hybldJEq1LlQoeOTe/Qpx+AeLPsWiLHrFsxO3Hlvu1YAR16T5F+8eJCMgE/JtvtgOeID&#10;4udiHRuvEyCWgRyzJs9nTcQxEoaHV4v5tJxTwvBq2KcIUJ0eOx/iO2E1SZuaerlrY2aUQ8DhIcQs&#10;DB+yA/51QkmjFep8AEXmY/yGPrjwKS99yuSUM4NqQEQGp8i5JlZJvpFKZcPvtmvlCcLXdJO/4XG4&#10;dFOGdDVdzDG9v0Mkhuf4LyC0jDg+Suqa3pydoEpivDU8N3cEqfo9UlZmUCcJ0gsbj9tjboDrxDGJ&#10;tbX8GeXytp8WnG7ctNb/oKTDSalp+L4HLyhR7w1KvpjMZmm0sjGbX5do+Mub7eUNGIZQNY2U9Nt1&#10;7Mdx77J0qYVSNYxNbdjIeOqnntVAH6chN8EwuWncLu3s9ev/svoJAAD//wMAUEsDBBQABgAIAAAA&#10;IQBbxqkn4AAAAAsBAAAPAAAAZHJzL2Rvd25yZXYueG1sTI/LTsMwEEX3SPyDNUjs6LhBhDbEqRAI&#10;iR19sGDpxEMSYY9D7DaBr8esYDmao3vPLTezs+JEY+g9K1guJAjixpueWwWvh6erFYgQNRttPZOC&#10;Lwqwqc7PSl0YP/GOTvvYihTCodAKuhiHAjE0HTkdFn4gTr93Pzod0zm2aEY9pXBnMZMyR6d7Tg2d&#10;Huiho+Zjf3QKavuYv22Hz2c0OG3pW+Jh3r0odXkx39+BiDTHPxh+9ZM6VMmp9kc2QVgFN1JeJ1TB&#10;apndgkhELtdpTK1gnWUZYFXi/w3VDwAAAP//AwBQSwECLQAUAAYACAAAACEAtoM4kv4AAADhAQAA&#10;EwAAAAAAAAAAAAAAAAAAAAAAW0NvbnRlbnRfVHlwZXNdLnhtbFBLAQItABQABgAIAAAAIQA4/SH/&#10;1gAAAJQBAAALAAAAAAAAAAAAAAAAAC8BAABfcmVscy8ucmVsc1BLAQItABQABgAIAAAAIQBifFFo&#10;RwIAAKcEAAAOAAAAAAAAAAAAAAAAAC4CAABkcnMvZTJvRG9jLnhtbFBLAQItABQABgAIAAAAIQBb&#10;xqkn4AAAAAsBAAAPAAAAAAAAAAAAAAAAAKEEAABkcnMvZG93bnJldi54bWxQSwUGAAAAAAQABADz&#10;AAAArgUAAAAA&#10;">
            <v:textbox>
              <w:txbxContent>
                <w:p w:rsidR="00AA2216" w:rsidRPr="00EA2B59" w:rsidRDefault="00AA221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Ne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196" o:spid="_x0000_s1034" type="#_x0000_t120" style="position:absolute;margin-left:-17.8pt;margin-top:162.1pt;width:39.2pt;height:39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OO2JwIAAFEEAAAOAAAAZHJzL2Uyb0RvYy54bWysVNtu2zAMfR+wfxD0vtgOkjYx4hRFugwD&#10;uq1Atw+QZTkWJosapcTpvn6U4qbZBXsY5geBFKXDw0PKq5tjb9hBoddgK15Mcs6UldBou6v4l8/b&#10;NwvOfBC2EQasqviT8vxm/frVanClmkIHplHICMT6cnAV70JwZZZ52ale+Ak4ZSnYAvYikIu7rEEx&#10;EHpvsmmeX2UDYOMQpPKedu9OQb5O+G2rZPjUtl4FZipO3EJaMa11XLP1SpQ7FK7TcqQh/oFFL7Sl&#10;pGeoOxEE26P+DarXEsFDGyYS+gzaVkuVaqBqivyXah474VSqhcTx7iyT/3+w8uPhAZluKj6bcmZF&#10;Tz263QdIqVmxvIoKDc6XdPDRPWCs0bt7kF89s7DphN2pW0QYOiUa4lXE89lPF6Lj6Sqrhw/QEL4g&#10;/CTWscU+ApIM7Jh68nTuiToGJmlztrxezKhzkkLzfLaYzlMGUT5fdujDOwU9i0bFWwMD0cKwAWup&#10;/YAplTjc+xCpifL5QioFjG622pjk4K7eGGQHQcOyTd+Yy18eM5YNFV/OicnfIfL0/QkCYW+bNHpR&#10;trejHYQ2J5tYGjvqGKU7tSAc62Nq1SJiRllraJ5IWITTXNM7JKMD/M7ZQDNdcf9tL1BxZt5bas6y&#10;mEUpQ3Jm8+spOXgZqS8jwkqCqnjg7GRuwunh7B3qXUeZiiSAhTgwrU7yvrAa6dPcJtXHNxYfxqWf&#10;Tr38CdY/AAAA//8DAFBLAwQUAAYACAAAACEAXtyh2+AAAAAKAQAADwAAAGRycy9kb3ducmV2Lnht&#10;bEyPTWvDMAyG74P9B6PCbq3TpB8ji1O6sUHppawb7OrGWhJmyyF2m/TfTzt1JyH08Op5i83orLhg&#10;H1pPCuazBARS5U1LtYLPj7fpI4gQNRltPaGCKwbYlPd3hc6NH+gdL8dYCw6hkGsFTYxdLmWoGnQ6&#10;zHyHxLdv3zsdee1raXo9cLizMk2SlXS6Jf7Q6A5fGqx+jmenIO6udt8O9uDWr9uvIXte7gg7pR4m&#10;4/YJRMQx3mD402d1KNnp5M9kgrAKptlyxaiCLF2kIJhYpNzlxDPJ1iDLQv6vUP4CAAD//wMAUEsB&#10;Ai0AFAAGAAgAAAAhALaDOJL+AAAA4QEAABMAAAAAAAAAAAAAAAAAAAAAAFtDb250ZW50X1R5cGVz&#10;XS54bWxQSwECLQAUAAYACAAAACEAOP0h/9YAAACUAQAACwAAAAAAAAAAAAAAAAAvAQAAX3JlbHMv&#10;LnJlbHNQSwECLQAUAAYACAAAACEAtHTjticCAABRBAAADgAAAAAAAAAAAAAAAAAuAgAAZHJzL2Uy&#10;b0RvYy54bWxQSwECLQAUAAYACAAAACEAXtyh2+AAAAAKAQAADwAAAAAAAAAAAAAAAACBBAAAZHJz&#10;L2Rvd25yZXYueG1sUEsFBgAAAAAEAAQA8wAAAI4FAAAAAA==&#10;">
            <v:textbox>
              <w:txbxContent>
                <w:p w:rsidR="002F7379" w:rsidRPr="009929F4" w:rsidRDefault="002F7379" w:rsidP="00EA2B59">
                  <w:pPr>
                    <w:ind w:right="-29"/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50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36" o:spid="_x0000_s1035" type="#_x0000_t80" style="position:absolute;margin-left:32.55pt;margin-top:166.15pt;width:167.95pt;height:4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cBEYgIAAPYEAAAOAAAAZHJzL2Uyb0RvYy54bWysVFFv0zAQfkfiP1h+Z2nSNmujptPUMYQ0&#10;YNLgB7i20xhsn7HdpuPX7+J0JQMeECIP0V3u8+e7++6yujoaTQ7SBwW2pvnFhBJpOQhldzX98vn2&#10;zYKSEJkVTIOVNX2UgV6tX79ada6SBbSghfQESWyoOlfTNkZXZVngrTQsXICTFoMNeMMiun6XCc86&#10;ZDc6KyaTMuvAC+eByxDw680QpOvE3zSSx09NE2QkuqaYW0xvn97b/p2tV6zaeeZaxU9psH/IwjBl&#10;8dIz1Q2LjOy9+o3KKO4hQBMvOJgMmkZxmWrAavLJL9U8tMzJVAs2J7hzm8L/o+UfD/eeKFHTWU6J&#10;ZQY1ut5HSFeTYlr2HepcqBD44O59X2Nwd8C/BWJh0zK7k9feQ9dKJjCvvMdnLw70TsCjZNt9AIH8&#10;DPlTs46NNz0htoEckyaPZ03kMRKOH4t8WizLOSUcY2Ve5LMkWsaq59POh/hOgiG9UVMBnU0ZbZjW&#10;sI/pJna4CzHpI05FMvEVC26MRrkPTJPFZZ6n5FHDEab4C8x0jMnLsrw8jdWIZzbGIGTAYBWnzNB6&#10;riO1GLQSt0rr5PjddqM9wTRrepue1GVUYgzTlnQ1Xc6LeSr5RSyMKSbp+ROFURG3UStT08UZxKpe&#10;27dWpF2JTOnBxpS1PYnd6zvMSTxuj2melv0FvfZbEI+ovodh+fBngUYL/gclHS5eTcP3PfOSEv3e&#10;4gQt8xlKTGJyZvPLAh0/jmzHEWY5UtU0UjKYmzhs9955tWvxpjx1w0I/1Y2Kz+M5ZHVKH5cLrRfb&#10;O/YT6ufvav0EAAD//wMAUEsDBBQABgAIAAAAIQBw8cF14QAAAAoBAAAPAAAAZHJzL2Rvd25yZXYu&#10;eG1sTI/LTsMwEEX3SPyDNUjsqBOnlBLiVKgS7JBKCULsnHjyELEdxW4S/r7TFexmNEd3zs12i+nZ&#10;hKPvnJUQryJgaCunO9tIKD5e7rbAfFBWq95ZlPCLHnb59VWmUu1m+47TMTSMQqxPlYQ2hCHl3Fct&#10;GuVXbkBLt9qNRgVax4brUc0UbnouomjDjeosfWjVgPsWq5/jyUg41MVhnsTj/rP+eivWohPld/kq&#10;5e3N8vwELOAS/mC46JM65ORUupPVnvUSNvcxkRKSRCTACFhHMZUraRDbB+B5xv9XyM8AAAD//wMA&#10;UEsBAi0AFAAGAAgAAAAhALaDOJL+AAAA4QEAABMAAAAAAAAAAAAAAAAAAAAAAFtDb250ZW50X1R5&#10;cGVzXS54bWxQSwECLQAUAAYACAAAACEAOP0h/9YAAACUAQAACwAAAAAAAAAAAAAAAAAvAQAAX3Jl&#10;bHMvLnJlbHNQSwECLQAUAAYACAAAACEAWB3ARGICAAD2BAAADgAAAAAAAAAAAAAAAAAuAgAAZHJz&#10;L2Uyb0RvYy54bWxQSwECLQAUAAYACAAAACEAcPHBdeEAAAAKAQAADwAAAAAAAAAAAAAAAAC8BAAA&#10;ZHJzL2Rvd25yZXYueG1sUEsFBgAAAAAEAAQA8wAAAMoFAAAAAA==&#10;">
            <v:textbox>
              <w:txbxContent>
                <w:p w:rsidR="005B3315" w:rsidRPr="00EA2B59" w:rsidRDefault="005B3315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Račun ovjerava dekan i još jedan prodekan 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194" o:spid="_x0000_s1036" type="#_x0000_t120" style="position:absolute;margin-left:-17.8pt;margin-top:2.85pt;width:39.75pt;height:40.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GlKAIAAFIEAAAOAAAAZHJzL2Uyb0RvYy54bWysVNuO0zAQfUfiHyy/0ySlhW3UdLXqUoS0&#10;LCstfIDrOImF4zFjt2n5esZOt1su4gGRB2vG4zk+c2ac5fWhN2yv0GuwFS8mOWfKSqi1bSv+5fPm&#10;1RVnPghbCwNWVfyoPL9evXyxHFypptCBqRUyArG+HFzFuxBcmWVedqoXfgJOWQo2gL0I5GKb1SgG&#10;Qu9NNs3zN9kAWDsEqbyn3dsxyFcJv2mUDJ+axqvATMWJW0grpnUb12y1FGWLwnVanmiIf2DRC23p&#10;0jPUrQiC7VD/BtVrieChCRMJfQZNo6VKNVA1Rf5LNY+dcCrVQuJ4d5bJ/z9Yeb9/QKbris9IHit6&#10;6tHNLkC6mhWLWVRocL6kg4/uAWON3t2B/OqZhXUnbKtuEGHolKiJVxHPZz8lRMdTKtsOH6EmfEH4&#10;SaxDg30EJBnYIfXkeO6JOgQmaXOez66mc84khebF7PU89SwT5VOyQx/eK+hZNCreGBiIFoY1WEvt&#10;B0xXif2dD5GaKJ8SUilgdL3RxiQH2+3aINsLGpZN+lI1VPHlMWPZUPHFnFj9HSJP358gEHa2TqMX&#10;ZXt3soPQZrSJpbEnHaN0YwvCYXtIrSqSBlHXLdRHUhZhHGx6iGR0gN85G2ioK+6/7QQqzswHS91Z&#10;FLPY5pCc2fztlBy8jGwvI8JKgqp44Gw012F8OTuHuu3opiIpYCFOTKOTvs+sTvxpcJPsp0cWX8al&#10;n049/wpWPwAAAP//AwBQSwMEFAAGAAgAAAAhAMjY2rvdAAAABwEAAA8AAABkcnMvZG93bnJldi54&#10;bWxMjsFOwzAQRO9I/IO1SNxaB0KSErKpCgKp6gVRkLi68ZJE2Osodpv07zEnOI5m9OZV69kacaLR&#10;944RbpYJCOLG6Z5bhI/3l8UKhA+KtTKOCeFMHtb15UWlSu0mfqPTPrQiQtiXCqELYSil9E1HVvml&#10;G4hj9+VGq0KMYyv1qKYIt0beJkkureo5PnRqoKeOmu/90SKE7dns+sm82uJ58zmlj9mWaUC8vpo3&#10;DyACzeFvDL/6UR3q6HRwR9ZeGIRFmuVxipAVIGJ/l96DOCCs8gJkXcn//vUPAAAA//8DAFBLAQIt&#10;ABQABgAIAAAAIQC2gziS/gAAAOEBAAATAAAAAAAAAAAAAAAAAAAAAABbQ29udGVudF9UeXBlc10u&#10;eG1sUEsBAi0AFAAGAAgAAAAhADj9If/WAAAAlAEAAAsAAAAAAAAAAAAAAAAALwEAAF9yZWxzLy5y&#10;ZWxzUEsBAi0AFAAGAAgAAAAhAKn0waUoAgAAUgQAAA4AAAAAAAAAAAAAAAAALgIAAGRycy9lMm9E&#10;b2MueG1sUEsBAi0AFAAGAAgAAAAhAMjY2rvdAAAABwEAAA8AAAAAAAAAAAAAAAAAggQAAGRycy9k&#10;b3ducmV2LnhtbFBLBQYAAAAABAAEAPMAAACMBQAAAAA=&#10;">
            <v:textbox>
              <w:txbxContent>
                <w:p w:rsidR="002F7379" w:rsidRPr="009929F4" w:rsidRDefault="002F7379" w:rsidP="00EA2B59">
                  <w:pPr>
                    <w:ind w:right="-29"/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30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13" o:spid="_x0000_s1037" type="#_x0000_t80" style="position:absolute;margin-left:31.45pt;margin-top:85.6pt;width:169.55pt;height:7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JmYAIAAPcEAAAOAAAAZHJzL2Uyb0RvYy54bWysVFFv0zAQfkfiP1h+Z2nSpuuiptPUMYQ0&#10;YNLgB7i20xhsn7HdpuPXc3HakjEeECIP0V3u8+e7++6yvD4YTfbSBwW2pvnFhBJpOQhltzX98vnu&#10;zYKSEJkVTIOVNX2SgV6vXr9adq6SBbSghfQESWyoOlfTNkZXZVngrTQsXICTFoMNeMMiun6bCc86&#10;ZDc6KyaTedaBF84DlyHg19shSFeJv2kkj5+aJshIdE0xt5jePr03/TtbLVm19cy1ih/TYP+QhWHK&#10;4qVnqlsWGdl59YLKKO4hQBMvOJgMmkZxmWrAavLJb9U8tszJVAs2J7hzm8L/o+Uf9w+eKFHT6RUl&#10;lhnU6GYXIV1Ninzad6hzoULgo3vwfY3B3QP/FoiFdcvsVt54D10rmcC88h6fPTvQOwGPkk33AQTy&#10;M+RPzTo03vSE2AZySJo8nTWRh0g4fizyclosSko4xq4u87JMomWsOp12PsR3EgzpjZoK6GzKaM20&#10;hl1MN7H9fYhJH3EskomvOSWN0Sj3nmlSlrPJ4jgOI0zxF5jpGJPP5/PLlzyzMQYhAwarOGaG1qmO&#10;1GLQStwprZPjt5u19gTTrOldelKXUYkxTFvSYYvKokwlP4uFMcUkPX+iMCriNmplaro4g1jVa/vW&#10;irQrkSk92Jiytkexe32HOYmHzSHNU55GoRd/A+IJ5fcwbB/+LdBowf+gpMPNq2n4vmNeUqLfWxyh&#10;q3w261c1ObPyskDHjyObcYRZjlQ1jZQM5joO671zXm1bvClP7bDQj3Wj4mk+h6yO+eN2ofVsfcd+&#10;Qv36X61+AgAA//8DAFBLAwQUAAYACAAAACEAP++pfOAAAAAKAQAADwAAAGRycy9kb3ducmV2Lnht&#10;bEyPTU/DMAyG70j8h8hI3Fi6UA3WNZ3QJLghjVGEdktb90M0TtVkbfn3mBMcbT96/bzpfrG9mHD0&#10;nSMN61UEAql0VUeNhvz9+e4RhA+GKtM7Qg3f6GGfXV+lJqncTG84nUIjOIR8YjS0IQyJlL5s0Rq/&#10;cgMS32o3WhN4HBtZjWbmcNtLFUUbaU1H/KE1Ax5aLL9OF6vhWOfHeVLbw0f9+ZrHqlPFuXjR+vZm&#10;edqBCLiEPxh+9VkdMnYq3IUqL3oNG7VlkvcPawWCgThSXK7QcK9iBTJL5f8K2Q8AAAD//wMAUEsB&#10;Ai0AFAAGAAgAAAAhALaDOJL+AAAA4QEAABMAAAAAAAAAAAAAAAAAAAAAAFtDb250ZW50X1R5cGVz&#10;XS54bWxQSwECLQAUAAYACAAAACEAOP0h/9YAAACUAQAACwAAAAAAAAAAAAAAAAAvAQAAX3JlbHMv&#10;LnJlbHNQSwECLQAUAAYACAAAACEA4/zSZmACAAD3BAAADgAAAAAAAAAAAAAAAAAuAgAAZHJzL2Uy&#10;b0RvYy54bWxQSwECLQAUAAYACAAAACEAP++pfOAAAAAKAQAADwAAAAAAAAAAAAAAAAC6BAAAZHJz&#10;L2Rvd25yZXYueG1sUEsFBgAAAAAEAAQA8wAAAMcFAAAAAA==&#10;">
            <v:textbox>
              <w:txbxContent>
                <w:p w:rsidR="00E2799B" w:rsidRPr="00EA2B59" w:rsidRDefault="00CA2063" w:rsidP="00E2799B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Popunjavanje pečata MT i potpis ovjere voditelja službe za financijske i računovodstvene poslove</w:t>
                  </w:r>
                </w:p>
                <w:p w:rsidR="00E2799B" w:rsidRDefault="00E2799B"/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198" o:spid="_x0000_s1038" type="#_x0000_t120" style="position:absolute;margin-left:-18.15pt;margin-top:413.1pt;width:39pt;height:41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AZKwIAAFIEAAAOAAAAZHJzL2Uyb0RvYy54bWysVMFu2zAMvQ/YPwi6L46TeE2MOEWRLsOA&#10;rivQ7QMUWY6FyaJGKXG6rx8lp2m67TTMB4EUxUfykfTy+tgZdlDoNdiK56MxZ8pKqLXdVfzb1827&#10;OWc+CFsLA1ZV/El5fr16+2bZu1JNoAVTK2QEYn3Zu4q3Ibgyy7xsVSf8CJyyZGwAOxFIxV1Wo+gJ&#10;vTPZZDx+n/WAtUOQynu6vR2MfJXwm0bJ8KVpvArMVJxyC+nEdG7jma2WotyhcK2WpzTEP2TRCW0p&#10;6BnqVgTB9qj/gOq0RPDQhJGELoOm0VKlGqiafPxbNY+tcCrVQuR4d6bJ/z9YeX94QKbrik+pU1Z0&#10;1KObfYAUmuWLeWSod76kh4/uAWON3t2B/O6ZhXUr7E7dIELfKlFTXnl8n71yiIonV7btP0NN+ILw&#10;E1nHBrsISDSwY+rJ07kn6hiYpMvZopiOqXOSTMVkOr8qUgRRPjs79OGjgo5FoeKNgZ7SwrAGa6n9&#10;gCmUONz5EFMT5bNDKgWMrjfamKTgbrs2yA6ChmWTvlMsf/nMWNZXfFFMioT8yuYvIcbp+xsEwt7W&#10;afQibR9OchDaDDJlaeyJx0jd0IJw3B5Tq/JJBI28bqF+ImYRhsGmRSShBfzJWU9DXXH/Yy9QcWY+&#10;WerOIp/N4hYkZVZcTUjBS8v20iKsJKiKB84GcR2Gzdk71LuWIuWJAQtxYhqd+H3J6pQ/DW6i/bRk&#10;cTMu9fTq5Vew+gUAAP//AwBQSwMEFAAGAAgAAAAhADSqYWfgAAAACgEAAA8AAABkcnMvZG93bnJl&#10;di54bWxMj0FPg0AQhe8m/ofNmHhrl4ICIkNTjSaNF2M18bqFEYi7s4TdFvrvu57qcfK+vPdNuZ6N&#10;FkcaXW8ZYbWMQBDXtum5Rfj6fF3kIJxX3ChtmRBO5GBdXV+VqmjsxB903PlWhBJ2hULovB8KKV3d&#10;kVFuaQfikP3Y0SgfzrGVzaimUG60jKMolUb1HBY6NdBzR/Xv7mAQ/Pak3/pJv5vsZfM9JU/3W6YB&#10;8fZm3jyC8DT7Cwx/+kEdquC0twdunNAIiyRNAoqQx2kMIhB3qwzEHuEhyjOQVSn/v1CdAQAA//8D&#10;AFBLAQItABQABgAIAAAAIQC2gziS/gAAAOEBAAATAAAAAAAAAAAAAAAAAAAAAABbQ29udGVudF9U&#10;eXBlc10ueG1sUEsBAi0AFAAGAAgAAAAhADj9If/WAAAAlAEAAAsAAAAAAAAAAAAAAAAALwEAAF9y&#10;ZWxzLy5yZWxzUEsBAi0AFAAGAAgAAAAhACJk0BkrAgAAUgQAAA4AAAAAAAAAAAAAAAAALgIAAGRy&#10;cy9lMm9Eb2MueG1sUEsBAi0AFAAGAAgAAAAhADSqYWfgAAAACgEAAA8AAAAAAAAAAAAAAAAAhQQA&#10;AGRycy9kb3ducmV2LnhtbFBLBQYAAAAABAAEAPMAAACSBQAAAAA=&#10;">
            <v:textbox>
              <w:txbxContent>
                <w:p w:rsidR="002F7379" w:rsidRPr="009929F4" w:rsidRDefault="007D6C78" w:rsidP="00EA2B59">
                  <w:pPr>
                    <w:ind w:right="-44"/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90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188" o:spid="_x0000_s1039" type="#_x0000_t80" style="position:absolute;margin-left:30.25pt;margin-top:416.85pt;width:168.75pt;height:54.7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TfXwIAAPcEAAAOAAAAZHJzL2Uyb0RvYy54bWysVNtu1DAQfUfiHyy/02z23qjZqtpShMSl&#10;UuEDvLazMdgeY3s3W76esZMu4SKEEHmwZjLHZ+6+uj4ZTY7SBwW2puXFhBJpOQhl9zX9+OHuxZqS&#10;EJkVTIOVNX2UgV5vnj+76lwlp9CCFtITJLGh6lxN2xhdVRSBt9KwcAFOWjQ24A2LqPp9ITzrkN3o&#10;YjqZLIsOvHAeuAwB/972RrrJ/E0jeXzfNEFGomuKscV8+nzu0llsrli198y1ig9hsH+IwjBl0emZ&#10;6pZFRg5e/UJlFPcQoIkXHEwBTaO4zDlgNuXkp2weWuZkzgWLE9y5TOH/0fJ3x3tPlKjpbEWJZQZ7&#10;dHOIkF2Tcr1OFepcqBD44O59yjG4N8A/B2Jh2zK7lzfeQ9dKJjCuMuGLHy4kJeBVsuvegkB+hvy5&#10;WKfGm0SIZSCn3JPHc0/kKRKOP6flfFZOF5RwtC0vFzOUkwtWPd12PsRXEgxJQk0FdDZHtGVawyFm&#10;T+z4JsTcHzEkycSnkpLGaGz3kWmyWk0WmRl7OMJM/wIzG2PK5XK5GsZqxDMfYxDSYzCLITKUnvLI&#10;JQatxJ3SOit+v9tqTzDMmt7lbyhBGMO0JV1NLxdYoD9TTPL3OwqjIm6jVqam6zOIVam3L63IuxKZ&#10;0r2MIWs7NDv1t5+TeNqd8jyVs+QhNX8H4hHb76HfPnwtUGjBf6Wkw82rafhyYF5Sol9bHKHLcj5P&#10;q5qV+WI1RcWPLbuxhVmOVDWNlPTiNvbrfXBe7Vv0VOZyWEhj3aj4NJ99VEP8uF15poaXIK3vWM+o&#10;7+/V5hsAAAD//wMAUEsDBBQABgAIAAAAIQCbmhsc4QAAAAoBAAAPAAAAZHJzL2Rvd25yZXYueG1s&#10;TI9NS8QwFEX3gv8hPMGdk5qOY1v7OsiA7oRxrIi7tHn9wCYpTaat/9640uXjHe49N9+vemAzTa63&#10;BuF2EwEjU1vVmxahfHu6SYA5L42SgzWE8E0O9sXlRS4zZRfzSvPJtyyEGJdJhM77MePc1R1p6TZ2&#10;JBN+jZ209OGcWq4muYRwPXARRTuuZW9CQydHOnRUf53OGuHYlMdlFunhvfl4KbeiF9Vn9Yx4fbU+&#10;PgDztPo/GH71gzoUwamyZ6McGxB20V0gEZI4vgcWgDhNwrgKId3GAniR8/8Tih8AAAD//wMAUEsB&#10;Ai0AFAAGAAgAAAAhALaDOJL+AAAA4QEAABMAAAAAAAAAAAAAAAAAAAAAAFtDb250ZW50X1R5cGVz&#10;XS54bWxQSwECLQAUAAYACAAAACEAOP0h/9YAAACUAQAACwAAAAAAAAAAAAAAAAAvAQAAX3JlbHMv&#10;LnJlbHNQSwECLQAUAAYACAAAACEA9vmk318CAAD3BAAADgAAAAAAAAAAAAAAAAAuAgAAZHJzL2Uy&#10;b0RvYy54bWxQSwECLQAUAAYACAAAACEAm5obHOEAAAAKAQAADwAAAAAAAAAAAAAAAAC5BAAAZHJz&#10;L2Rvd25yZXYueG1sUEsFBgAAAAAEAAQA8wAAAMcFAAAAAA==&#10;">
            <v:textbox>
              <w:txbxContent>
                <w:p w:rsidR="002F7379" w:rsidRPr="00EA2B59" w:rsidRDefault="000A3448" w:rsidP="002F737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Provjera ispravnosti </w:t>
                  </w:r>
                  <w:r w:rsidR="0011113E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računa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01" o:spid="_x0000_s1040" type="#_x0000_t120" style="position:absolute;margin-left:-19.1pt;margin-top:358.35pt;width:38.6pt;height:39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y3QJgIAAFIEAAAOAAAAZHJzL2Uyb0RvYy54bWysVNuO0zAQfUfiHyy/06QlXbZR09WqSxHS&#10;sqy08AGu4yQWjseM3abL1zN22lIu4gGRB2vssY/PnDPO8ubQG7ZX6DXYik8nOWfKSqi1bSv++dPm&#10;1TVnPghbCwNWVfxZeX6zevliObhSzaADUytkBGJ9ObiKdyG4Msu87FQv/AScspRsAHsRaIptVqMY&#10;CL032SzPr7IBsHYIUnlPq3djkq8SftMoGT42jVeBmYoTt5BGTOM2jtlqKcoWheu0PNIQ/8CiF9rS&#10;pWeoOxEE26H+DarXEsFDEyYS+gyaRkuVaqBqpvkv1Tx1wqlUC4nj3Vkm//9g5cP+EZmuK/76ijMr&#10;evLodhcgXc2IU1RocL6kjU/uEWON3t2D/OKZhXUnbKtuEWHolKiJV9qf/XQgTjwdZdvhA9SELwg/&#10;iXVosI+AJAM7JE+ez56oQ2CSFotFPpuRc5JS87y4ns0jo0yUp8MOfXinoGcxqHhjYCBaGNZgLdkP&#10;mK4S+3sfxoOnA6kUMLreaGPSBNvt2iDbC2qWTfqOd/nLbcayoeKLOTH5O0Sevj9BIOxsnVovyvb2&#10;GAehzRhTecZSlSfpRgvCYXtIVk2LkytbqJ9JWYSxsekhUtABfuNsoKauuP+6E6g4M+8tubOYFkV8&#10;BWlSzN9EYfEys73MCCsJquKBszFch/Hl7BzqtqObpkkBC7FjGp30jZRHVkf+1LjJr+Mjiy/jcp52&#10;/fgVrL4DAAD//wMAUEsDBBQABgAIAAAAIQDFTV/V3wAAAAoBAAAPAAAAZHJzL2Rvd25yZXYueG1s&#10;TI/BTsMwDIbvSLxDZCRuW7pWtFtpOg0E0sQFMZC4Zo1pKxKnarK1e3vMCY62P/3+/mo7OyvOOIbe&#10;k4LVMgGB1HjTU6vg4/15sQYRoiajrSdUcMEA2/r6qtKl8RO94fkQW8EhFEqtoItxKKUMTYdOh6Uf&#10;kPj25UenI49jK82oJw53VqZJkkune+IPnR7wscPm+3ByCuL+Yl/6yb664mn3OWUPd3vCQanbm3l3&#10;DyLiHP9g+NVndajZ6ehPZIKwChbZOmVUQbHKCxBMZBsud+TFJk9B1pX8X6H+AQAA//8DAFBLAQIt&#10;ABQABgAIAAAAIQC2gziS/gAAAOEBAAATAAAAAAAAAAAAAAAAAAAAAABbQ29udGVudF9UeXBlc10u&#10;eG1sUEsBAi0AFAAGAAgAAAAhADj9If/WAAAAlAEAAAsAAAAAAAAAAAAAAAAALwEAAF9yZWxzLy5y&#10;ZWxzUEsBAi0AFAAGAAgAAAAhAAyjLdAmAgAAUgQAAA4AAAAAAAAAAAAAAAAALgIAAGRycy9lMm9E&#10;b2MueG1sUEsBAi0AFAAGAAgAAAAhAMVNX9XfAAAACgEAAA8AAAAAAAAAAAAAAAAAgAQAAGRycy9k&#10;b3ducmV2LnhtbFBLBQYAAAAABAAEAPMAAACMBQAAAAA=&#10;">
            <v:textbox>
              <w:txbxContent>
                <w:p w:rsidR="002F7379" w:rsidRPr="009929F4" w:rsidRDefault="00E2799B" w:rsidP="00EA2B59">
                  <w:pPr>
                    <w:ind w:right="-44"/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80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199" o:spid="_x0000_s1041" type="#_x0000_t120" style="position:absolute;margin-left:-18.7pt;margin-top:298.35pt;width:38.6pt;height:4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/+KwIAAFIEAAAOAAAAZHJzL2Uyb0RvYy54bWysVMGO0zAQvSPxD5bvNEm3ARo1Xa26FCEt&#10;sNLCB7iO01g4HjN2m5avZ+y0pQucEDlYMx77eea9mSxuD71he4Veg615Mck5U1ZCo+225l+/rF+9&#10;5cwHYRthwKqaH5Xnt8uXLxaDq9QUOjCNQkYg1leDq3kXgquyzMtO9cJPwClLwRawF4Fc3GYNioHQ&#10;e5NN8/x1NgA2DkEq72n3fgzyZcJvWyXD57b1KjBTc8otpBXTuolrtlyIaovCdVqe0hD/kEUvtKVH&#10;L1D3Igi2Q/0HVK8lgoc2TCT0GbStlirVQNUU+W/VPHXCqVQLkePdhSb//2Dlp/0jMt3U/KbkzIqe&#10;NLrbBUhPs2I+jwwNzld08Mk9YqzRuweQ3zyzsOqE3ao7RBg6JRrKq4jns2cXouPpKtsMH6EhfEH4&#10;iaxDi30EJBrYIWlyvGiiDoFJ2pzN8+mUlJMUKovZTZk0y0R1vuzQh/cKehaNmrcGBkoLwwqsJfkB&#10;01Ni/+BDTE1U5wupFDC6WWtjkoPbzcog2wtqlnX6UjVU8fUxY9lQ83k5LRPys5i/hsjT9zcIhJ1t&#10;UutF2t6d7CC0GW3K0tgTj5G6UYJw2BySVEV5VmUDzZGYRRgbmwaRjA7wB2cDNXXN/fedQMWZ+WBJ&#10;nXkxm8UpSM6sfBOJxevI5joirCSomgfORnMVxsnZOdTbjl4qEgMWYse0OvEb1R6zOuVPjZtoPw1Z&#10;nIxrP5369StY/gQAAP//AwBQSwMEFAAGAAgAAAAhAO1/vP7gAAAACgEAAA8AAABkcnMvZG93bnJl&#10;di54bWxMj8FOwzAQRO9I/IO1SNxaB0LjNsSpCgKp6gVRKnF1kyWJsNdR7Dbp37Oc4Ljap5k3xXpy&#10;VpxxCJ0nDXfzBARS5euOGg2Hj9fZEkSIhmpjPaGGCwZYl9dXhclrP9I7nvexERxCITca2hj7XMpQ&#10;tehMmPseiX9ffnAm8jk0sh7MyOHOyvskyaQzHXFDa3p8brH63p+chri92F032jenXjafY/q02BL2&#10;Wt/eTJtHEBGn+AfDrz6rQ8lOR3+iOgirYZaqB0Y1LFaZAsFEuuItRw2ZUgpkWcj/E8ofAAAA//8D&#10;AFBLAQItABQABgAIAAAAIQC2gziS/gAAAOEBAAATAAAAAAAAAAAAAAAAAAAAAABbQ29udGVudF9U&#10;eXBlc10ueG1sUEsBAi0AFAAGAAgAAAAhADj9If/WAAAAlAEAAAsAAAAAAAAAAAAAAAAALwEAAF9y&#10;ZWxzLy5yZWxzUEsBAi0AFAAGAAgAAAAhAAW6D/4rAgAAUgQAAA4AAAAAAAAAAAAAAAAALgIAAGRy&#10;cy9lMm9Eb2MueG1sUEsBAi0AFAAGAAgAAAAhAO1/vP7gAAAACgEAAA8AAAAAAAAAAAAAAAAAhQQA&#10;AGRycy9kb3ducmV2LnhtbFBLBQYAAAAABAAEAPMAAACSBQAAAAA=&#10;">
            <v:textbox>
              <w:txbxContent>
                <w:p w:rsidR="002F7379" w:rsidRPr="009929F4" w:rsidRDefault="00E2799B" w:rsidP="00EA2B59">
                  <w:pPr>
                    <w:ind w:right="-44"/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70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197" o:spid="_x0000_s1042" type="#_x0000_t120" style="position:absolute;margin-left:-17.05pt;margin-top:224.1pt;width:38.45pt;height:4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c4LgIAAFIEAAAOAAAAZHJzL2Uyb0RvYy54bWysVNtu2zAMfR+wfxD0vjjOpU2MOEWRLsOA&#10;rivQ7QMUWY6FyaJGKXGyrx8lJ1m67WmYHwRSlI7Ic0gv7g6tYXuFXoMteT4YcqashErbbcm/flm/&#10;m3Hmg7CVMGBVyY/K87vl2zeLzhVqBA2YSiEjEOuLzpW8CcEVWeZlo1rhB+CUpWAN2IpALm6zCkVH&#10;6K3JRsPhTdYBVg5BKu9p96EP8mXCr2slw+e69iowU3LKLaQV07qJa7ZciGKLwjVantIQ/5BFK7Sl&#10;Ry9QDyIItkP9B1SrJYKHOgwktBnUtZYq1UDV5MPfqnlphFOpFiLHuwtN/v/Byqf9MzJdlXw84cyK&#10;ljS63wVIT7N8fhsZ6pwv6OCLe8ZYo3ePIL95ZmHVCLtV94jQNUpUlFcez2evLkTH01W26T5BRfiC&#10;8BNZhxrbCEg0sEPS5HjRRB0Ck7Q5mc3G+ZQzSaFpPhlPk2aZKM6XHfrwQUHLolHy2kBHaWFYgbUk&#10;P2B6SuwffYipieJ8IZUCRldrbUxycLtZGWR7Qc2yTl+qhiq+PmYs60o+n46mCflVzF9DDNP3NwiE&#10;na1S60Xa3p/sILTpbcrS2BOPkbpegnDYHJJU+c1ZlQ1UR2IWoW9sGkQyGsAfnHXU1CX333cCFWfm&#10;oyV15vlkEqcgOZPp7YgcvI5sriPCSoIqeeCsN1ehn5ydQ71t6KU8MWAhdkytE79R7T6rU/7UuIn2&#10;05DFybj206lfv4LlTwAAAP//AwBQSwMEFAAGAAgAAAAhAIMV8PngAAAACgEAAA8AAABkcnMvZG93&#10;bnJldi54bWxMj8FOwzAQRO9I/IO1SNxap24KJWRTFQRSxQVRkLi68ZJE2Osodpv07zEnOK72aeZN&#10;uZmcFScaQucZYTHPQBDX3nTcIHy8P8/WIELUbLT1TAhnCrCpLi9KXRg/8hud9rERKYRDoRHaGPtC&#10;ylC35HSY+544/b784HRM59BIM+gxhTsrVZbdSKc7Tg2t7umxpfp7f3QIcXe2L91oX93t0/ZzXD6s&#10;dkw94vXVtL0HEWmKfzD86id1qJLTwR/ZBGERZst8kVCEPF8rEInIVdpyQFipOwWyKuX/CdUPAAAA&#10;//8DAFBLAQItABQABgAIAAAAIQC2gziS/gAAAOEBAAATAAAAAAAAAAAAAAAAAAAAAABbQ29udGVu&#10;dF9UeXBlc10ueG1sUEsBAi0AFAAGAAgAAAAhADj9If/WAAAAlAEAAAsAAAAAAAAAAAAAAAAALwEA&#10;AF9yZWxzLy5yZWxzUEsBAi0AFAAGAAgAAAAhAI0E5zguAgAAUgQAAA4AAAAAAAAAAAAAAAAALgIA&#10;AGRycy9lMm9Eb2MueG1sUEsBAi0AFAAGAAgAAAAhAIMV8PngAAAACgEAAA8AAAAAAAAAAAAAAAAA&#10;iAQAAGRycy9kb3ducmV2LnhtbFBLBQYAAAAABAAEAPMAAACVBQAAAAA=&#10;">
            <v:textbox>
              <w:txbxContent>
                <w:p w:rsidR="002F7379" w:rsidRPr="009929F4" w:rsidRDefault="002F7379" w:rsidP="00EA2B59">
                  <w:pPr>
                    <w:ind w:right="-186"/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60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187" o:spid="_x0000_s1043" type="#_x0000_t80" style="position:absolute;margin-left:30.75pt;margin-top:358.35pt;width:168.75pt;height:54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jS3XwIAAPcEAAAOAAAAZHJzL2Uyb0RvYy54bWysVNtu1DAQfUfiHyy/02z22kbNVtWWIqQC&#10;lQof4LWdjcH2GNu72fL1jJ10SQGBhMiDNRMfH8+cmfHl1dFocpA+KLA1Lc8mlEjLQSi7q+mnj7ev&#10;zikJkVnBNFhZ00cZ6NX65YvLzlVyCi1oIT1BEhuqztW0jdFVRRF4Kw0LZ+Ckxc0GvGERXb8rhGcd&#10;shtdTCeTZdGBF84DlyHg35t+k64zf9NIHj80TZCR6JpibDGvPq/btBbrS1btPHOt4kMY7B+iMExZ&#10;vPREdcMiI3uvfqEyinsI0MQzDqaAplFc5hwwm3LyUzYPLXMy54LiBHeSKfw/Wv7+cO+JEjWdTSmx&#10;zGCNrvcR8tWkPF8lhToXKgQ+uHufcgzuDviXQCxsWmZ38tp76FrJBMZVJnzx7EByAh4l2+4dCORn&#10;yJ/FOjbeJEKUgRxzTR5PNZHHSDj+nJbzWTldUMJxb3mxmKGdrmDV02nnQ3wjwZBk1FRAZ3NEG6Y1&#10;7GO+iR3uQsz1EUOSTHwuKWmMxnIfmCar1WSRmbGGIwyK8lfMbIwpl8tlFu05z3yMQUiPwSyGyNB6&#10;yiNLDFqJW6V1dvxuu9GeYJg1vc3fIEEYw7QlXU0vFijQnykm+fsdhVERp1ErU9PzE4hVqbavrciz&#10;EpnSvY0hazsUO9W375N43B5zP5Wn1tmCeMTye+inD18LNFrw3yjpcPJqGr7umZeU6LcWW+iinM/T&#10;qGZnvlhN0fHjne14h1mOVDWNlPTmJvbjvXde7Vq8qcxyWEht3aj41J99VEP8OF25p4aXII3v2M+o&#10;H+/V+jsAAAD//wMAUEsDBBQABgAIAAAAIQCQnJ4X4QAAAAoBAAAPAAAAZHJzL2Rvd25yZXYueG1s&#10;TI9NS8QwFEX3gv8hPMGdkzZqZ1r7OsiA7oRxrIi7tEk/sElKk2nrv/e50uXjHe49N9+vZmCznnzv&#10;LEK8iYBpWzvV2xahfHu62QHzQVolB2c1wrf2sC8uL3KZKbfYVz2fQssoxPpMInQhjBnnvu60kX7j&#10;Rm3p17jJyEDn1HI1yYXCzcBFFCXcyN5SQydHfeh0/XU6G4RjUx6XWaSH9+bjpbwTvag+q2fE66v1&#10;8QFY0Gv4g+FXn9ShIKfKna3ybEBI4nsiEbZxsgVGwG2a0rgKYScSAbzI+f8JxQ8AAAD//wMAUEsB&#10;Ai0AFAAGAAgAAAAhALaDOJL+AAAA4QEAABMAAAAAAAAAAAAAAAAAAAAAAFtDb250ZW50X1R5cGVz&#10;XS54bWxQSwECLQAUAAYACAAAACEAOP0h/9YAAACUAQAACwAAAAAAAAAAAAAAAAAvAQAAX3JlbHMv&#10;LnJlbHNQSwECLQAUAAYACAAAACEAveY0t18CAAD3BAAADgAAAAAAAAAAAAAAAAAuAgAAZHJzL2Uy&#10;b0RvYy54bWxQSwECLQAUAAYACAAAACEAkJyeF+EAAAAKAQAADwAAAAAAAAAAAAAAAAC5BAAAZHJz&#10;L2Rvd25yZXYueG1sUEsFBgAAAAAEAAQA8wAAAMcFAAAAAA==&#10;">
            <v:textbox>
              <w:txbxContent>
                <w:p w:rsidR="002F7379" w:rsidRPr="00EA2B59" w:rsidRDefault="0011113E" w:rsidP="002F737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Kompletiranje dokumentacije uz račun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07" o:spid="_x0000_s1044" type="#_x0000_t56" style="position:absolute;margin-left:271.35pt;margin-top:80.1pt;width:111pt;height:69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V+8LAIAAFYEAAAOAAAAZHJzL2Uyb0RvYy54bWysVFGP0zAMfkfiP0R559qOjW3VutNpxyGk&#10;A046+AFemrYRaRySbN349TjpbrcDnhB9iOzY+Wx/tru6PvSa7aXzCk3Fi6ucM2kE1sq0Ff/29e7N&#10;gjMfwNSg0ciKH6Xn1+vXr1aDLeUEO9S1dIxAjC8HW/EuBFtmmRed7MFfoZWGjA26HgKprs1qBwOh&#10;9zqb5Pm7bEBXW4dCek+3t6ORrxN+00gRvjSNl4HpilNuIZ0undt4ZusVlK0D2ylxSgP+IYselKGg&#10;Z6hbCMB2Tv0B1Svh0GMTrgT2GTaNEjLVQNUU+W/VPHZgZaqFyPH2TJP/f7Di8/7BMVVX/G3BmYGe&#10;enSzC5hCs0k+jwwN1pfk+GgfXKzR23sU3z0zuOnAtPLGORw6CTXlVUT/7MWDqHh6yrbDJ6wJHwg/&#10;kXVoXB8BiQZ2SD05nnsiD4EJuiym+XKeU+sE2RYLYmmWQkD59No6Hz5I7FkUKk4TE6DFsR2wv/ch&#10;ZgTlk1uqALWq75TWSXHtdqMd2wPNyF36ThH8pZs2bKj4cjaZpdxf2PwlRJ6+v0H0KtCwa9VTJWcn&#10;KCN1702dRjGA0qNMKWtz4jLSN7YhHLaH1K5iESNEbrdYH4ldh+Nw0zKS0KH7ydlAg11x/2MHTnKm&#10;Pxrq0LKYTuMmJGU6m09IcZeW7aUFjCCoigfORnETxu3ZWafajiIViQ6DcWoalch+zuqUPw1v6sFp&#10;0eJ2XOrJ6/l3sP4FAAD//wMAUEsDBBQABgAIAAAAIQBrAXC94AAAAAsBAAAPAAAAZHJzL2Rvd25y&#10;ZXYueG1sTI/BTsMwDIbvSLxDZCRuLF0YHS1NpwlpwGEcNkBc08a0FY1Tmmwrb485wdH+P/3+XKwm&#10;14sjjqHzpGE+S0Ag1d521Gh4fdlc3YII0ZA1vSfU8I0BVuX5WWFy60+0w+M+NoJLKORGQxvjkEsZ&#10;6hadCTM/IHH24UdnIo9jI+1oTlzueqmSJJXOdMQXWjPgfYv15/7gNGzfjArrQE9fj9Umcw/h/Xm3&#10;vdb68mJa34GIOMU/GH71WR1Kdqr8gWwQvYabhVoyykGaKBBMLNMFbyoNKsvmIMtC/v+h/AEAAP//&#10;AwBQSwECLQAUAAYACAAAACEAtoM4kv4AAADhAQAAEwAAAAAAAAAAAAAAAAAAAAAAW0NvbnRlbnRf&#10;VHlwZXNdLnhtbFBLAQItABQABgAIAAAAIQA4/SH/1gAAAJQBAAALAAAAAAAAAAAAAAAAAC8BAABf&#10;cmVscy8ucmVsc1BLAQItABQABgAIAAAAIQBjWV+8LAIAAFYEAAAOAAAAAAAAAAAAAAAAAC4CAABk&#10;cnMvZTJvRG9jLnhtbFBLAQItABQABgAIAAAAIQBrAXC94AAAAAsBAAAPAAAAAAAAAAAAAAAAAIYE&#10;AABkcnMvZG93bnJldi54bWxQSwUGAAAAAAQABADzAAAAkwUAAAAA&#10;">
            <v:textbox>
              <w:txbxContent>
                <w:p w:rsidR="00D12077" w:rsidRPr="00EA2B59" w:rsidRDefault="00D12077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Kontaktiranje dobavljača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34" o:spid="_x0000_s1045" type="#_x0000_t13" style="position:absolute;margin-left:212.1pt;margin-top:289.35pt;width:51.2pt;height:5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cRTAIAAKgEAAAOAAAAZHJzL2Uyb0RvYy54bWysVNuO0zAQfUfiHyy/0zTZtttGTVerLkVI&#10;C6y08AGu7SQG37DdpsvX79hJSwpviDxEnsz4zJk5M1nfnZRER+68MLrC+WSKEdfUMKGbCn/7unu3&#10;xMgHohmRRvMKv3CP7zZv36w7W/LCtEYy7hCAaF92tsJtCLbMMk9broifGMs1OGvjFAlguiZjjnSA&#10;rmRWTKeLrDOOWWco9x6+PvROvEn4dc1p+FLXngckKwzcQnq79N7Hd7ZZk7JxxLaCDjTIP7BQRGhI&#10;eoF6IIGggxN/QSlBnfGmDhNqVGbqWlCeaoBq8ukf1Ty3xPJUCzTH20ub/P+DpZ+PTw4JVuEbaI8m&#10;CjS6PwSTUqPiZhY71FlfQuCzfXKxRm8fDf3hkTbbluiG3ztnupYTBrzyGJ9dXYiGh6to330yDPAJ&#10;4KdmnWqnIiC0AZ2SJi8XTfgpIAofF/NpMQNqFFyL23wJNGMGUp4vW+fDB24UiocKO9G0ITFKKcjx&#10;0YckDBuqI+x7jlGtJOh8JBLNp/AMczCKKcYxRQwa8g6IwOCcOfXESMF2QspkuGa/lQ4BfIV36Rku&#10;+3GY1Kir8GpezBPVK58fQ0SGl/xXYUoEWB8pVIWXlyBSRjHea5aGOxAh+zNQlnpQJwrSCxtO+1Ma&#10;gHwVSUa19oa9gF7O9OsC6w2H1rhfGHWwKhX2Pw/EcYzkRw2ar/JZVCgkYza/LcBwY89+7CGaAlSF&#10;A0b9cRv6fTzYpF2codhEbeIc1iKcB6pnNfCHdUhTMKxu3LexnaJ+/2A2rwAAAP//AwBQSwMEFAAG&#10;AAgAAAAhAHo7zzDgAAAACwEAAA8AAABkcnMvZG93bnJldi54bWxMj01PhDAURfcm/ofmmbhzigQ6&#10;BCkTozFx53y4cFnoE4jtK9LOgP766ax0+XJP7j2v2izWsBNOfnAk4X6VAENqnR6ok/B+eLkrgPmg&#10;SCvjCCX8oIdNfX1VqVK7mXZ42oeOxRLypZLQhzCWnPu2R6v8yo1IMft0k1UhnlPH9aTmWG4NT5NE&#10;cKsGigu9GvGpx/Zrf7QSGvMsPrbj9yvXfN7ib8IPy+5Nytub5fEBWMAl/MFw0Y/qUEenxh1Je2Yk&#10;ZGmWRlRCvi7WwCKRp0IAaySIIsuB1xX//0N9BgAA//8DAFBLAQItABQABgAIAAAAIQC2gziS/gAA&#10;AOEBAAATAAAAAAAAAAAAAAAAAAAAAABbQ29udGVudF9UeXBlc10ueG1sUEsBAi0AFAAGAAgAAAAh&#10;ADj9If/WAAAAlAEAAAsAAAAAAAAAAAAAAAAALwEAAF9yZWxzLy5yZWxzUEsBAi0AFAAGAAgAAAAh&#10;ADKOlxFMAgAAqAQAAA4AAAAAAAAAAAAAAAAALgIAAGRycy9lMm9Eb2MueG1sUEsBAi0AFAAGAAgA&#10;AAAhAHo7zzDgAAAACwEAAA8AAAAAAAAAAAAAAAAApgQAAGRycy9kb3ducmV2LnhtbFBLBQYAAAAA&#10;BAAEAPMAAACzBQAAAAA=&#10;">
            <v:textbox>
              <w:txbxContent>
                <w:p w:rsidR="00924F39" w:rsidRPr="00EA2B59" w:rsidRDefault="00924F39" w:rsidP="00924F3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Ne</w:t>
                  </w:r>
                </w:p>
                <w:p w:rsidR="00924F39" w:rsidRDefault="00924F39"/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00" o:spid="_x0000_s1046" type="#_x0000_t80" style="position:absolute;margin-left:30.75pt;margin-top:298.35pt;width:168.25pt;height:56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B0XgIAAPcEAAAOAAAAZHJzL2Uyb0RvYy54bWysVN1u0zAUvkfiHSzfszRZ23TR0mnqGEIa&#10;MGnwAK7tNAbbx9hu0/H0nDhZyRgXCJEL65ycz9/59+XV0WhykD4osDXNz2aUSMtBKLur6ZfPt29W&#10;lITIrGAarKzpowz0av361WXnKllAC1pIT5DEhqpzNW1jdFWWBd5Kw8IZOGnR2IA3LKLqd5nwrEN2&#10;o7NiNltmHXjhPHAZAv69GYx0nfibRvL4qWmCjETXFGOL6fTp3PZntr5k1c4z1yo+hsH+IQrDlEWn&#10;J6obFhnZe/WCyijuIUATzziYDJpGcZlywGzy2W/ZPLTMyZQLFie4U5nC/6PlHw/3nihR0+KCEssM&#10;9uh6HyG5JljhvkKdCxUCH9y973MM7g74t0AsbFpmd/Lae+hayQTGlff47NmFXgl4lWy7DyCQnyF/&#10;Ktax8aYnxDKQY+rJ46kn8hgJx59Ffr4sywUlHG1lPj9HuXfBqqfbzof4ToIhvVBTAZ1NEW2Y1rCP&#10;yRM73IWY+iPGJJn4mlPSGI3tPjBNynlZrsZxmGCKv8CcTzH5crksX/LMpxiEDBjMYowMpac8UolB&#10;K3GrtE6K32032hMMs6a36RtLEKYwbUlX04tFsUgpP7OFKcUsfX+iMCriNmplaro6gVjV9/atFWlX&#10;IlN6kDFkbcdm9/0d5iQet8dhnk6jswXxiO33MGwfvhYotOB/UNLh5tU0fN8zLynR7y2O0EU+n/er&#10;mpT5oixQ8VPLdmphliNVTSMlg7iJw3rvnVe7Fj3lqRwW+rFuVHyazyGqMX7crjRT40vQr+9UT6hf&#10;79X6JwAAAP//AwBQSwMEFAAGAAgAAAAhAOxZe6zhAAAACgEAAA8AAABkcnMvZG93bnJldi54bWxM&#10;j8tOwzAQRfdI/IM1SOyoU0PTJmRSoUqwQ2pLEGLnxJOHiO0odpPw95gVLEdzdO+52X7RPZtodJ01&#10;COtVBIxMZVVnGoTi7fluB8x5aZTsrSGEb3Kwz6+vMpkqO5sTTWffsBBiXCoRWu+HlHNXtaSlW9mB&#10;TPjVdtTSh3NsuBrlHMJ1z0UUxVzLzoSGVg50aKn6Ol80wrEujvMkksN7/fFaPIhOlJ/lC+LtzfL0&#10;CMzT4v9g+NUP6pAHp9JejHKsR4jXm0AibJJ4CywA98kujCsRtlEigOcZ/z8h/wEAAP//AwBQSwEC&#10;LQAUAAYACAAAACEAtoM4kv4AAADhAQAAEwAAAAAAAAAAAAAAAAAAAAAAW0NvbnRlbnRfVHlwZXNd&#10;LnhtbFBLAQItABQABgAIAAAAIQA4/SH/1gAAAJQBAAALAAAAAAAAAAAAAAAAAC8BAABfcmVscy8u&#10;cmVsc1BLAQItABQABgAIAAAAIQBcdNB0XgIAAPcEAAAOAAAAAAAAAAAAAAAAAC4CAABkcnMvZTJv&#10;RG9jLnhtbFBLAQItABQABgAIAAAAIQDsWXus4QAAAAoBAAAPAAAAAAAAAAAAAAAAALgEAABkcnMv&#10;ZG93bnJldi54bWxQSwUGAAAAAAQABADzAAAAxgUAAAAA&#10;">
            <v:textbox>
              <w:txbxContent>
                <w:p w:rsidR="002F7379" w:rsidRPr="00EA2B59" w:rsidRDefault="00EA2B59" w:rsidP="002F737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Je li</w:t>
                  </w:r>
                  <w:r w:rsidR="00D12077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račun u skladu s ugovorom/ narudžbenicom</w:t>
                  </w:r>
                  <w:r w:rsidR="0011113E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?</w:t>
                  </w:r>
                </w:p>
                <w:p w:rsidR="002F7379" w:rsidRPr="00873D4F" w:rsidRDefault="002F7379" w:rsidP="002F7379">
                  <w:pPr>
                    <w:rPr>
                      <w:rFonts w:ascii="Century Gothic" w:hAnsi="Century Gothic"/>
                    </w:rPr>
                  </w:pP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35" o:spid="_x0000_s1074" type="#_x0000_t80" style="position:absolute;margin-left:31.55pt;margin-top:224.1pt;width:168.95pt;height:6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SC4WwIAAPcEAAAOAAAAZHJzL2Uyb0RvYy54bWysVFFv0zAQfkfiP1h+Z2myJuuipdPUMYQ0&#10;YNLgB7i20xhsn7HdpuPX7+J0JWMIIUQerLv4/Pm7++58cbk3muykDwpsQ/OTGSXSchDKbhr65fPN&#10;mwUlITIrmAYrG/ogA71cvn510btaFtCBFtITBLGh7l1DuxhdnWWBd9KwcAJOWtxswRsW0fWbTHjW&#10;I7rRWTGbVVkPXjgPXIaAf6/HTbpM+G0refzUtkFGohuK3GJafVrXw5otL1i98cx1ih9osH9gYZiy&#10;eOkR6ppFRrZevYAyinsI0MYTDiaDtlVcphwwm3z2Szb3HXMy5YLFCe5YpvD/YPnH3Z0nSjS0QKUs&#10;M6jR1TZCupoUp+VQod6FGgPv3Z0fcgzuFvi3QCysOmY38sp76DvJBPLKh/js2YHBCXiUrPsPIBCf&#10;IX4q1r71ZgDEMpB90uThqIncR8LxZ5HPy6oqKeG4t1iUiyJRylj9dNr5EN9JMGQwGiqgt4nRimkN&#10;25huYrvbEJM+4pAkE19zSlqjUe4d06SalWV1aIdJTPEXMafTmLyqqrOXOPNpDIaMMZjFgRlaT3mk&#10;EoNW4kZpnRy/Wa+0J0izoTfpS1VGJaZh2pK+oeclFujPELP0/Q7CqIjTqJXBUh+DWD1o+9aKNCuR&#10;KT3aSFnbg9iDvmOfxP16P/ZTGq5B/DWIB5Tfwzh9+Fqg0YH/QUmPk9fQ8H3LvKREv7fYQuf5fD6M&#10;anLm5VmBjp/urKc7zHKEamikZDRXcRzvrfNq0+FNeSqHhaGtWxWf+nNkdeCP04XWs/Gd+inq53u1&#10;fAQAAP//AwBQSwMEFAAGAAgAAAAhAMAHJUzhAAAACgEAAA8AAABkcnMvZG93bnJldi54bWxMj01L&#10;xDAURfeC/yE8wZ2TNtaZWpsOMqA7YRwr4i5t0g9sXkqTaeu/97nS5eMd7j033692YLOZfO9QQryJ&#10;gBmsne6xlVC+Pd2kwHxQqNXg0Ej4Nh72xeVFrjLtFnw18ym0jELQZ0pCF8KYce7rzljlN240SL/G&#10;TVYFOqeW60ktFG4HLqJoy63qkRo6NZpDZ+qv09lKODblcZnF/eG9+XgpE9GL6rN6lvL6an18ABbM&#10;Gv5g+NUndSjIqXJn1J4NEra3MZESkiQVwAhIopjGVRLu0t0OeJHz/xOKHwAAAP//AwBQSwECLQAU&#10;AAYACAAAACEAtoM4kv4AAADhAQAAEwAAAAAAAAAAAAAAAAAAAAAAW0NvbnRlbnRfVHlwZXNdLnht&#10;bFBLAQItABQABgAIAAAAIQA4/SH/1gAAAJQBAAALAAAAAAAAAAAAAAAAAC8BAABfcmVscy8ucmVs&#10;c1BLAQItABQABgAIAAAAIQAcbSC4WwIAAPcEAAAOAAAAAAAAAAAAAAAAAC4CAABkcnMvZTJvRG9j&#10;LnhtbFBLAQItABQABgAIAAAAIQDAByVM4QAAAAoBAAAPAAAAAAAAAAAAAAAAALUEAABkcnMvZG93&#10;bnJldi54bWxQSwUGAAAAAAQABADzAAAAwwUAAAAA&#10;">
            <v:textbox>
              <w:txbxContent>
                <w:p w:rsidR="00EA2116" w:rsidRPr="00EA2B59" w:rsidRDefault="00EA211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Upućivanje popunjene zahtjevnice i račun u </w:t>
                  </w:r>
                  <w:r w:rsidR="00F36FB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Službu nabave i skladištenja da </w:t>
                  </w:r>
                  <w:r w:rsidR="007F2A5F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bi se izradila narudžb</w:t>
                  </w:r>
                  <w:r w:rsidR="00F36FB9">
                    <w:rPr>
                      <w:rFonts w:asciiTheme="minorHAnsi" w:hAnsiTheme="minorHAnsi" w:cstheme="minorHAnsi"/>
                      <w:sz w:val="18"/>
                      <w:szCs w:val="18"/>
                    </w:rPr>
                    <w:t>e</w:t>
                  </w:r>
                  <w:r w:rsidR="007F2A5F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nica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195" o:spid="_x0000_s1048" type="#_x0000_t120" style="position:absolute;margin-left:-18.15pt;margin-top:85.6pt;width:38.8pt;height:40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+/LAIAAFIEAAAOAAAAZHJzL2Uyb0RvYy54bWysVMGO0zAQvSPxD5bvNE1otzRqulp1KUJa&#10;lpUWPsB1nMbC8Zix27R8PWOnLV3ghMjBmvHYzzPvzWRxe+gM2yv0GmzF89GYM2Ul1NpuK/71y/rN&#10;O858ELYWBqyq+FF5frt8/WrRu1IV0IKpFTICsb7sXcXbEFyZZV62qhN+BE5ZCjaAnQjk4jarUfSE&#10;3pmsGI9vsh6wdghSeU+790OQLxN+0ygZPjeNV4GZilNuIa2Y1k1cs+VClFsUrtXylIb4hyw6oS09&#10;eoG6F0GwHeo/oDotETw0YSShy6BptFSpBqomH/9WzXMrnEq1EDneXWjy/w9WPu6fkOm64sWMMys6&#10;0uhuFyA9zfL5NDLUO1/SwWf3hLFG7x5AfvPMwqoVdqvuEKFvlagprzyez15ciI6nq2zTf4Ka8AXh&#10;J7IODXYRkGhgh6TJ8aKJOgQmaXMyL2Y3pJyk0DSfvJ0mzTJRni879OGDgo5Fo+KNgZ7SwrACa0l+&#10;wPSU2D/4EFMT5flCKgWMrtfamOTgdrMyyPaCmmWdvlQNVXx9zFjWV3w+LaYJ+UXMX0OM0/c3CISd&#10;rVPrRdren+wgtBlsytLYE4+RukGCcNgcBqmKsyobqI/ELMLQ2DSIZLSAPzjrqakr7r/vBCrOzEdL&#10;6szzySROQXIm01lBDl5HNtcRYSVBVTxwNpirMEzOzqHetvRSnhiwEDum0YnfqPaQ1Sl/atxE+2nI&#10;4mRc++nUr1/B8icAAAD//wMAUEsDBBQABgAIAAAAIQD1Smmw3wAAAAoBAAAPAAAAZHJzL2Rvd25y&#10;ZXYueG1sTI/LTsMwEEX3SPyDNUjsWudBH0rjVAWBVLGpKEhs3XhIIuxxFLtN+vcMK1jO3KM7Z8rt&#10;5Ky44BA6TwrSeQICqfamo0bBx/vLbA0iRE1GW0+o4IoBttXtTakL40d6w8sxNoJLKBRaQRtjX0gZ&#10;6hadDnPfI3H25QenI49DI82gRy53VmZJspROd8QXWt3jU4v19/HsFMT91b52oz241fPuc8wfF3vC&#10;Xqn7u2m3ARFxin8w/OqzOlTsdPJnMkFYBbN8mTPKwSrNQDDxkPLipCBbZBnIqpT/X6h+AAAA//8D&#10;AFBLAQItABQABgAIAAAAIQC2gziS/gAAAOEBAAATAAAAAAAAAAAAAAAAAAAAAABbQ29udGVudF9U&#10;eXBlc10ueG1sUEsBAi0AFAAGAAgAAAAhADj9If/WAAAAlAEAAAsAAAAAAAAAAAAAAAAALwEAAF9y&#10;ZWxzLy5yZWxzUEsBAi0AFAAGAAgAAAAhAGgSH78sAgAAUgQAAA4AAAAAAAAAAAAAAAAALgIAAGRy&#10;cy9lMm9Eb2MueG1sUEsBAi0AFAAGAAgAAAAhAPVKabDfAAAACgEAAA8AAAAAAAAAAAAAAAAAhgQA&#10;AGRycy9kb3ducmV2LnhtbFBLBQYAAAAABAAEAPMAAACSBQAAAAA=&#10;">
            <v:textbox>
              <w:txbxContent>
                <w:p w:rsidR="002F7379" w:rsidRPr="009929F4" w:rsidRDefault="002F7379" w:rsidP="00EA2B59">
                  <w:pPr>
                    <w:ind w:right="-29"/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40</w:t>
                  </w:r>
                </w:p>
              </w:txbxContent>
            </v:textbox>
          </v:shape>
        </w:pict>
      </w:r>
      <w:r w:rsidR="002F7379" w:rsidRPr="00C63FC1">
        <w:rPr>
          <w:rFonts w:ascii="Cambria" w:hAnsi="Cambria"/>
        </w:rPr>
        <w:br w:type="page"/>
      </w:r>
    </w:p>
    <w:p w:rsidR="00D50C29" w:rsidRPr="00C63FC1" w:rsidRDefault="00096F84">
      <w:pPr>
        <w:rPr>
          <w:b/>
        </w:rPr>
      </w:pPr>
      <w:r>
        <w:rPr>
          <w:rFonts w:ascii="Cambria" w:hAnsi="Cambria"/>
          <w:noProof/>
        </w:rPr>
        <w:lastRenderedPageBreak/>
        <w:pict>
          <v:shape id="AutoShape 226" o:spid="_x0000_s1049" type="#_x0000_t120" style="position:absolute;margin-left:-16.85pt;margin-top:334.4pt;width:40.6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KnbKgIAAFIEAAAOAAAAZHJzL2Uyb0RvYy54bWysVMGO0zAQvSPxD5bvNE1oChs1Xa26FCEt&#10;sNLCB7iO01g4HjN2m5avZ+y0pQucEDlYMx77eea9mSxuD71he4Veg615PplypqyERtttzb9+Wb96&#10;y5kPwjbCgFU1PyrPb5cvXywGV6kCOjCNQkYg1leDq3kXgquyzMtO9cJPwClLwRawF4Fc3GYNioHQ&#10;e5MV0+k8GwAbhyCV97R7Pwb5MuG3rZLhc9t6FZipOeUW0opp3cQ1Wy5EtUXhOi1PaYh/yKIX2tKj&#10;F6h7EQTbof4DqtcSwUMbJhL6DNpWS5VqoGry6W/VPHXCqVQLkePdhSb//2Dlp/0jMt3UvJhzZkVP&#10;Gt3tAqSnWUGbxNDgfEUHn9wjxhq9ewD5zTMLq07YrbpDhKFToqG88ng+e3YhOp6uss3wERrCF4Sf&#10;yDq02EdAooEdkibHiybqEJikzTIv5wUpJylUlsWsTJplojpfdujDewU9i0bNWwMDpYVhBdaS/IDp&#10;KbF/8CGmJqrzhVQKGN2stTHJwe1mZZDtBTXLOn2pGqr4+pixbKj5TVmUCflZzF9DTNP3NwiEnW1S&#10;60Xa3p3sILQZbcrS2BOPkbpRgnDYHEapXp9V2UBzJGYRxsamQSSjA/zB2UBNXXP/fSdQcWY+WFLn&#10;Jp/N4hQkZ1a+icTidWRzHRFWElTNA2ejuQrj5Owc6m1HL+WJAQuxY1qd+I1qj1md8qfGTbSfhixO&#10;xrWfTv36FSx/AgAA//8DAFBLAwQUAAYACAAAACEAsOsZKd8AAAAKAQAADwAAAGRycy9kb3ducmV2&#10;LnhtbEyPy07DMBBF90j8gzVI7FoHQh4KmVQFgVSxQRQktm48JBH2OIrdJv17zAqWozm699x6s1gj&#10;TjT5wTHCzToBQdw6PXCH8PH+vCpB+KBYK+OYEM7kYdNcXtSq0m7mNzrtQydiCPtKIfQhjJWUvu3J&#10;Kr92I3H8fbnJqhDPqZN6UnMMt0beJkkurRo4NvRqpMee2u/90SKE3dm8DLN5tcXT9nNOH7Id04h4&#10;fbVs70EEWsIfDL/6UR2a6HRwR9ZeGIRVmhYRRcjzMm6IxF2RgTggFFlWgmxq+X9C8wMAAP//AwBQ&#10;SwECLQAUAAYACAAAACEAtoM4kv4AAADhAQAAEwAAAAAAAAAAAAAAAAAAAAAAW0NvbnRlbnRfVHlw&#10;ZXNdLnhtbFBLAQItABQABgAIAAAAIQA4/SH/1gAAAJQBAAALAAAAAAAAAAAAAAAAAC8BAABfcmVs&#10;cy8ucmVsc1BLAQItABQABgAIAAAAIQBaTKnbKgIAAFIEAAAOAAAAAAAAAAAAAAAAAC4CAABkcnMv&#10;ZTJvRG9jLnhtbFBLAQItABQABgAIAAAAIQCw6xkp3wAAAAoBAAAPAAAAAAAAAAAAAAAAAIQEAABk&#10;cnMvZG93bnJldi54bWxQSwUGAAAAAAQABADzAAAAkAUAAAAA&#10;">
            <v:textbox>
              <w:txbxContent>
                <w:p w:rsidR="0012082D" w:rsidRPr="009929F4" w:rsidRDefault="00566683" w:rsidP="00EA2B59">
                  <w:pPr>
                    <w:ind w:right="-156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929F4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  <w:r w:rsidR="00DF2FFA" w:rsidRPr="009929F4">
                    <w:rPr>
                      <w:rFonts w:ascii="Century Gothic" w:hAnsi="Century Gothic"/>
                      <w:sz w:val="20"/>
                      <w:szCs w:val="20"/>
                    </w:rPr>
                    <w:t>4</w:t>
                  </w:r>
                  <w:r w:rsidR="0012082D" w:rsidRPr="009929F4">
                    <w:rPr>
                      <w:rFonts w:ascii="Century Gothic" w:hAnsi="Century Gothic"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40" o:spid="_x0000_s1050" type="#_x0000_t67" style="position:absolute;margin-left:92.65pt;margin-top:278.15pt;width:54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hZFSQIAAKcEAAAOAAAAZHJzL2Uyb0RvYy54bWysVNuO0zAQfUfiHyy/07RRW7rRpqtVlyKk&#10;hV1p4QOmttMYfMN2m5avZ+ykpQWJB0QeLI9nfObMHE9u7w5akb3wQVpT08loTIkwzHJptjX98nn9&#10;ZkFJiGA4KGtETY8i0Lvl61e3natEaVuruPAEQUyoOlfTNkZXFUVgrdAQRtYJg87Geg0RTb8tuIcO&#10;0bUqyvF4XnTWc+ctEyHg6UPvpMuM3zSCxaemCSISVVPkFvPq87pJa7G8hWrrwbWSDTTgH1hokAaT&#10;nqEeIALZefkHlJbM22CbOGJWF7ZpJBO5BqxmMv6tmpcWnMi1YHOCO7cp/D9Y9mn/7InkNS1nlBjQ&#10;qNH9LtqcmpTT3KHOhQoDX9yzTzUG92jZt0CMXbVgtuLee9u1AjjymqSOFlcXkhHwKtl0Hy1HfED8&#10;3KxD43UCxDaQQ9bkeNZEHCJheDhfzBZjVI6ha14u5rPMqIDqdNn5EN8Lq0na1JTbzmRCOQPsH0PM&#10;uvChOOBfJ5Q0WqHMe1BkNsZveAYXMeVlTJmCcmFQDYhI4JQ4t8QqyddSqWz47WalPEH4mq7zN1wO&#10;l2HKkK6mNzNs/N8hEsNz/isILSNOj5K6ptikIQiqpMU7w/PbjiBVv0fKygziJD3SjIQqHjaHXv9p&#10;IpmONpYfUS5v+2nB6cZNa/0PSjqclJqG7zvwghL1waDkN5MpPhMSszGdvS3R8JeezaUHDEOomkZK&#10;+u0q9uO4c15uW8w0ye0wNj3DRsbTe+pZDfxxGnB3NW6Xdo769X9Z/gQAAP//AwBQSwMEFAAGAAgA&#10;AAAhAI6seZvcAAAACwEAAA8AAABkcnMvZG93bnJldi54bWxMj8FOwzAQRO9I/IO1SNyo3YREbYhT&#10;ISS4orb5ADdekoh4Hdlum/49ywluM5rR7Nt6t7hJXDDE0ZOG9UqBQOq8HanX0B7fnzYgYjJkzeQJ&#10;Ndwwwq65v6tNZf2V9ng5pF7wCMXKaBhSmispYzegM3HlZyTOvnxwJrENvbTBXHncTTJTqpTOjMQX&#10;BjPj24Dd9+HsNIztUS377e3ZrHuVq8/2g8KYaf34sLy+gEi4pL8y/OIzOjTMdPJnslFM7DdFzlUN&#10;RVGy4Ea2zVmcNJQFR7Kp5f8fmh8AAAD//wMAUEsBAi0AFAAGAAgAAAAhALaDOJL+AAAA4QEAABMA&#10;AAAAAAAAAAAAAAAAAAAAAFtDb250ZW50X1R5cGVzXS54bWxQSwECLQAUAAYACAAAACEAOP0h/9YA&#10;AACUAQAACwAAAAAAAAAAAAAAAAAvAQAAX3JlbHMvLnJlbHNQSwECLQAUAAYACAAAACEAvLIWRUkC&#10;AACnBAAADgAAAAAAAAAAAAAAAAAuAgAAZHJzL2Uyb0RvYy54bWxQSwECLQAUAAYACAAAACEAjqx5&#10;m9wAAAALAQAADwAAAAAAAAAAAAAAAACjBAAAZHJzL2Rvd25yZXYueG1sUEsFBgAAAAAEAAQA8wAA&#10;AKwFAAAAAA==&#10;">
            <v:textbox>
              <w:txbxContent>
                <w:p w:rsidR="00AA2216" w:rsidRPr="00EA2B59" w:rsidRDefault="00AA2216" w:rsidP="00EA2B59">
                  <w:pPr>
                    <w:ind w:right="-201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EA2B59">
                    <w:rPr>
                      <w:rFonts w:asciiTheme="minorHAnsi" w:hAnsiTheme="minorHAnsi" w:cstheme="minorHAnsi"/>
                      <w:sz w:val="22"/>
                      <w:szCs w:val="22"/>
                    </w:rPr>
                    <w:t>Ne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rect id="Rectangle 191" o:spid="_x0000_s1073" style="position:absolute;margin-left:33.6pt;margin-top:335.9pt;width:168.75pt;height:4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1VKAIAAFIEAAAOAAAAZHJzL2Uyb0RvYy54bWysVNuO0zAQfUfiHyy/01yawjZqulp1KUJa&#10;YMXCBziOk1j4xthtWr6eidOWchEPiDxYHs/4+MyZmaxuD1qRvQAvraloNkspEYbbRpquop8/bV/c&#10;UOIDMw1T1oiKHoWnt+vnz1aDK0Vue6saAQRBjC8HV9E+BFcmiee90MzPrBMGna0FzQKa0CUNsAHR&#10;tUryNH2ZDBYaB5YL7/H0fnLSdcRvW8HDh7b1IhBVUeQW4gpxrcc1Wa9Y2QFzveQnGuwfWGgmDT56&#10;gbpngZEdyN+gtORgvW3DjFud2LaVXMQcMJss/SWbp545EXNBcby7yOT/Hyx/v38EIpuK5gUlhmms&#10;0UdUjZlOCZIts1GhwfkSA5/cI4w5evdg+RdPjN30GCfuAOzQC9Ygrxif/HRhNDxeJfXwzjaIz3bB&#10;RrEOLegREGUgh1iT46Um4hAIx8M8K+ZZvqCEo28xnxdpLFrCyvNtBz68EVaTcVNRQPYRne0ffED2&#10;GHoOieytks1WKhUN6OqNArJn2B/b+I0J4xV/HaYMGSq6XCCPv0Ok8fsThJYBG11JXdGbSxArR9le&#10;mya2YWBSTXt8XxmkcZZuKkE41IdzqU5VqW1zRGXBTo2Ng4ib3sI3SgZs6or6rzsGghL11mB1lllR&#10;jFMQjWLxKkcDrj31tYcZjlAVDZRM202YJmfnQHY9vpRFOYy9w4q2Moo9Up5Ynfhj40ZBT0M2Tsa1&#10;HaN+/ArW3wEAAP//AwBQSwMEFAAGAAgAAAAhADrJY6HgAAAACgEAAA8AAABkcnMvZG93bnJldi54&#10;bWxMj8FOwzAMhu9IvENkJG4sWdnW0TWdEGhIHLfuws1tvbbQOFWTboWnJzvBybL86ff3p9vJdOJM&#10;g2sta5jPFAji0lYt1xqO+e5hDcJ55Ao7y6Thmxxss9ubFJPKXnhP54OvRQhhl6CGxvs+kdKVDRl0&#10;M9sTh9vJDgZ9WIdaVgNeQrjpZKTUShpsOXxosKeXhsqvw2g0FG10xJ99/qbM0+7Rv0/55/jxqvX9&#10;3fS8AeFp8n8wXPWDOmTBqbAjV050GlZxFMjrnIcKAVioRQyi0BAvl2uQWSr/V8h+AQAA//8DAFBL&#10;AQItABQABgAIAAAAIQC2gziS/gAAAOEBAAATAAAAAAAAAAAAAAAAAAAAAABbQ29udGVudF9UeXBl&#10;c10ueG1sUEsBAi0AFAAGAAgAAAAhADj9If/WAAAAlAEAAAsAAAAAAAAAAAAAAAAALwEAAF9yZWxz&#10;Ly5yZWxzUEsBAi0AFAAGAAgAAAAhABjnXVUoAgAAUgQAAA4AAAAAAAAAAAAAAAAALgIAAGRycy9l&#10;Mm9Eb2MueG1sUEsBAi0AFAAGAAgAAAAhADrJY6HgAAAACgEAAA8AAAAAAAAAAAAAAAAAggQAAGRy&#10;cy9kb3ducmV2LnhtbFBLBQYAAAAABAAEAPMAAACPBQAAAAA=&#10;">
            <v:textbox>
              <w:txbxContent>
                <w:p w:rsidR="002F7379" w:rsidRPr="00EA2B59" w:rsidRDefault="00CC35A8" w:rsidP="002F737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Upućivanje ulaznog računa na plaćanje</w:t>
                  </w:r>
                  <w:r w:rsidR="00924F39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(Postupak </w:t>
                  </w:r>
                  <w:r w:rsid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PO-FR-0</w:t>
                  </w:r>
                  <w:r w:rsidR="00924F39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6)</w:t>
                  </w:r>
                </w:p>
              </w:txbxContent>
            </v:textbox>
          </v:rect>
        </w:pict>
      </w:r>
      <w:r>
        <w:rPr>
          <w:rFonts w:ascii="Cambria" w:hAnsi="Cambria"/>
          <w:noProof/>
        </w:rPr>
        <w:pict>
          <v:rect id="Rectangle 223" o:spid="_x0000_s1052" style="position:absolute;margin-left:33.6pt;margin-top:230.15pt;width:168.7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5r1KAIAAFIEAAAOAAAAZHJzL2Uyb0RvYy54bWysVNtu2zAMfR+wfxD0vjh2k7Q14hRFugwD&#10;uq1Ytw+QZdkWptsoJU729aXkNM0u2MMwPwikSB2Sh6SXN3utyE6Al9ZUNJ9MKRGG20aarqJfv2ze&#10;XFHiAzMNU9aIih6Epzer16+WgytFYXurGgEEQYwvB1fRPgRXZpnnvdDMT6wTBo2tBc0CqtBlDbAB&#10;0bXKiul0kQ0WGgeWC+/x9m400lXCb1vBw6e29SIQVVHMLaQT0lnHM1stWdkBc73kxzTYP2ShmTQY&#10;9AR1xwIjW5C/QWnJwXrbhgm3OrNtK7lINWA1+fSXah575kSqBcnx7kST/3+w/OPuAYhsKlpcUGKY&#10;xh59RtaY6ZQgBV4iQ4PzJTo+ugeINXp3b/k3T4xd9+gnbgHs0AvWYF559M9+ehAVj09JPXywDeKz&#10;bbCJrH0LOgIiDWSfenI49UTsA+F4WeSzi7yYU8LRNlssLlGOIVj5/NqBD++E1SQKFQXMPqGz3b0P&#10;o+uzS8reKtlspFJJga5eKyA7hvOxSd8R3Z+7KUOGil7PMfbfIabp+xOElgEHXUld0auTEysjbW9N&#10;g2myMjCpRhmrU+bIY6RubEHY1/uxVYsYIfJa2+aAzIIdBxsXEYXewg9KBhzqivrvWwaCEvXeYHeu&#10;89ksbkFSZvPLAhU4t9TnFmY4QlU0UDKK6zBuztaB7HqMlCc6jL3FjrYykf2S1TF/HNzUruOSxc04&#10;15PXy69g9QQAAP//AwBQSwMEFAAGAAgAAAAhADPeEz3fAAAACgEAAA8AAABkcnMvZG93bnJldi54&#10;bWxMj0FPg0AQhe8m/ofNmHizuwLSigyN0dTEY0sv3gZYAWVnCbu06K93Pelx8r68902+XcwgTnpy&#10;vWWE25UCobm2Tc8twrHc3WxAOE/c0GBZI3xpB9vi8iKnrLFn3uvTwbcilLDLCKHzfsykdHWnDbmV&#10;HTWH7N1Ohnw4p1Y2E51DuRlkpFQqDfUcFjoa9VOn68/DbBCqPjrS9758UeZ+F/vXpfyY354Rr6+W&#10;xwcQXi/+D4Zf/aAORXCq7MyNEwNCuo4CiZCkKgYRgEQlaxAVwl0cb0AWufz/QvEDAAD//wMAUEsB&#10;Ai0AFAAGAAgAAAAhALaDOJL+AAAA4QEAABMAAAAAAAAAAAAAAAAAAAAAAFtDb250ZW50X1R5cGVz&#10;XS54bWxQSwECLQAUAAYACAAAACEAOP0h/9YAAACUAQAACwAAAAAAAAAAAAAAAAAvAQAAX3JlbHMv&#10;LnJlbHNQSwECLQAUAAYACAAAACEAINOa9SgCAABSBAAADgAAAAAAAAAAAAAAAAAuAgAAZHJzL2Uy&#10;b0RvYy54bWxQSwECLQAUAAYACAAAACEAM94TPd8AAAAKAQAADwAAAAAAAAAAAAAAAACCBAAAZHJz&#10;L2Rvd25yZXYueG1sUEsFBgAAAAAEAAQA8wAAAI4FAAAAAA==&#10;">
            <v:textbox>
              <w:txbxContent>
                <w:p w:rsidR="0012082D" w:rsidRPr="00EA2B59" w:rsidRDefault="00EA2B5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Je li</w:t>
                  </w:r>
                  <w:r w:rsidR="0012082D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proknjiženi </w:t>
                  </w:r>
                  <w:r w:rsidR="000A3448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ulazni </w:t>
                  </w:r>
                  <w:r w:rsidR="0012082D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račun plaćen</w:t>
                  </w:r>
                  <w:r w:rsidR="00566683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?</w:t>
                  </w:r>
                </w:p>
              </w:txbxContent>
            </v:textbox>
          </v:rect>
        </w:pict>
      </w:r>
      <w:r>
        <w:rPr>
          <w:rFonts w:ascii="Cambria" w:hAnsi="Cambria"/>
          <w:noProof/>
        </w:rPr>
        <w:pict>
          <v:shape id="AutoShape 232" o:spid="_x0000_s1053" type="#_x0000_t120" style="position:absolute;margin-left:383.65pt;margin-top:291.65pt;width:43.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n9KgIAAFIEAAAOAAAAZHJzL2Uyb0RvYy54bWysVFGP0zAMfkfiP0R5Z93KeseqdafTjiGk&#10;A046+AFZmq4RaRycbO349TjpbrcDnhB9iOw4/mx/tru8GTrDDgq9Blvx2WTKmbISam13Ff/2dfPm&#10;HWc+CFsLA1ZV/Kg8v1m9frXsXalyaMHUChmBWF/2ruJtCK7MMi9b1Qk/AacsGRvATgRScZfVKHpC&#10;70yWT6dXWQ9YOwSpvKfbu9HIVwm/aZQMX5rGq8BMxSm3kE5M5zae2Wopyh0K12p5SkP8Qxad0JaC&#10;nqHuRBBsj/oPqE5LBA9NmEjoMmgaLVWqgaqZTX+r5rEVTqVaiBzvzjT5/wcrPx8ekOm64nnOmRUd&#10;9eh2HyCFZvnbPDLUO1/Sw0f3gLFG7+5BfvfMwroVdqduEaFvlagpr1l8n71wiIonV7btP0FN+ILw&#10;E1lDg10EJBrYkHpyPPdEDYFJuiyKfF5Q5ySZiqvZ4rpIEUT55OzQhw8KOhaFijcGekoLwxqspfYD&#10;plDicO9DTE2UTw6pFDC63mhjkoK77dogOwgalk36TrH85TNjWV/xRZEXCfmFzV9CTNP3NwiEva3T&#10;6EXa3p/kILQZZcrS2BOPkbqxBWHYDmOrriNo5HUL9ZGYRRgHmxaRhBbwJ2c9DXXF/Y+9QMWZ+Wip&#10;O4vZfB63ICnz4jonBS8t20uLsJKgKh44G8V1GDdn71DvWoo0SwxYiBPT6MTvc1an/GlwE+2nJYub&#10;camnV8+/gtUvAAAA//8DAFBLAwQUAAYACAAAACEADuez598AAAALAQAADwAAAGRycy9kb3ducmV2&#10;LnhtbEyPTU/DMAyG70j8h8hI3Fg6Sj9Umk4DgTRxQQwkrllj2orEqZps7f495gS31/Kj14/rzeKs&#10;OOEUBk8K1qsEBFLrzUCdgo/355sSRIiajLaeUMEZA2yay4taV8bP9IanfewEl1CotII+xrGSMrQ9&#10;Oh1WfkTi3ZefnI48Tp00k5653Fl5myS5dHogvtDrER97bL/3R6cg7s72ZZjtqyuetp9z+pDtCEel&#10;rq+W7T2IiEv8g+FXn9WhYaeDP5IJwioo8iJlVEFWphyYKLM7DgcFebEuQTa1/P9D8wMAAP//AwBQ&#10;SwECLQAUAAYACAAAACEAtoM4kv4AAADhAQAAEwAAAAAAAAAAAAAAAAAAAAAAW0NvbnRlbnRfVHlw&#10;ZXNdLnhtbFBLAQItABQABgAIAAAAIQA4/SH/1gAAAJQBAAALAAAAAAAAAAAAAAAAAC8BAABfcmVs&#10;cy8ucmVsc1BLAQItABQABgAIAAAAIQA4rHn9KgIAAFIEAAAOAAAAAAAAAAAAAAAAAC4CAABkcnMv&#10;ZTJvRG9jLnhtbFBLAQItABQABgAIAAAAIQAO57Pn3wAAAAsBAAAPAAAAAAAAAAAAAAAAAIQEAABk&#10;cnMvZG93bnJldi54bWxQSwUGAAAAAAQABADzAAAAkAUAAAAA&#10;">
            <v:textbox>
              <w:txbxContent>
                <w:p w:rsidR="00CC35A8" w:rsidRPr="009929F4" w:rsidRDefault="007D6C78" w:rsidP="00EA2B59">
                  <w:pPr>
                    <w:ind w:right="-111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929F4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  <w:r w:rsidR="00DF2FFA" w:rsidRPr="009929F4"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  <w:r w:rsidRPr="009929F4">
                    <w:rPr>
                      <w:rFonts w:ascii="Century Gothic" w:hAnsi="Century Gothic"/>
                      <w:sz w:val="20"/>
                      <w:szCs w:val="20"/>
                    </w:rPr>
                    <w:t>2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rect id="Rectangle 230" o:spid="_x0000_s1054" style="position:absolute;margin-left:271.9pt;margin-top:281.9pt;width:100.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dBLQIAAFIEAAAOAAAAZHJzL2Uyb0RvYy54bWysVNtu2zAMfR+wfxD0vvjSpE2NOEWRLsOA&#10;bivW7QNkWbaFyZJGKbGzry8lp2m67WmYHwRRpA6PDkmvbsZekb0AJ40uaTZLKRGam1rqtqTfv23f&#10;LSlxnumaKaNFSQ/C0Zv12zerwRYiN51RtQCCINoVgy1p570tksTxTvTMzYwVGp2NgZ55NKFNamAD&#10;ovcqydP0MhkM1BYMF87h6d3kpOuI3zSC+y9N44QnqqTIzccV4lqFNVmvWNECs53kRxrsH1j0TGpM&#10;eoK6Y56RHcg/oHrJwTjT+Bk3fWKaRnIR34CvydLfXvPYMSviW1AcZ08yuf8Hyz/vH4DIuqR5Rolm&#10;PdboK6rGdKsEyS+iQoN1BQY+2gcIb3T23vAfjmiz6TBO3AKYoROsRl5ZUDR5dSEYDq+SavhkasRn&#10;O2+iWGMDfQBEGcgYa3I41USMnnA8zPKry4sFlo6j7zqdL68WMQUrnm9bcP6DMD0Jm5ICso/obH/v&#10;fGDDiueQyN4oWW+lUtGAttooIHuG/bGN3xHdnYcpTQbMvsgXEfmVz51DpPH7G0QvPTa6kn1Jl6cg&#10;VgTZ3us6tqFnUk17pKz0UccgXWhnV/ixGqdSLUOGcFSZ+oDKgpkaGwcRN52BX5QM2NQldT93DAQl&#10;6qPG6lxn83mYgmjMF1c5GnDuqc49THOEKqmnZNpu/DQ5Owuy7TBTFuXQ5hYr2sgo9gurI39s3FiD&#10;45CFyTi3Y9TLr2D9BAAA//8DAFBLAwQUAAYACAAAACEAHCRD9t4AAAALAQAADwAAAGRycy9kb3du&#10;cmV2LnhtbEyPwU6DQBCG7ya+w2ZMvNnFgmiRpTGamnhs6cXbwG4BZWcJu7To0zs91ds3mT//fJOv&#10;Z9uLoxl950jB/SICYah2uqNGwb7c3D2B8AFJY+/IKPgxHtbF9VWOmXYn2prjLjSCS8hnqKANYcik&#10;9HVrLPqFGwzx7uBGi4HHsZF6xBOX214uoyiVFjviCy0O5rU19fdusgqqbrnH3235HtnVJg4fc/k1&#10;fb4pdXszvzyDCGYOlzCc9VkdCnaq3ETai17BQxKzemBIz8CJxyRhqBiiNAZZ5PL/D8UfAAAA//8D&#10;AFBLAQItABQABgAIAAAAIQC2gziS/gAAAOEBAAATAAAAAAAAAAAAAAAAAAAAAABbQ29udGVudF9U&#10;eXBlc10ueG1sUEsBAi0AFAAGAAgAAAAhADj9If/WAAAAlAEAAAsAAAAAAAAAAAAAAAAALwEAAF9y&#10;ZWxzLy5yZWxzUEsBAi0AFAAGAAgAAAAhAOWqx0EtAgAAUgQAAA4AAAAAAAAAAAAAAAAALgIAAGRy&#10;cy9lMm9Eb2MueG1sUEsBAi0AFAAGAAgAAAAhABwkQ/beAAAACwEAAA8AAAAAAAAAAAAAAAAAhwQA&#10;AGRycy9kb3ducmV2LnhtbFBLBQYAAAAABAAEAPMAAACSBQAAAAA=&#10;">
            <v:textbox>
              <w:txbxContent>
                <w:p w:rsidR="00803126" w:rsidRPr="00EA2B59" w:rsidRDefault="000A344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Definiranje naziva skeniranog ulaznog računa</w:t>
                  </w:r>
                  <w:r w:rsidR="00803126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i </w:t>
                  </w: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njegovo </w:t>
                  </w:r>
                  <w:r w:rsidR="00803126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odlaganje u registrator U-RA</w:t>
                  </w:r>
                </w:p>
              </w:txbxContent>
            </v:textbox>
          </v:rect>
        </w:pict>
      </w:r>
      <w:r>
        <w:rPr>
          <w:rFonts w:ascii="Cambria" w:hAnsi="Cambria"/>
          <w:noProof/>
        </w:rPr>
        <w:pict>
          <v:shape id="AutoShape 231" o:spid="_x0000_s1055" type="#_x0000_t120" style="position:absolute;margin-left:383.65pt;margin-top:228.65pt;width:42pt;height:4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qmIJQIAAFIEAAAOAAAAZHJzL2Uyb0RvYy54bWysVNuO0zAQfUfiHyy/06RpC7Rqulp1KUJa&#10;YKWFD3AdJ7FwPGbsNlm+nrHTlnIRD4g8WGOPfXzmnHHWN0Nn2FGh12BLPp3knCkrodK2KfnnT7sX&#10;rznzQdhKGLCq5E/K85vN82fr3q1UAS2YSiEjEOtXvSt5G4JbZZmXreqEn4BTlpI1YCcCTbHJKhQ9&#10;oXcmK/L8ZdYDVg5BKu9p9W5M8k3Cr2slw8e69iowU3LiFtKIadzHMdusxapB4VotTzTEP7DohLZ0&#10;6QXqTgTBDqh/g+q0RPBQh4mELoO61lKlGqiaaf5LNY+tcCrVQuJ4d5HJ/z9Y+eH4gExXJS9IHis6&#10;8uj2ECBdzYrZNCrUO7+ijY/uAWON3t2D/OKZhW0rbKNuEaFvlaiIV9qf/XQgTjwdZfv+PVSELwg/&#10;iTXU2EVAkoENyZOniydqCEzS4mI2m+dETVJqMS+WxSIyysTqfNihD28VdCwGJa8N9EQLwxasJfsB&#10;01XieO/DePB8IJUCRlc7bUyaYLPfGmRHQc2yS9/pLn+9zVjWl3y5ICZ/h8jT9ycIhIOtUutF2d6c&#10;4iC0GWMqz1iq8izdaEEY9sNo1fLsyh6qJ1IWYWxseogUtIDfOOupqUvuvx4EKs7MO0vuLKfzeXwF&#10;aTJfvIqe43Vmf50RVhJUyQNnY7gN48s5ONRNSzdNkwIWYsfUOukbKY+sTvypcZNfp0cWX8b1PO36&#10;8SvYfAcAAP//AwBQSwMEFAAGAAgAAAAhAFkl5nzgAAAACwEAAA8AAABkcnMvZG93bnJldi54bWxM&#10;j01PwzAMhu9I/IfISNxYuo+uVWk6DQTSxGViIHHNGtNWJE7VZGv37/FOcHstP3r9uNxMzoozDqHz&#10;pGA+S0Ag1d501Cj4/Hh9yEGEqMlo6wkVXDDAprq9KXVh/EjveD7ERnAJhUIraGPsCylD3aLTYeZ7&#10;JN59+8HpyOPQSDPokcudlYskWUunO+ILre7xucX653ByCuLuYt+60e5d9rL9GpdP6Y6wV+r+bto+&#10;gog4xT8YrvqsDhU7Hf2JTBBWQbbOlowqWKXXwESezjkcFaSrRQ6yKuX/H6pfAAAA//8DAFBLAQIt&#10;ABQABgAIAAAAIQC2gziS/gAAAOEBAAATAAAAAAAAAAAAAAAAAAAAAABbQ29udGVudF9UeXBlc10u&#10;eG1sUEsBAi0AFAAGAAgAAAAhADj9If/WAAAAlAEAAAsAAAAAAAAAAAAAAAAALwEAAF9yZWxzLy5y&#10;ZWxzUEsBAi0AFAAGAAgAAAAhAPciqYglAgAAUgQAAA4AAAAAAAAAAAAAAAAALgIAAGRycy9lMm9E&#10;b2MueG1sUEsBAi0AFAAGAAgAAAAhAFkl5nzgAAAACwEAAA8AAAAAAAAAAAAAAAAAfwQAAGRycy9k&#10;b3ducmV2LnhtbFBLBQYAAAAABAAEAPMAAACMBQAAAAA=&#10;">
            <v:textbox>
              <w:txbxContent>
                <w:p w:rsidR="00CC35A8" w:rsidRPr="009929F4" w:rsidRDefault="007D6C78" w:rsidP="00EA2B59">
                  <w:pPr>
                    <w:ind w:right="-141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929F4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  <w:r w:rsidR="00DF2FFA" w:rsidRPr="009929F4">
                    <w:rPr>
                      <w:rFonts w:ascii="Century Gothic" w:hAnsi="Century Gothic"/>
                      <w:sz w:val="20"/>
                      <w:szCs w:val="20"/>
                    </w:rPr>
                    <w:t>3</w:t>
                  </w:r>
                  <w:r w:rsidRPr="009929F4">
                    <w:rPr>
                      <w:rFonts w:ascii="Century Gothic" w:hAnsi="Century Gothic"/>
                      <w:sz w:val="20"/>
                      <w:szCs w:val="20"/>
                    </w:rPr>
                    <w:t>1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29" o:spid="_x0000_s1056" type="#_x0000_t80" style="position:absolute;margin-left:271.9pt;margin-top:230.15pt;width:100.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DJYAIAAPcEAAAOAAAAZHJzL2Uyb0RvYy54bWysVG1v0zAQ/o7Ef7D8neWlbbZGS6epYwhp&#10;wKTBD3BtpzHYPmO7Tcev5+J0JWN8QIh8iO5yjx/f3XOXy6uD0WQvfVBgG1qc5ZRIy0Eou23ol8+3&#10;by4oCZFZwTRY2dBHGejV6vWry97VsoQOtJCeIIkNde8a2sXo6iwLvJOGhTNw0mKwBW9YRNdvM+FZ&#10;j+xGZ2WeV1kPXjgPXIaAX2/GIF0l/raVPH5q2yAj0Q3F3GJ6+/TeDO9sdcnqrWeuU/yYBvuHLAxT&#10;Fi89Ud2wyMjOqxdURnEPAdp4xsFk0LaKy1QDVlPkv1Xz0DEnUy3YnOBObQr/j5Z/3N97ogRqt6TE&#10;MoMaXe8ipKtJWS6HDvUu1Ah8cPd+qDG4O+DfArGw7pjdymvvoe8kE5hXMeCzZwcGJ+BRsuk/gEB+&#10;hvypWYfWm4EQ20AOSZPHkybyEAnHj0V5Xs0WKB3HWJUvqzyJlrH66bTzIb6TYMhgNFRAb1NGa6Y1&#10;7GK6ie3vQkz6iGORTHwtKGmNRrn3TJNFOZvPj+MwwZR/gZlNMUVVVecveeZTDEJGDFZxzAytpzpS&#10;i0Ercau0To7fbtbaE0yzobfpSV1GJaYwbUnf0OWiXKSSn8XClCJPz58ojIq4jVqZhl6cQKwetH1r&#10;RdqVyJQebUxZ26PYg77jnMTD5pDmaZZ0GsTfgHhE+T2M24d/CzQ68D8o6XHzGhq+75iXlOj3Fkdo&#10;Wcznw6omZ744L9Hx08hmGmGWI1VDIyWjuY7jeu+cV9sObypSOywMY92q+DSfY1bH/HG70Hq2vlM/&#10;oX79r1Y/AQAA//8DAFBLAwQUAAYACAAAACEAzkChmOEAAAALAQAADwAAAGRycy9kb3ducmV2Lnht&#10;bEyPzU7DMBCE70i8g7VI3KhD4gYIcSpUCW5IbQlC3JzY+RHxOordJLw9ywmOszOa+TbfrXZgs5l8&#10;71DC7SYCZrB2usdWQvn2fHMPzAeFWg0OjYRv42FXXF7kKtNuwaOZT6FlVII+UxK6EMaMc193xiq/&#10;caNB8ho3WRVITi3Xk1qo3A48jqKUW9UjLXRqNPvO1F+ns5VwaMrDMscP+/fm47UUcR9Xn9WLlNdX&#10;69MjsGDW8BeGX3xCh4KYKndG7dkgYSsSQg8SRBolwChxJwRdKrK2aQK8yPn/H4ofAAAA//8DAFBL&#10;AQItABQABgAIAAAAIQC2gziS/gAAAOEBAAATAAAAAAAAAAAAAAAAAAAAAABbQ29udGVudF9UeXBl&#10;c10ueG1sUEsBAi0AFAAGAAgAAAAhADj9If/WAAAAlAEAAAsAAAAAAAAAAAAAAAAALwEAAF9yZWxz&#10;Ly5yZWxzUEsBAi0AFAAGAAgAAAAhAL3nAMlgAgAA9wQAAA4AAAAAAAAAAAAAAAAALgIAAGRycy9l&#10;Mm9Eb2MueG1sUEsBAi0AFAAGAAgAAAAhAM5AoZjhAAAACwEAAA8AAAAAAAAAAAAAAAAAugQAAGRy&#10;cy9kb3ducmV2LnhtbFBLBQYAAAAABAAEAPMAAADIBQAAAAA=&#10;">
            <v:textbox>
              <w:txbxContent>
                <w:p w:rsidR="00803126" w:rsidRPr="00EA2B59" w:rsidRDefault="00803126" w:rsidP="00803126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Skeniranje ulaznog računa</w:t>
                  </w:r>
                </w:p>
                <w:p w:rsidR="00803126" w:rsidRDefault="00803126"/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27" o:spid="_x0000_s1057" type="#_x0000_t13" style="position:absolute;margin-left:212.65pt;margin-top:219.65pt;width:52.5pt;height:5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cx9SAIAAKgEAAAOAAAAZHJzL2Uyb0RvYy54bWysVNtu2zAMfR+wfxD0vjhxc2mNOkWRrsOA&#10;bivQ7QMYSY616TZJidN9fSnZzZztbZgfBFKkDi+H9PXNUStyED5Ia2o6m0wpEYZZLs2upt++3r+7&#10;pCREMByUNaKmzyLQm/XbN9edq0RpW6u48ARBTKg6V9M2RlcVRWCt0BAm1gmDxsZ6DRFVvyu4hw7R&#10;tSrK6XRZdNZz5y0TIeDtXW+k64zfNILFL00TRCSqpphbzKfP5zadxfoaqp0H10o2pAH/kIUGaTDo&#10;CeoOIpC9l39Bacm8DbaJE2Z1YZtGMpFrwGpm0z+qeWrBiVwLNie4U5vC/4Nlnw+PnkiO3CFTBjRy&#10;dLuPNocmZblKHepcqNDxyT36VGNwD5b9CMTYTQtmJ269t10rgGNes+RfnD1ISsCnZNt9shzxAfFz&#10;s46N1wkQ20COmZPnEyfiGAnDy+VyuVogcwxNq9n8YrXIEaB6fex8iB+E1SQJNfVy18acUQ4Bh4cQ&#10;MzF8qA749xkljVbI8wEUWUzxG+Zg5FOOfcrkNMQdEAuoXiPnnlgl+b1UKit+t90oTxC+pvf5Gx6H&#10;sZsypKvp1aJc5FTPbGEMkTI8xT9z0zLi+iipa3p5coIqkfHe8DzcEaTqZUxZmYGdREhPbDxuj3kA&#10;LjJ3ia2t5c/Il7f9uuB6o9Ba/4uSDlelpuHnHrygRH00yPnVbD5Pu5WV+WJVouLHlu3YAoYhVE0j&#10;Jb24if0+7l3mLs1QaqKxaQ4bGV8Hqs9qyB/XAaWzfRvr2ev3D2b9AgAA//8DAFBLAwQUAAYACAAA&#10;ACEAuOPerN4AAAALAQAADwAAAGRycy9kb3ducmV2LnhtbEyPTU/DMAyG70j8h8hI3FiylU6jazoh&#10;EBI39sGBY9p4bUXjlCZbC78ecxq3x/Kr14/zzeQ6ccYhtJ40zGcKBFLlbUu1hvfDy90KRIiGrOk8&#10;oYZvDLAprq9yk1k/0g7P+1gLLqGQGQ1NjH0mZagadCbMfI/Eu6MfnIk8DrW0gxm53HVyodRSOtMS&#10;X2hMj08NVp/7k9NQds/Lj23/9SqtHLf4o+Rh2r1pfXszPa5BRJziJQx/+qwOBTuV/kQ2iE7D/SJN&#10;OMqQPDBwIk0UQ8mQzlcgi1z+/6H4BQAA//8DAFBLAQItABQABgAIAAAAIQC2gziS/gAAAOEBAAAT&#10;AAAAAAAAAAAAAAAAAAAAAABbQ29udGVudF9UeXBlc10ueG1sUEsBAi0AFAAGAAgAAAAhADj9If/W&#10;AAAAlAEAAAsAAAAAAAAAAAAAAAAALwEAAF9yZWxzLy5yZWxzUEsBAi0AFAAGAAgAAAAhALkxzH1I&#10;AgAAqAQAAA4AAAAAAAAAAAAAAAAALgIAAGRycy9lMm9Eb2MueG1sUEsBAi0AFAAGAAgAAAAhALjj&#10;3qzeAAAACwEAAA8AAAAAAAAAAAAAAAAAogQAAGRycy9kb3ducmV2LnhtbFBLBQYAAAAABAAEAPMA&#10;AACtBQAAAAA=&#10;">
            <v:textbox>
              <w:txbxContent>
                <w:p w:rsidR="0012082D" w:rsidRPr="00EA2B59" w:rsidRDefault="0012082D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25" o:spid="_x0000_s1058" type="#_x0000_t120" style="position:absolute;margin-left:-16.35pt;margin-top:230.15pt;width:40.5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fuKQIAAFIEAAAOAAAAZHJzL2Uyb0RvYy54bWysVNuO0zAQfUfiHyy/07RpS3ejpqtVlyKk&#10;BVZa+ADXcRoLx2PGbpPy9YydtpSLeEDkwZrx2Mcz58xkede3hh0Ueg225JPRmDNlJVTa7kr++dPm&#10;1Q1nPghbCQNWlfyoPL9bvXyx7FyhcmjAVAoZgVhfdK7kTQiuyDIvG9UKPwKnLAVrwFYEcnGXVSg6&#10;Qm9Nlo/Hr7MOsHIIUnlPuw9DkK8Sfl0rGT7WtVeBmZJTbiGtmNZtXLPVUhQ7FK7R8pSG+IcsWqEt&#10;PXqBehBBsD3q36BaLRE81GEkoc2grrVUqQaqZjL+pZrnRjiVaiFyvLvQ5P8frPxweEKmK9JuwZkV&#10;LWl0vw+QnmZ5Po8Mdc4XdPDZPWGs0btHkF88s7BuhN2pe0ToGiUqymsSz2c/XYiOp6ts272HivAF&#10;4Sey+hrbCEg0sD5pcrxoovrAJG3OJ7PpnJSTFJrn05tFyigTxfmyQx/eKmhZNEpeG+goLQxrsJbk&#10;B0xPicOjDzE1UZwvpFLA6GqjjUkO7rZrg+wgqFk26UvVUMXXx4xlXclv58TN3yHG6fsTBMLeVqn1&#10;Im1vTnYQ2gw2ZWnsicdI3SBB6Ld9kmqan1XZQnUkZhGGxqZBJKMB/MZZR01dcv91L1BxZt5ZUud2&#10;MpvFKUjObL7IycHryPY6IqwkqJIHzgZzHYbJ2TvUu4ZemiQGLMSOqXXiN6o9ZHXKnxo30X4asjgZ&#10;13469eNXsPoOAAD//wMAUEsDBBQABgAIAAAAIQADLuwK4AAAAAoBAAAPAAAAZHJzL2Rvd25yZXYu&#10;eG1sTI/BSsNAEIbvgu+wjOCt3ZikbYiZlCoKxYtYBa/b7JgEd2dDdtukb+960tMwzMc/319tZ2vE&#10;mUbfO0a4WyYgiBune24RPt6fFwUIHxRrZRwTwoU8bOvrq0qV2k38RudDaEUMYV8qhC6EoZTSNx1Z&#10;5ZduII63LzdaFeI6tlKPaorh1sg0SdbSqp7jh04N9NhR8304WYSwv5iXfjKvdvO0+5yyh9WeaUC8&#10;vZl39yACzeEPhl/9qA51dDq6E2svDMIiSzcRRcjXSQYiEnkR5xFhlacFyLqS/yvUPwAAAP//AwBQ&#10;SwECLQAUAAYACAAAACEAtoM4kv4AAADhAQAAEwAAAAAAAAAAAAAAAAAAAAAAW0NvbnRlbnRfVHlw&#10;ZXNdLnhtbFBLAQItABQABgAIAAAAIQA4/SH/1gAAAJQBAAALAAAAAAAAAAAAAAAAAC8BAABfcmVs&#10;cy8ucmVsc1BLAQItABQABgAIAAAAIQAtR3fuKQIAAFIEAAAOAAAAAAAAAAAAAAAAAC4CAABkcnMv&#10;ZTJvRG9jLnhtbFBLAQItABQABgAIAAAAIQADLuwK4AAAAAoBAAAPAAAAAAAAAAAAAAAAAIMEAABk&#10;cnMvZG93bnJldi54bWxQSwUGAAAAAAQABADzAAAAkAUAAAAA&#10;">
            <v:textbox>
              <w:txbxContent>
                <w:p w:rsidR="0012082D" w:rsidRPr="009929F4" w:rsidRDefault="00DF2FFA" w:rsidP="00EA2B59">
                  <w:pPr>
                    <w:ind w:right="-156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929F4">
                    <w:rPr>
                      <w:rFonts w:ascii="Century Gothic" w:hAnsi="Century Gothic"/>
                      <w:sz w:val="20"/>
                      <w:szCs w:val="20"/>
                    </w:rPr>
                    <w:t>130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21" o:spid="_x0000_s1059" type="#_x0000_t120" style="position:absolute;margin-left:-16.55pt;margin-top:179.9pt;width:40.7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QHKwIAAFIEAAAOAAAAZHJzL2Uyb0RvYy54bWysVMGO0zAQvSPxD5bvNE22Kduo6WrVpQhp&#10;gZUWPsB1nMTC8Zix27R8PROnLV3ghMjB8ng8b2beG2d5d+gM2yv0GmzJ08mUM2UlVNo2Jf/6ZfPm&#10;ljMfhK2EAatKflSe361ev1r2rlAZtGAqhYxArC96V/I2BFckiZet6oSfgFOWnDVgJwKZ2CQVip7Q&#10;O5Nk0+k86QErhyCV93T6MDr5KuLXtZLhc117FZgpOdUW4opx3Q5rslqKokHhWi1PZYh/qKIT2lLS&#10;C9SDCILtUP8B1WmJ4KEOEwldAnWtpYo9UDfp9LdunlvhVOyFyPHuQpP/f7Dy0/4Jma5IuzlnVnSk&#10;0f0uQEzNsiwdGOqdL+jis3vCoUfvHkF+88zCuhW2UfeI0LdKVFRXvJ+8CBgMT6Fs23+EivAF4Uey&#10;DjV2AyDRwA5Rk+NFE3UITNJhns5vF6ScJFeeZ7M8apaI4hzs0If3Cjo2bEpeG+ipLAxrsJbkB4yp&#10;xP7RB2qFAs8BsRUwutpoY6KBzXZtkO0FDcsmfkP3FOKvrxnL+pIv8iyPyC98/hpiGr+/QSDsbBVH&#10;b6Dt3WkfhDbjnlIaS5nP1I0ShMP2EKW6uTmrsoXqSMwijINND5E2LeAPznoa6pL77zuBijPzwZI6&#10;i3Q2G15BNGb524wMvPZsrz3CSoIqeeBs3K7D+HJ2DnXTUqY0MmBhmJhaR36HkseqTvXT4EYOT49s&#10;eBnXdrz161ew+gkAAP//AwBQSwMEFAAGAAgAAAAhAOuDRmTgAAAACgEAAA8AAABkcnMvZG93bnJl&#10;di54bWxMj8FOwzAMhu9IvENkJG5bOrKNUppOA4E0cUEMJK5ZY9qKxKmabO3eHnOCk2X50+/vLzeT&#10;d+KEQ+wCaVjMMxBIdbAdNRo+3p9nOYiYDFnjAqGGM0bYVJcXpSlsGOkNT/vUCA6hWBgNbUp9IWWs&#10;W/QmzkOPxLevMHiTeB0aaQczcrh38ibL1tKbjvhDa3p8bLH+3h+9hrQ7u5dudK/+9mn7OaqH1Y6w&#10;1/r6atreg0g4pT8YfvVZHSp2OoQj2SichplSC0Y1qNUdd2BimSsQB57LdQ6yKuX/CtUPAAAA//8D&#10;AFBLAQItABQABgAIAAAAIQC2gziS/gAAAOEBAAATAAAAAAAAAAAAAAAAAAAAAABbQ29udGVudF9U&#10;eXBlc10ueG1sUEsBAi0AFAAGAAgAAAAhADj9If/WAAAAlAEAAAsAAAAAAAAAAAAAAAAALwEAAF9y&#10;ZWxzLy5yZWxzUEsBAi0AFAAGAAgAAAAhAEJVRAcrAgAAUgQAAA4AAAAAAAAAAAAAAAAALgIAAGRy&#10;cy9lMm9Eb2MueG1sUEsBAi0AFAAGAAgAAAAhAOuDRmTgAAAACgEAAA8AAAAAAAAAAAAAAAAAhQQA&#10;AGRycy9kb3ducmV2LnhtbFBLBQYAAAAABAAEAPMAAACSBQAAAAA=&#10;">
            <v:textbox>
              <w:txbxContent>
                <w:p w:rsidR="00A82778" w:rsidRPr="009929F4" w:rsidRDefault="007D6C78" w:rsidP="00EA2B59">
                  <w:pPr>
                    <w:ind w:right="-156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929F4">
                    <w:rPr>
                      <w:rFonts w:ascii="Century Gothic" w:hAnsi="Century Gothic"/>
                      <w:sz w:val="20"/>
                      <w:szCs w:val="20"/>
                    </w:rPr>
                    <w:t>12</w:t>
                  </w:r>
                  <w:r w:rsidR="00A82778" w:rsidRPr="009929F4">
                    <w:rPr>
                      <w:rFonts w:ascii="Century Gothic" w:hAnsi="Century Gothic"/>
                      <w:sz w:val="20"/>
                      <w:szCs w:val="20"/>
                    </w:rPr>
                    <w:t>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20" o:spid="_x0000_s1060" type="#_x0000_t80" style="position:absolute;margin-left:32pt;margin-top:188.9pt;width:170.35pt;height:3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+pYAIAAPkEAAAOAAAAZHJzL2Uyb0RvYy54bWysVF9v0zAQf0fiO1h+Z2nStNuipdPUUYQ0&#10;YNLgA7ix0xhsn7HdpuXTc3a6kjIeECIP1p3v/Lvf/cvN7V4rshPOSzA1zS8mlAjTAJdmU9Mvn1dv&#10;rijxgRnOFBhR04Pw9Hbx+tVNbytRQAeKC0cQxPiqtzXtQrBVlvmmE5r5C7DCoLEFp1lA1W0y7liP&#10;6FplxWQyz3pw3DpohPd4ez8Y6SLht61owqe29SIQVVPkFtLp0rmOZ7a4YdXGMdvJ5kiD/QMLzaTB&#10;oCeoexYY2Tr5AkrLxoGHNlw0oDNoW9mIlANmk09+y+apY1akXLA43p7K5P8fbPNx9+iI5Ni7GSWG&#10;aezR3TZACk2KIlWot75Cxyf76GKO3j5A880TA8uOmY24cw76TjCOvPJY0ezsQVQ8PiXr/gNwxGeI&#10;n4q1b52OgFgGsk89OZx6IvaBNHhZ5PNpWSK3Bm3l9CqfJUoZq55fW+fDOwGaRKGmHHqTGC2ZUrAN&#10;KRLbPfiQ+sOPSTL+Naek1QrbvWOK5AWGKY7zMHIq/sZpeuY0n88vXwKVYx90GXwwjyM3lJ4zSUUG&#10;JflKKpUUt1kvlSNItKar9KU6Yy/GbsqQvqbXs2KWkj6z+THEJH1/gtAy4D4qqWt6dXJiVezuW8PT&#10;tgQm1SAjZWWO7Y4djlvnq7Bf79NETcsYIV6tgR9wABwM+4f/CxQ6cD8o6XH3auq/b5kTlKj3Bofo&#10;Oi/LuKxJKWeXOIXEjS3rsYWZBqFqGigZxGUYFnxrndx0GClP5TAQB7uV4XlCB1ZH/rhfKJ0t8FhP&#10;Xr/+WIufAAAA//8DAFBLAwQUAAYACAAAACEAHUvhTuAAAAAKAQAADwAAAGRycy9kb3ducmV2Lnht&#10;bEyPTUvEMBCG74L/IYzgzU2tod2tTRdZ0JuwrhXZW9pMP7BJSpNt6793POlthnl553ny/WoGNuPk&#10;e2cl3G8iYGhrp3vbSijfn++2wHxQVqvBWZTwjR72xfVVrjLtFvuG8ym0jEqsz5SELoQx49zXHRrl&#10;N25ES7fGTUYFWqeW60ktVG4GHkdRwo3qLX3o1IiHDuuv08VIODblcZnj3eGj+XwtRdzH1bl6kfL2&#10;Zn16BBZwDX9h+MUndCiIqXIXqz0bJCSCVIKEhzQlBQqISKTAKhpEsgVe5Py/QvEDAAD//wMAUEsB&#10;Ai0AFAAGAAgAAAAhALaDOJL+AAAA4QEAABMAAAAAAAAAAAAAAAAAAAAAAFtDb250ZW50X1R5cGVz&#10;XS54bWxQSwECLQAUAAYACAAAACEAOP0h/9YAAACUAQAACwAAAAAAAAAAAAAAAAAvAQAAX3JlbHMv&#10;LnJlbHNQSwECLQAUAAYACAAAACEAxa5PqWACAAD5BAAADgAAAAAAAAAAAAAAAAAuAgAAZHJzL2Uy&#10;b0RvYy54bWxQSwECLQAUAAYACAAAACEAHUvhTuAAAAAKAQAADwAAAAAAAAAAAAAAAAC6BAAAZHJz&#10;L2Rvd25yZXYueG1sUEsFBgAAAAAEAAQA8wAAAMcFAAAAAA==&#10;">
            <v:textbox>
              <w:txbxContent>
                <w:p w:rsidR="00A82778" w:rsidRPr="00EA2B59" w:rsidRDefault="007D6C7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Kontiranje računa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16" o:spid="_x0000_s1061" type="#_x0000_t80" style="position:absolute;margin-left:30.4pt;margin-top:137.15pt;width:170.3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RXvYQIAAPcEAAAOAAAAZHJzL2Uyb0RvYy54bWysVNtu2zAMfR+wfxD0vvhSx02NOkWRLsOA&#10;bivQ7QMUSY616TZJidN9fSk5Td11D8MwPwikSR1eDqnLq4OSaM+dF0a3uJjlGHFNDRN62+JvX9fv&#10;Fhj5QDQj0mje4gfu8dXy7ZvLwTa8NL2RjDsEINo3g21xH4JtsszTniviZ8ZyDcbOOEUCqG6bMUcG&#10;QFcyK/O8zgbjmHWGcu/h781oxMuE33Wchi9d53lAssWQW0inS+cmntnykjRbR2wv6DEN8g9ZKCI0&#10;BD1B3ZBA0M6JV1BKUGe86cKMGpWZrhOUpxqgmiL/rZr7nlieaoHmeHtqk/9/sPTz/s4hwYC7CiNN&#10;FHB0vQsmhUZlUccODdY34Hhv71ys0dtbQ394pM2qJ3rLr50zQ88Jg7yK6J+9uBAVD1fRZvhkGOAT&#10;wE/NOnRORUBoAzokTh5OnPBDQBR+QgpnVTXHiIKtzi/qPJGWkebptnU+fOBGoSi0mJlBp4xWREqz&#10;CykS2d/6kPhhxyIJ+15g1CkJdO+JRIvFeVkdx2HiU/6Fz9nUp6jr+vw1DjT3ORa4jD5QxTEzkJ7q&#10;SC02UrC1kDIpbrtZSYcgzRav05e6DExM3aRGQ4sv5uU8lfzC5qcQefr+BKFEgG2UQrV4cXIiTeT2&#10;vWZpVwIRcpQhZamPZEd+xzkJh80hzdPZPEaI5G8MewD6nRm3D14LEHrjfmE0wOa12P/cEccxkh81&#10;jNBFUVVxVZNSzc9LUNzUsplaiKYA1eKA0SiuwrjeO+vEtodIRWqHNnGsOxGe5nPM6pg/bBdIL9Z3&#10;qiev5/dq+QgAAP//AwBQSwMEFAAGAAgAAAAhAHlLoBvhAAAACgEAAA8AAABkcnMvZG93bnJldi54&#10;bWxMj81OwzAQhO9IvIO1SNyo3SS0JWRToUpwQyolqOLmxJsfEdtR7Cbh7TEnOI5mNPNNtl90zyYa&#10;XWcNwnolgJGprOpMg1C8P9/tgDkvjZK9NYTwTQ72+fVVJlNlZ/NG08k3LJQYl0qE1vsh5dxVLWnp&#10;VnYgE7zajlr6IMeGq1HOoVz3PBJiw7XsTFho5UCHlqqv00UjHOviOE/Rw+GjPr8WSdRF5Wf5gnh7&#10;szw9AvO0+L8w/OIHdMgDU2kvRjnWI2xEIPcI0TaJgYVAItb3wEqEeCti4HnG/1/IfwAAAP//AwBQ&#10;SwECLQAUAAYACAAAACEAtoM4kv4AAADhAQAAEwAAAAAAAAAAAAAAAAAAAAAAW0NvbnRlbnRfVHlw&#10;ZXNdLnhtbFBLAQItABQABgAIAAAAIQA4/SH/1gAAAJQBAAALAAAAAAAAAAAAAAAAAC8BAABfcmVs&#10;cy8ucmVsc1BLAQItABQABgAIAAAAIQA0URXvYQIAAPcEAAAOAAAAAAAAAAAAAAAAAC4CAABkcnMv&#10;ZTJvRG9jLnhtbFBLAQItABQABgAIAAAAIQB5S6Ab4QAAAAoBAAAPAAAAAAAAAAAAAAAAALsEAABk&#10;cnMvZG93bnJldi54bWxQSwUGAAAAAAQABADzAAAAyQUAAAAA&#10;">
            <v:textbox>
              <w:txbxContent>
                <w:p w:rsidR="007D6C78" w:rsidRPr="00EA2B59" w:rsidRDefault="007D6C78" w:rsidP="007D6C7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Dodjeljivanje broja U-RA i knjiženje računa</w:t>
                  </w:r>
                </w:p>
                <w:p w:rsidR="00831569" w:rsidRPr="00A82778" w:rsidRDefault="00831569">
                  <w:pPr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15" o:spid="_x0000_s1062" type="#_x0000_t120" style="position:absolute;margin-left:-16.65pt;margin-top:64.4pt;width:39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x7FJgIAAFIEAAAOAAAAZHJzL2Uyb0RvYy54bWysVNuO0zAQfUfiHyy/0zTddtmNmq5WXYqQ&#10;Flhp4QNcx0ksHI8Zu03L1zN20lIu4gGRB2vG4zmeOWec5d2hM2yv0GuwJc8nU86UlVBp25T886fN&#10;qxvOfBC2EgasKvlReX63evli2btCzaAFUylkBGJ90buStyG4Isu8bFUn/AScshSsATsRyMUmq1D0&#10;hN6ZbDadXmc9YOUQpPKedh+GIF8l/LpWMnysa68CMyWn2kJaMa3buGarpSgaFK7VcixD/EMVndCW&#10;Lj1DPYgg2A71b1Cdlgge6jCR0GVQ11qq1AN1k09/6ea5FU6lXogc7840+f8HKz/sn5DpirS74syK&#10;jjS63wVIV7NZvogM9c4XdPDZPWHs0btHkF88s7BuhW3UPSL0rRIV1ZXH89lPCdHxlMq2/XuoCF8Q&#10;fiLrUGMXAYkGdkiaHM+aqENgkjYX0/nNbMGZpNBoxxtEcUp26MNbBR2LRslrAz2VhWEN1pL8gOkq&#10;sX/0YUg8JaRWwOhqo41JDjbbtUG2FzQsm/Slbqjjy2PGsr7ktwuq6u8Q0/T9CQJhZyuqRhSRtjej&#10;HYQ2g03tGTvyGKkbJAiH7SFJdXV9UmUL1ZGYRRgGmx4iGS3gN856GuqS+687gYoz886SOrf5fB5f&#10;QXLmi9czcvAysr2MCCsJquSBs8Fch+Hl7BzqpqWb8sSAhTgxtU78RrWHqsb6aXCTXuMjiy/j0k+n&#10;fvwKVt8BAAD//wMAUEsDBBQABgAIAAAAIQAFTq4e3gAAAAoBAAAPAAAAZHJzL2Rvd25yZXYueG1s&#10;TI/BTsMwEETvSPyDtUjcWocYShTiVAWBVHGpKEhc3XhJIux1FLtN+vcsJziu5mn2TbWevRMnHGMf&#10;SMPNMgOB1ATbU6vh4/1lUYCIyZA1LhBqOGOEdX15UZnShone8LRPreASiqXR0KU0lFLGpkNv4jIM&#10;SJx9hdGbxOfYSjuaicu9k3mWraQ3PfGHzgz41GHzvT96DWl7dq/95Hb+/nnzOanHuy3hoPX11bx5&#10;AJFwTn8w/OqzOtTsdAhHslE4DQulFKMc5AVvYOJ2lYM4aMizQoGsK/l/Qv0DAAD//wMAUEsBAi0A&#10;FAAGAAgAAAAhALaDOJL+AAAA4QEAABMAAAAAAAAAAAAAAAAAAAAAAFtDb250ZW50X1R5cGVzXS54&#10;bWxQSwECLQAUAAYACAAAACEAOP0h/9YAAACUAQAACwAAAAAAAAAAAAAAAAAvAQAAX3JlbHMvLnJl&#10;bHNQSwECLQAUAAYACAAAACEAb+MexSYCAABSBAAADgAAAAAAAAAAAAAAAAAuAgAAZHJzL2Uyb0Rv&#10;Yy54bWxQSwECLQAUAAYACAAAACEABU6uHt4AAAAKAQAADwAAAAAAAAAAAAAAAACABAAAZHJzL2Rv&#10;d25yZXYueG1sUEsFBgAAAAAEAAQA8wAAAIsFAAAAAA==&#10;">
            <v:textbox>
              <w:txbxContent>
                <w:p w:rsidR="00831569" w:rsidRPr="009929F4" w:rsidRDefault="007D6C78" w:rsidP="00EA2B59">
                  <w:pPr>
                    <w:ind w:right="-171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929F4">
                    <w:rPr>
                      <w:rFonts w:ascii="Century Gothic" w:hAnsi="Century Gothic"/>
                      <w:sz w:val="20"/>
                      <w:szCs w:val="20"/>
                    </w:rPr>
                    <w:t>100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19" o:spid="_x0000_s1063" type="#_x0000_t120" style="position:absolute;margin-left:-16.85pt;margin-top:128.9pt;width:39.9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8cGLAIAAFIEAAAOAAAAZHJzL2Uyb0RvYy54bWysVNuO0zAQfUfiHyy/06S3XRo1Xa26FCEt&#10;sNLCB7iO01g4HjN2m5SvZ+y0pQs8IfJgzXjs45lzZrK861vDDgq9Blvy8SjnTFkJlba7kn/9snnz&#10;ljMfhK2EAatKflSe361ev1p2rlATaMBUChmBWF90ruRNCK7IMi8b1Qo/AqcsBWvAVgRycZdVKDpC&#10;b002yfObrAOsHIJU3tPuwxDkq4Rf10qGz3XtVWCm5JRbSCumdRvXbLUUxQ6Fa7Q8pSH+IYtWaEuP&#10;XqAeRBBsj/oPqFZLBA91GEloM6hrLVWqgaoZ579V89wIp1ItRI53F5r8/4OVnw5PyHRF2k04s6Il&#10;je73AdLTbDJeRIY65ws6+OyeMNbo3SPIb55ZWDfC7tQ9InSNEhXlNY7nsxcXouPpKtt2H6EifEH4&#10;iay+xjYCEg2sT5ocL5qoPjBJm/P8dnoz50xSaD6dzvKkWSaK82WHPrxX0LJolLw20FFaGNZgLckP&#10;mJ4Sh0cfYmqiOF9IpYDR1UYbkxzcbdcG2UFQs2zSl6qhiq+PGcu6ki/mk3lCfhHz1xB5+v4GgbC3&#10;VWq9SNu7kx2ENoNNWRp74jFSN0gQ+m2fpJrenlXZQnUkZhGGxqZBJKMB/MFZR01dcv99L1BxZj5Y&#10;Umcxns3iFCRnNr+dkIPXke11RFhJUCUPnA3mOgyTs3eodw29NE4MWIgdU+vEb1R7yOqUPzVuov00&#10;ZHEyrv106tevYPUTAAD//wMAUEsDBBQABgAIAAAAIQAj1qiH4AAAAAoBAAAPAAAAZHJzL2Rvd25y&#10;ZXYueG1sTI9BS8NAEIXvgv9hGcFbu2nSNiVmUqooFC/FKnjdZsckuDsbstsm/feuJz0O8/He98rt&#10;ZI240OA7xwiLeQKCuHa64wbh4/1ltgHhg2KtjGNCuJKHbXV7U6pCu5Hf6HIMjYgh7AuF0IbQF1L6&#10;uiWr/Nz1xPH35QarQjyHRupBjTHcGpkmyVpa1XFsaFVPTy3V38ezRQj7q3ntRnOw+fPuc8weV3um&#10;HvH+bto9gAg0hT8YfvWjOlTR6eTOrL0wCLMsyyOKkK7yuCESy3UK4oSQLRcbkFUp/0+ofgAAAP//&#10;AwBQSwECLQAUAAYACAAAACEAtoM4kv4AAADhAQAAEwAAAAAAAAAAAAAAAAAAAAAAW0NvbnRlbnRf&#10;VHlwZXNdLnhtbFBLAQItABQABgAIAAAAIQA4/SH/1gAAAJQBAAALAAAAAAAAAAAAAAAAAC8BAABf&#10;cmVscy8ucmVsc1BLAQItABQABgAIAAAAIQAUc8cGLAIAAFIEAAAOAAAAAAAAAAAAAAAAAC4CAABk&#10;cnMvZTJvRG9jLnhtbFBLAQItABQABgAIAAAAIQAj1qiH4AAAAAoBAAAPAAAAAAAAAAAAAAAAAIYE&#10;AABkcnMvZG93bnJldi54bWxQSwUGAAAAAAQABADzAAAAkwUAAAAA&#10;">
            <v:textbox>
              <w:txbxContent>
                <w:p w:rsidR="00A82778" w:rsidRPr="009929F4" w:rsidRDefault="007D6C78" w:rsidP="00EA2B59">
                  <w:pPr>
                    <w:ind w:right="-156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9929F4">
                    <w:rPr>
                      <w:rFonts w:ascii="Century Gothic" w:hAnsi="Century Gothic"/>
                      <w:sz w:val="20"/>
                      <w:szCs w:val="20"/>
                    </w:rPr>
                    <w:t>110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17" o:spid="_x0000_s1064" type="#_x0000_t13" style="position:absolute;margin-left:212.65pt;margin-top:58.4pt;width:48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zXpSwIAAKgEAAAOAAAAZHJzL2Uyb0RvYy54bWysVNuO0zAQfUfiHyy/01xou23UdLXqUoS0&#10;wEoLH+DaTmPwDdttWr6esZOWFN4QeYg8mfGZM3Nmsro/KYmO3HlhdI2LSY4R19Qwofc1/vpl+2aB&#10;kQ9EMyKN5jU+c4/v169frTpb8dK0RjLuEIBoX3W2xm0ItsoyT1uuiJ8YyzU4G+MUCWC6fcYc6QBd&#10;yazM83nWGcesM5R7D18feydeJ/ym4TR8bhrPA5I1Bm4hvV167+I7W69ItXfEtoIONMg/sFBEaEh6&#10;hXokgaCDE39BKUGd8aYJE2pUZppGUJ5qgGqK/I9qXlpieaoFmuPttU3+/8HST8dnhwQD7QqMNFGg&#10;0cMhmJQalcVd7FBnfQWBL/bZxRq9fTL0u0fabFqi9/zBOdO1nDDgVcT47OZCNDxcRbvuo2GATwA/&#10;NevUOBUBoQ3olDQ5XzXhp4AofJzny3kOylFwzRezBZxjBlJdLlvnw3tuFIqHGjuxb0NilFKQ45MP&#10;SRg2VEfYN6i0URJ0PhKJZjk8wxyMYspxTBmDhrwDIjC4ZE49MVKwrZAyGW6/20iHAL7G2/QMl/04&#10;TGrU1Xg5K2eJ6o3PjyEiw2v+mzAlAqyPFKrG0JkhiFRRjHeapeEORMj+DJSlHtSJgvTChtPulAbg&#10;7SKSjGrtDDuDXs706wLrDYfWuJ8YdbAqNfY/DsRxjOQHDZovi+k07lYyprO7Egw39uzGHqIpQNU4&#10;YNQfN6Hfx4NN2sUZik3UJs5hI8JloHpWA39YhzQFw+rGfRvbKer3D2b9CwAA//8DAFBLAwQUAAYA&#10;CAAAACEA/eIkEd8AAAALAQAADwAAAGRycy9kb3ducmV2LnhtbEyPO0/DQBCEeyT+w2mR6MjaJrEi&#10;43OEQEh05EFBefYttsU9jO8SG359NhWUO/NpdqbczNaIE42h905CukhAkGu87l0r4f3wcrcGEaJy&#10;WhnvSMIPBdhU11elKrSf3I5O+9gKDnGhUBK6GIcCMTQdWRUWfiDH3qcfrYp8ji3qUU0cbg1mSZKj&#10;Vb3jD50a6Kmj5mt/tBJq85x/bIfvV9Q4bek3wcO8e5Py9mZ+fAARaY5/MFzqc3WouFPtj04HYSQs&#10;s9U9o2ykOW9gYpWlrNQSsmy5BqxK/L+hOgMAAP//AwBQSwECLQAUAAYACAAAACEAtoM4kv4AAADh&#10;AQAAEwAAAAAAAAAAAAAAAAAAAAAAW0NvbnRlbnRfVHlwZXNdLnhtbFBLAQItABQABgAIAAAAIQA4&#10;/SH/1gAAAJQBAAALAAAAAAAAAAAAAAAAAC8BAABfcmVscy8ucmVsc1BLAQItABQABgAIAAAAIQCI&#10;7zXpSwIAAKgEAAAOAAAAAAAAAAAAAAAAAC4CAABkcnMvZTJvRG9jLnhtbFBLAQItABQABgAIAAAA&#10;IQD94iQR3wAAAAsBAAAPAAAAAAAAAAAAAAAAAKUEAABkcnMvZG93bnJldi54bWxQSwUGAAAAAAQA&#10;BADzAAAAsQUAAAAA&#10;">
            <v:textbox>
              <w:txbxContent>
                <w:p w:rsidR="00831569" w:rsidRPr="00EA2B59" w:rsidRDefault="0083156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Ne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11" o:spid="_x0000_s1065" type="#_x0000_t13" style="position:absolute;margin-left:209.45pt;margin-top:-3.85pt;width:51.2pt;height:53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2JKSgIAAKgEAAAOAAAAZHJzL2Uyb0RvYy54bWysVNuO0zAQfUfiHyy/06Sh7W6jpqtVlyKk&#10;BVZa+ADHdhqDb9hu0/L1O3bSbgpviDxEnsz4zJk5M1ndHZVEB+68MLrC00mOEdfUMKF3Ff7+bfvu&#10;FiMfiGZEGs0rfOIe363fvll1tuSFaY1k3CEA0b7sbIXbEGyZZZ62XBE/MZZrcDbGKRLAdLuMOdIB&#10;upJZkeeLrDOOWWco9x6+PvROvE74TcNp+No0ngckKwzcQnq79K7jO1uvSLlzxLaCDjTIP7BQRGhI&#10;eoF6IIGgvRN/QSlBnfGmCRNqVGaaRlCeaoBqpvkf1Ty3xPJUCzTH20ub/P+DpV8OTw4JBtpBezRR&#10;oNH9PpiUGhXTaexQZ30Jgc/2ycUavX009KdH2mxaonf83jnTtZww4JXis6sL0fBwFdXdZ8MAnwB+&#10;ataxcSoCQhvQMWlyumjCjwFR+LiY58UMqFFwLW4Wxc08MspIeb5snQ8fuVEoHirsxK4NiVFKQQ6P&#10;PiRh2FAdYT+mGDVKgs4HItE8h2eYg1FMMY4pYtCQd0AEBufMqSdGCrYVUibD7eqNdAjgK7xNz3DZ&#10;j8OkRl2Fl/Ninqhe+fwYIjK85L8KUyLA+kihKnx7CSJlFOODZmm4AxGyPwNlqaF3Z0F6YcOxPqYB&#10;eL+MJKOzNuwEejnTrwusNxxa435j1MGqVNj/2hPHMZKfNGi+nM6iQiEZs/lNAYYbe+qxh2gKUBUO&#10;GPXHTej3cW+TdnGGYhO1iXPYiBDlfmU1GLAOaQqG1Y37NrZT1OsPZv0CAAD//wMAUEsDBBQABgAI&#10;AAAAIQCskXZ03wAAAAkBAAAPAAAAZHJzL2Rvd25yZXYueG1sTI/LTsMwEEX3SPyDNUjs2kkKtGnI&#10;pEIgJHb0wYKlEw9JhB8hdpvA1+OuYDm6R/eeKTaT0eLEg++cJUjnCQi2tVOdbQjeDs+zDIQP0iqp&#10;nWWCb/awKS8vCpkrN9odn/ahEbHE+lwStCH0OaKvWzbSz13PNmYfbjAyxHNoUA1yjOVG4yJJlmhk&#10;Z+NCK3t+bLn+3B8NQaWflu/b/usFFY5b/knwMO1eia6vpod7EIGn8AfDWT+qQxmdKne0ygtNcJtm&#10;64gSzFYrEBG4W6Q3ICqCdZYBlgX+/6D8BQAA//8DAFBLAQItABQABgAIAAAAIQC2gziS/gAAAOEB&#10;AAATAAAAAAAAAAAAAAAAAAAAAABbQ29udGVudF9UeXBlc10ueG1sUEsBAi0AFAAGAAgAAAAhADj9&#10;If/WAAAAlAEAAAsAAAAAAAAAAAAAAAAALwEAAF9yZWxzLy5yZWxzUEsBAi0AFAAGAAgAAAAhAO8n&#10;YkpKAgAAqAQAAA4AAAAAAAAAAAAAAAAALgIAAGRycy9lMm9Eb2MueG1sUEsBAi0AFAAGAAgAAAAh&#10;AKyRdnTfAAAACQEAAA8AAAAAAAAAAAAAAAAApAQAAGRycy9kb3ducmV2LnhtbFBLBQYAAAAABAAE&#10;APMAAACwBQAAAAA=&#10;">
            <v:textbox>
              <w:txbxContent>
                <w:p w:rsidR="006B6818" w:rsidRPr="00EA2B59" w:rsidRDefault="006B681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Da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14" o:spid="_x0000_s1066" type="#_x0000_t80" style="position:absolute;margin-left:33.4pt;margin-top:64.4pt;width:168.95pt;height:6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fuXgIAAPYEAAAOAAAAZHJzL2Uyb0RvYy54bWysVFFv0zAQfkfiP1h+Z2m6NtuipdPUMYQ0&#10;YNLgBzi20xhsn7HdpuPX7+KkJQUeECIP0V3u8+e7++5yfbM3muykDwpsRfOzGSXSchDKbir65fP9&#10;m0tKQmRWMA1WVvRZBnqzev3qunOlnEMLWkhPkMSGsnMVbWN0ZZYF3krDwhk4aTHYgDcsous3mfCs&#10;Q3ajs/lsVmQdeOE8cBkCfr0bgnSV+JtG8vipaYKMRFcUc4vp7dO77t/Z6pqVG89cq/iYBvuHLAxT&#10;Fi89Ut2xyMjWq9+ojOIeAjTxjIPJoGkUl6kGrCaf/VLNU8ucTLVgc4I7tin8P1r+cffoiRIVvaLE&#10;MoMS3W4jpJvJPF/0DepcKBH35B59X2JwD8C/BWJh3TK7kbfeQ9dKJjCtvMdnJwd6J+BRUncfQCA/&#10;Q/7Uq33jTU+IXSD7JMnzURK5j4TjR0xhWRRLSjjGLi+K81nSLGPl4bTzIb6TYEhvVFRAZ1NGa6Y1&#10;bGO6ie0eQkzyiLFIJr7mlDRGo9o7pkmRj8WihBPM/C8w51NMXhTFxThVE57FFIOQAYNVjJmhdagj&#10;tRi0EvdK6+T4Tb3WnmCaFb1PT+oyKjGFaUs6VHE5X6aST2JhSjFLz58ojIq4jFoZbPURxMpe27dW&#10;pFWJTOnBxpS1HcXu9R3mJO7rfRqnRdKpF78G8YzyexiWD38WaLTgf1DS4eJVNHzfMi8p0e8tjtBV&#10;vsCzJCZnsbyYo+OnkXoaYZYjVUUjJYO5jsN2b51XmxZvylM7LPRj3ah4mM8hqzF/XC60TrZ36ifU&#10;z9/V6gUAAP//AwBQSwMEFAAGAAgAAAAhAAnQlcnfAAAACgEAAA8AAABkcnMvZG93bnJldi54bWxM&#10;j09LxDAQxe+C3yGM4M1NDaWutekiC3oT1rUi3tJ2+gebSWmybf32zp7c28y8x5vfy3arHcSMk+8d&#10;abjfRCCQKlf31GooPl7utiB8MFSbwRFq+EUPu/z6KjNp7RZ6x/kYWsEh5FOjoQthTKX0VYfW+I0b&#10;kVhr3GRN4HVqZT2ZhcPtIFUUJdKanvhDZ0bcd1j9HE9Ww6EpDsusHvefzddbEateld/lq9a3N+vz&#10;E4iAa/g3wxmf0SFnptKdqPZi0JAkTB74rrY8sCGO4gcQpQZ1lmSeycsK+R8AAAD//wMAUEsBAi0A&#10;FAAGAAgAAAAhALaDOJL+AAAA4QEAABMAAAAAAAAAAAAAAAAAAAAAAFtDb250ZW50X1R5cGVzXS54&#10;bWxQSwECLQAUAAYACAAAACEAOP0h/9YAAACUAQAACwAAAAAAAAAAAAAAAAAvAQAAX3JlbHMvLnJl&#10;bHNQSwECLQAUAAYACAAAACEAJilX7l4CAAD2BAAADgAAAAAAAAAAAAAAAAAuAgAAZHJzL2Uyb0Rv&#10;Yy54bWxQSwECLQAUAAYACAAAACEACdCVyd8AAAAKAQAADwAAAAAAAAAAAAAAAAC4BAAAZHJzL2Rv&#10;d25yZXYueG1sUEsFBgAAAAAEAAQA8wAAAMQFAAAAAA==&#10;">
            <v:textbox>
              <w:txbxContent>
                <w:p w:rsidR="00831569" w:rsidRPr="00EA2B59" w:rsidRDefault="0083156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Kontrola ispravnosti primjene dokumentacije i matematička provjera računa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189" o:spid="_x0000_s1067" type="#_x0000_t80" style="position:absolute;margin-left:33.4pt;margin-top:8.15pt;width:168.95pt;height:50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2eUYQIAAPYEAAAOAAAAZHJzL2Uyb0RvYy54bWysVNtu2zAMfR+wfxD0vjpObTc16hRFug4D&#10;dinQ7QMUSY61SaImKXG6rx8tu5m77WEY5geDNI+OSB7SV9dHo8lB+qDANjQ/W1AiLQeh7K6hnz/d&#10;vVpREiKzgmmwsqGPMtDr9csXV72r5RI60EJ6giQ21L1raBejq7Ms8E4aFs7ASYvBFrxhEV2/y4Rn&#10;PbIbnS0XiyrrwQvngcsQ8OvtGKTrxN+2ksePbRtkJLqhmFtMb5/e2+Gdra9YvfPMdYpPabB/yMIw&#10;ZfHSE9Uti4zsvfqNyijuIUAbzziYDNpWcZlqwGryxS/VPHTMyVQLNie4U5vC/6PlHw73nijRUBTK&#10;MoMS3ewjpJtJvrocGtS7UCPuwd37ocTg3gH/GoiFTcfsTt54D30nmcC08gGfPTswOAGPkm3/HgTy&#10;M+RPvTq23gyE2AVyTJI8niSRx0g4flzmRVlVJSUcY9X5Kr8o0xWsfjrtfIhvJBgyGA0V0NuU0YZp&#10;DfuYbmKHdyEmecRUJBNfckpao1HtA9NkVSzKxIwSzjDLv8CczzF5VVUX01TNeIo5BiEjJmP1lBla&#10;T3WkFoNW4k5pnRy/2260J5hmQ+/SM7UgzGHakr6hl+WyTCU/i4U5xSI9f6IwKuIyamVwGk4gVg/a&#10;vrYirUpkSo82pqztJPag7zgn8bg9pnEq0igM4m9BPKL8Hsblw58FGh3475T0uHgNDd/2zEtK9FuL&#10;I3SZF8WwqckpyoslOn4e2c4jzHKkamikZDQ3cdzuvfNq1+FNeWqHhWGsWxWf5nPMasoflwutZ9s7&#10;9xPq5+9q/QMAAP//AwBQSwMEFAAGAAgAAAAhAF+Rgq/eAAAACQEAAA8AAABkcnMvZG93bnJldi54&#10;bWxMj01PhDAQhu8m/odmTLy5ZZGgImVjNtGbybpijLdCh49Ip4R2Af+948k9zvtM3nkm3612EDNO&#10;vnekYLuJQCDVzvTUKijfn2/uQfigyejBESr4QQ+74vIi15lxC73hfAyt4BLymVbQhTBmUvq6Q6v9&#10;xo1IzBo3WR14nFppJr1wuR1kHEWptLonvtDpEfcd1t/Hk1VwaMrDMscP+4/m87VM4j6uvqoXpa6v&#10;1qdHEAHX8L8Mf/qsDgU7Ve5ExotBQZqyeeA8vQXBPImSOxAVB1smssjl+QfFLwAAAP//AwBQSwEC&#10;LQAUAAYACAAAACEAtoM4kv4AAADhAQAAEwAAAAAAAAAAAAAAAAAAAAAAW0NvbnRlbnRfVHlwZXNd&#10;LnhtbFBLAQItABQABgAIAAAAIQA4/SH/1gAAAJQBAAALAAAAAAAAAAAAAAAAAC8BAABfcmVscy8u&#10;cmVsc1BLAQItABQABgAIAAAAIQBsQ2eUYQIAAPYEAAAOAAAAAAAAAAAAAAAAAC4CAABkcnMvZTJv&#10;RG9jLnhtbFBLAQItABQABgAIAAAAIQBfkYKv3gAAAAkBAAAPAAAAAAAAAAAAAAAAALsEAABkcnMv&#10;ZG93bnJldi54bWxQSwUGAAAAAAQABADzAAAAxgUAAAAA&#10;">
            <v:textbox>
              <w:txbxContent>
                <w:p w:rsidR="002F7379" w:rsidRPr="00EA2B59" w:rsidRDefault="00EA2B59" w:rsidP="002F737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Je li</w:t>
                  </w:r>
                  <w:r w:rsidR="0011113E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račun plaćen po ponudi/ predračunu?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37" o:spid="_x0000_s1068" type="#_x0000_t120" style="position:absolute;margin-left:-16.65pt;margin-top:8.15pt;width:39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3oLAIAAFEEAAAOAAAAZHJzL2Uyb0RvYy54bWysVNuO0zAQfUfiHyy/0/SSsDRqulp1KUJa&#10;lpUWPsB1nMbC8Zix27R8PWOnLV3gCZEHa8ZjH8+cM5PF7aEzbK/Qa7AVn4zGnCkrodZ2W/GvX9Zv&#10;3nHmg7C1MGBVxY/K89vl61eL3pVqCi2YWiEjEOvL3lW8DcGVWeZlqzrhR+CUpWAD2IlALm6zGkVP&#10;6J3JpuPx26wHrB2CVN7T7v0Q5MuE3zRKhs9N41VgpuKUW0grpnUT12y5EOUWhWu1PKUh/iGLTmhL&#10;j16g7kUQbIf6D6hOSwQPTRhJ6DJoGi1VqoGqmYx/q+a5FU6lWogc7y40+f8HKx/3T8h0XfEbzqzo&#10;SKK7XYD0MpvObiJBvfMlnXt2TxhL9O4B5DfPLKxaYbfqDhH6Voma0prE89mLC9HxdJVt+k9QE74g&#10;/MTVocEuAhIL7JAkOV4kUYfAJG3m82I2JuEkhYpJPiuSZJkoz5cd+vBBQceiUfHGQE9pYViBtaQ+&#10;YHpK7B98iKmJ8nwhlQJG12ttTHJwu1kZZHtBvbJOX6qGKr4+ZizrKz4vpkVCfhHz1xDj9P0NAmFn&#10;69R5kbb3JzsIbQabsjT2xGOkbpAgHDaHpFQ+PauygfpIzCIMfU1zSEYL+IOznnq64v77TqDizHy0&#10;pM58kudxCJKTFzdTcvA6srmOCCsJquKBs8FchWFwdg71tqWXJokBC7FjGp34jWoPWZ3yp75NtJ9m&#10;LA7GtZ9O/foTLH8CAAD//wMAUEsDBBQABgAIAAAAIQCEi/1L3QAAAAgBAAAPAAAAZHJzL2Rvd25y&#10;ZXYueG1sTI/BTsMwDIbvSLxDZCRuWwoZ6yhNp4FAmrggBtKuWWPaisSpmmzt3h5zgpNl/Z9+fy7X&#10;k3fihEPsAmm4mWcgkOpgO2o0fH68zFYgYjJkjQuEGs4YYV1dXpSmsGGkdzztUiO4hGJhNLQp9YWU&#10;sW7RmzgPPRJnX2HwJvE6NNIOZuRy7+Rtli2lNx3xhdb0+NRi/b07eg1pe3av3ejefP682Y/q8W5L&#10;2Gt9fTVtHkAknNIfDL/6rA4VOx3CkWwUTsNMKcUoB0ueDCwWOYiDhvtcgaxK+f+B6gcAAP//AwBQ&#10;SwECLQAUAAYACAAAACEAtoM4kv4AAADhAQAAEwAAAAAAAAAAAAAAAAAAAAAAW0NvbnRlbnRfVHlw&#10;ZXNdLnhtbFBLAQItABQABgAIAAAAIQA4/SH/1gAAAJQBAAALAAAAAAAAAAAAAAAAAC8BAABfcmVs&#10;cy8ucmVsc1BLAQItABQABgAIAAAAIQAta73oLAIAAFEEAAAOAAAAAAAAAAAAAAAAAC4CAABkcnMv&#10;ZTJvRG9jLnhtbFBLAQItABQABgAIAAAAIQCEi/1L3QAAAAgBAAAPAAAAAAAAAAAAAAAAAIYEAABk&#10;cnMvZG93bnJldi54bWxQSwUGAAAAAAQABADzAAAAkAUAAAAA&#10;">
            <v:textbox>
              <w:txbxContent>
                <w:p w:rsidR="007D6C78" w:rsidRPr="009929F4" w:rsidRDefault="007D6C78" w:rsidP="00EA2B59">
                  <w:pPr>
                    <w:ind w:right="-44"/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91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shape id="AutoShape 212" o:spid="_x0000_s1069" type="#_x0000_t120" style="position:absolute;margin-left:391.9pt;margin-top:-.1pt;width:42pt;height:4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uA4JwIAAFEEAAAOAAAAZHJzL2Uyb0RvYy54bWysVNuO0zAQfUfiHyy/06RpCzRqulp1KUJa&#10;lpUWPsB1nMTC8Zix23T5esZOt1su4gGRB8vjsc+cOTOT1dWxN+yg0GuwFZ9Ocs6UlVBr21b8y+ft&#10;q7ec+SBsLQxYVfFH5fnV+uWL1eBKVUAHplbICMT6cnAV70JwZZZ52ale+Ak4ZcnZAPYikIltVqMY&#10;CL03WZHnr7MBsHYIUnlPpzejk68TftMoGT41jVeBmYoTt5BWTOsurtl6JcoWheu0PNEQ/8CiF9pS&#10;0DPUjQiC7VH/BtVrieChCRMJfQZNo6VKOVA20/yXbB464VTKhcTx7iyT/3+w8u5wj0zXFV9wZkVP&#10;JbreB0iRWTEtokCD8yXde3D3GFP07hbkV88sbDphW3WNCEOnRE20pvF+9tODaHh6ynbDR6gJXxB+&#10;0urYYB8BSQV2TCV5PJdEHQOTdLiYzeY5FU6SazEvlsUiRRDl02OHPrxX0LO4qXhjYCBaGDZgLVUf&#10;MIUSh1sfIjVRPj1IqYDR9VYbkwxsdxuD7CCoV7bpO8Xyl9eMZUPFlwti8neIPH1/gkDY2zp1XpTt&#10;3WkfhDbjnlgae9IxSjeWIBx3x1Sp+SyCRl13UD+SsghjX9Mc0qYD/M7ZQD1dcf9tL1BxZj5Yqs5y&#10;Op/HIUjGfPGmIAMvPbtLj7CSoCoeOBu3mzAOzt6hbjuKNE0KWIgd0+ik7zOrE3/q2yT7acbiYFza&#10;6dbzn2D9AwAA//8DAFBLAwQUAAYACAAAACEAGpNKuN0AAAAIAQAADwAAAGRycy9kb3ducmV2Lnht&#10;bEyPwWrDMBBE74X8g9hAb4mcmMTGtRyS0kLopTQt9KpYW9tUWhlLiZ2/7/bU3maYZeZtuZucFVcc&#10;QudJwWqZgECqvemoUfDx/rzIQYSoyWjrCRXcMMCumt2VujB+pDe8nmIjuIRCoRW0MfaFlKFu0emw&#10;9D0SZ19+cDqyHRppBj1yubNynSRb6XRHvNDqHh9brL9PF6cgHm/2pRvtq8ue9p9jetgcCXul7ufT&#10;/gFExCn+HcMvPqNDxUxnfyEThFWQ5SmjRwWLNQjO823G/sxik4KsSvn/geoHAAD//wMAUEsBAi0A&#10;FAAGAAgAAAAhALaDOJL+AAAA4QEAABMAAAAAAAAAAAAAAAAAAAAAAFtDb250ZW50X1R5cGVzXS54&#10;bWxQSwECLQAUAAYACAAAACEAOP0h/9YAAACUAQAACwAAAAAAAAAAAAAAAAAvAQAAX3JlbHMvLnJl&#10;bHNQSwECLQAUAAYACAAAACEAGdLgOCcCAABRBAAADgAAAAAAAAAAAAAAAAAuAgAAZHJzL2Uyb0Rv&#10;Yy54bWxQSwECLQAUAAYACAAAACEAGpNKuN0AAAAIAQAADwAAAAAAAAAAAAAAAACBBAAAZHJzL2Rv&#10;d25yZXYueG1sUEsFBgAAAAAEAAQA8wAAAIsFAAAAAA==&#10;">
            <v:textbox>
              <w:txbxContent>
                <w:p w:rsidR="00E2799B" w:rsidRPr="009929F4" w:rsidRDefault="007D6C78">
                  <w:pPr>
                    <w:rPr>
                      <w:rFonts w:ascii="Century Gothic" w:hAnsi="Century Gothic"/>
                    </w:rPr>
                  </w:pPr>
                  <w:r w:rsidRPr="009929F4">
                    <w:rPr>
                      <w:rFonts w:ascii="Century Gothic" w:hAnsi="Century Gothic"/>
                    </w:rPr>
                    <w:t>92</w:t>
                  </w:r>
                </w:p>
              </w:txbxContent>
            </v:textbox>
          </v:shape>
        </w:pict>
      </w:r>
      <w:r>
        <w:rPr>
          <w:rFonts w:ascii="Cambria" w:hAnsi="Cambria"/>
          <w:noProof/>
        </w:rPr>
        <w:pict>
          <v:rect id="Rectangle 218" o:spid="_x0000_s1070" style="position:absolute;margin-left:265.9pt;margin-top:64.4pt;width:117.7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vlKQIAAFEEAAAOAAAAZHJzL2Uyb0RvYy54bWysVNtu2zAMfR+wfxD0vtgOnDYx4hRFugwD&#10;urVYtw+QZdkWJksapcTOvn6UnKbZBXsY5gdBFKmjw0PS65uxV+QgwEmjS5rNUkqE5qaWui3pl8+7&#10;N0tKnGe6ZspoUdKjcPRm8/rVerCFmJvOqFoAQRDtisGWtPPeFknieCd65mbGCo3OxkDPPJrQJjWw&#10;AdF7lczT9CoZDNQWDBfO4end5KSbiN80gvuHpnHCE1VS5ObjCnGtwpps1qxogdlO8hMN9g8seiY1&#10;PnqGumOekT3I36B6ycE40/gZN31imkZyEXPAbLL0l2yeOmZFzAXFcfYsk/t/sPzj4RGIrEuaU6JZ&#10;jyX6hKIx3SpB5tkyCDRYV2Dck32EkKKz94Z/dUSbbYdx4hbADJ1gNdLKQnzy04VgOLxKquGDqRGf&#10;7b2JWo0N9AEQVSBjLMnxXBIxesLxMMtXi3y+oISj7ypN0+tFfIIVz7ctOP9OmJ6ETUkB2Ud0drh3&#10;PrBhxXNIZG+UrHdSqWhAW20VkAPD9tjF74TuLsOUJkNJVwvk8XcI5IffnyB66bHPlexLujwHsSLI&#10;9lbXsQs9k2raI2WlTzoG6aYS+LEap0rl4YWga2XqIyoLZuprnEPcdAa+UzJgT5fUfdszEJSo9xqr&#10;s8ryPAxBNPLF9RwNuPRUlx6mOUKV1FMybbd+Gpy9Bdl2+FIW5dDmFivayCj2C6sTf+zbWIPTjIXB&#10;uLRj1MufYPMDAAD//wMAUEsDBBQABgAIAAAAIQAYQYYJ4AAAAAsBAAAPAAAAZHJzL2Rvd25yZXYu&#10;eG1sTI/BTsMwEETvSPyDtUjcqNNYtCXEqRCoSBzb9MLNiZckEK+j2GkDX89yKrdZzWjmbb6dXS9O&#10;OIbOk4blIgGBVHvbUaPhWO7uNiBCNGRN7wk1fGOAbXF9lZvM+jPt8XSIjeASCpnR0MY4ZFKGukVn&#10;wsIPSOx9+NGZyOfYSDuaM5e7XqZJspLOdMQLrRnwucX66zA5DVWXHs3PvnxN3MNOxbe5/JzeX7S+&#10;vZmfHkFEnOMlDH/4jA4FM1V+IhtEr+FeLRk9spFuWHBivVorEJWGNFUKZJHL/z8UvwAAAP//AwBQ&#10;SwECLQAUAAYACAAAACEAtoM4kv4AAADhAQAAEwAAAAAAAAAAAAAAAAAAAAAAW0NvbnRlbnRfVHlw&#10;ZXNdLnhtbFBLAQItABQABgAIAAAAIQA4/SH/1gAAAJQBAAALAAAAAAAAAAAAAAAAAC8BAABfcmVs&#10;cy8ucmVsc1BLAQItABQABgAIAAAAIQCoEWvlKQIAAFEEAAAOAAAAAAAAAAAAAAAAAC4CAABkcnMv&#10;ZTJvRG9jLnhtbFBLAQItABQABgAIAAAAIQAYQYYJ4AAAAAsBAAAPAAAAAAAAAAAAAAAAAIMEAABk&#10;cnMvZG93bnJldi54bWxQSwUGAAAAAAQABADzAAAAkAUAAAAA&#10;">
            <v:textbox>
              <w:txbxContent>
                <w:p w:rsidR="00831569" w:rsidRPr="00EA2B59" w:rsidRDefault="00831569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Vraćanje dokumenta</w:t>
                  </w:r>
                  <w:r w:rsidR="007D6C78"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 na korak 90</w:t>
                  </w:r>
                </w:p>
              </w:txbxContent>
            </v:textbox>
          </v:rect>
        </w:pict>
      </w:r>
      <w:r>
        <w:rPr>
          <w:rFonts w:ascii="Cambria" w:hAnsi="Cambria"/>
          <w:noProof/>
        </w:rPr>
        <w:pict>
          <v:rect id="Rectangle 210" o:spid="_x0000_s1071" style="position:absolute;margin-left:265.15pt;margin-top:-3.85pt;width:118.5pt;height:5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K4SLQIAAFEEAAAOAAAAZHJzL2Uyb0RvYy54bWysVNtuEzEQfUfiHyy/k700S5tVNlWVEoRU&#10;oKLwAV6vd9fCN8ZONuXrGTtpmgJPiH2wPJ7x8ZkzM7u83mtFdgK8tKahxSynRBhuO2mGhn77unlz&#10;RYkPzHRMWSMa+ig8vV69frWcXC1KO1rVCSAIYnw9uYaOIbg6yzwfhWZ+Zp0w6OwtaBbQhCHrgE2I&#10;rlVW5vnbbLLQObBceI+ntwcnXSX8vhc8fO57LwJRDUVuIa2Q1jau2WrJ6gGYGyU/0mD/wEIzafDR&#10;E9QtC4xsQf4BpSUH620fZtzqzPa95CLlgNkU+W/ZPIzMiZQLiuPdSSb//2D5p909ENk19IISwzSW&#10;6AuKxsygBCmLJNDkfI1xD+4eYore3Vn+3RNj1yPGiRsAO42CdUiriIJmLy5Ew+NV0k4fbYf4bBts&#10;0mrfg46AqALZp5I8nkoi9oFwPCyqfL6osHIcfZflxSJPlDJWP9124MN7YTWJm4YCsk/obHfnQ2TD&#10;6qeQxN4q2W2kUsmAoV0rIDuG7bFJX0oAkzwPU4ZMDV1UZZWQX/j8OUSevr9BaBmwz5XUDb06BbE6&#10;yvbOdKkLA5PqsEfKyhx1jNLFbvZ12Lf7VKl5FV+IR63tHlFZsIe+xjnEzWjhJyUT9nRD/Y8tA0GJ&#10;+mCwOotiPo9DkIx5dVmiAeee9tzDDEeohgZKDtt1OAzO1oEcRnypSHIYe4MV7WUS+5nVkT/2barB&#10;ccbiYJzbKer5T7D6BQAA//8DAFBLAwQUAAYACAAAACEAI5oPRd4AAAAKAQAADwAAAGRycy9kb3du&#10;cmV2LnhtbEyPwU7DMAyG70i8Q2QkblvCKlooTScEGhLHrbtwcxvTFpqkatKt8PSYExxtf/r9/cV2&#10;sYM40RR67zTcrBUIco03vWs1HKvd6g5EiOgMDt6Rhi8KsC0vLwrMjT+7PZ0OsRUc4kKOGroYx1zK&#10;0HRkMaz9SI5v736yGHmcWmkmPHO4HeRGqVRa7B1/6HCkp46az8NsNdT95ojf++pF2ftdEl+X6mN+&#10;e9b6+mp5fAARaYl/MPzqszqU7FT72ZkgBg23iUoY1bDKMhAMZGnGi5pJlSYgy0L+r1D+AAAA//8D&#10;AFBLAQItABQABgAIAAAAIQC2gziS/gAAAOEBAAATAAAAAAAAAAAAAAAAAAAAAABbQ29udGVudF9U&#10;eXBlc10ueG1sUEsBAi0AFAAGAAgAAAAhADj9If/WAAAAlAEAAAsAAAAAAAAAAAAAAAAALwEAAF9y&#10;ZWxzLy5yZWxzUEsBAi0AFAAGAAgAAAAhAPW0rhItAgAAUQQAAA4AAAAAAAAAAAAAAAAALgIAAGRy&#10;cy9lMm9Eb2MueG1sUEsBAi0AFAAGAAgAAAAhACOaD0XeAAAACgEAAA8AAAAAAAAAAAAAAAAAhwQA&#10;AGRycy9kb3ducmV2LnhtbFBLBQYAAAAABAAEAPMAAACSBQAAAAA=&#10;">
            <v:textbox>
              <w:txbxContent>
                <w:p w:rsidR="006B6818" w:rsidRPr="00EA2B59" w:rsidRDefault="006B6818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EA2B59">
                    <w:rPr>
                      <w:rFonts w:asciiTheme="minorHAnsi" w:hAnsiTheme="minorHAnsi" w:cstheme="minorHAnsi"/>
                      <w:sz w:val="18"/>
                      <w:szCs w:val="18"/>
                    </w:rPr>
                    <w:t>Stavljane i popunjavanje pečata PLAĆENO PO PREDRAČUNU</w:t>
                  </w:r>
                </w:p>
              </w:txbxContent>
            </v:textbox>
          </v:rect>
        </w:pict>
      </w:r>
      <w:r w:rsidR="002F7379" w:rsidRPr="00C63FC1">
        <w:rPr>
          <w:b/>
        </w:rPr>
        <w:br w:type="page"/>
      </w:r>
    </w:p>
    <w:p w:rsidR="00EA2B59" w:rsidRPr="00C63FC1" w:rsidRDefault="00EA2B59" w:rsidP="00EA2B59">
      <w:pPr>
        <w:tabs>
          <w:tab w:val="left" w:pos="2970"/>
          <w:tab w:val="center" w:pos="4536"/>
        </w:tabs>
        <w:rPr>
          <w:rFonts w:ascii="Calibri" w:hAnsi="Calibri" w:cs="Calibri"/>
          <w:b/>
          <w:sz w:val="22"/>
          <w:szCs w:val="22"/>
        </w:rPr>
      </w:pPr>
      <w:r w:rsidRPr="00C63FC1">
        <w:rPr>
          <w:rFonts w:ascii="Calibri" w:hAnsi="Calibri" w:cs="Calibri"/>
          <w:b/>
          <w:sz w:val="22"/>
          <w:szCs w:val="22"/>
        </w:rPr>
        <w:lastRenderedPageBreak/>
        <w:t>7.2. Razrada aktivnosti</w:t>
      </w:r>
    </w:p>
    <w:p w:rsidR="00EA2B59" w:rsidRPr="00C63FC1" w:rsidRDefault="00EA2B59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54"/>
        <w:gridCol w:w="3888"/>
        <w:gridCol w:w="1816"/>
        <w:gridCol w:w="1482"/>
        <w:gridCol w:w="2242"/>
      </w:tblGrid>
      <w:tr w:rsidR="00C63FC1" w:rsidRPr="00C63FC1" w:rsidTr="00EA2B59">
        <w:trPr>
          <w:trHeight w:val="146"/>
        </w:trPr>
        <w:tc>
          <w:tcPr>
            <w:tcW w:w="595" w:type="pct"/>
            <w:vMerge w:val="restart"/>
            <w:shd w:val="clear" w:color="auto" w:fill="D9D9D9"/>
            <w:vAlign w:val="center"/>
          </w:tcPr>
          <w:p w:rsidR="00D50C29" w:rsidRPr="00C63FC1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/>
                <w:sz w:val="18"/>
                <w:szCs w:val="18"/>
              </w:rPr>
              <w:t>REDOSLIJED AKTIVNOSTI</w:t>
            </w:r>
          </w:p>
        </w:tc>
        <w:tc>
          <w:tcPr>
            <w:tcW w:w="1828" w:type="pct"/>
            <w:vMerge w:val="restart"/>
            <w:shd w:val="clear" w:color="auto" w:fill="D9D9D9"/>
            <w:vAlign w:val="center"/>
          </w:tcPr>
          <w:p w:rsidR="00D50C29" w:rsidRPr="00C63FC1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/>
                <w:sz w:val="18"/>
                <w:szCs w:val="18"/>
              </w:rPr>
              <w:t>OPIS AKTIVNOSTI</w:t>
            </w:r>
          </w:p>
        </w:tc>
        <w:tc>
          <w:tcPr>
            <w:tcW w:w="1520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0C29" w:rsidRPr="00C63FC1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/>
                <w:sz w:val="18"/>
                <w:szCs w:val="18"/>
              </w:rPr>
              <w:t>IZVRŠENJE</w:t>
            </w:r>
          </w:p>
        </w:tc>
        <w:tc>
          <w:tcPr>
            <w:tcW w:w="1057" w:type="pct"/>
            <w:vMerge w:val="restart"/>
            <w:shd w:val="clear" w:color="auto" w:fill="D9D9D9"/>
            <w:vAlign w:val="center"/>
          </w:tcPr>
          <w:p w:rsidR="00D50C29" w:rsidRPr="00C63FC1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/>
                <w:sz w:val="18"/>
                <w:szCs w:val="18"/>
              </w:rPr>
              <w:t>POPRATNI DOKUMENT</w:t>
            </w:r>
          </w:p>
        </w:tc>
      </w:tr>
      <w:tr w:rsidR="00C63FC1" w:rsidRPr="00C63FC1" w:rsidTr="00EA2B59">
        <w:trPr>
          <w:trHeight w:val="146"/>
        </w:trPr>
        <w:tc>
          <w:tcPr>
            <w:tcW w:w="595" w:type="pct"/>
            <w:vMerge/>
            <w:tcBorders>
              <w:bottom w:val="single" w:sz="4" w:space="0" w:color="auto"/>
            </w:tcBorders>
          </w:tcPr>
          <w:p w:rsidR="00D50C29" w:rsidRPr="00C63FC1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28" w:type="pct"/>
            <w:vMerge/>
            <w:tcBorders>
              <w:bottom w:val="single" w:sz="4" w:space="0" w:color="auto"/>
            </w:tcBorders>
          </w:tcPr>
          <w:p w:rsidR="00D50C29" w:rsidRPr="00C63FC1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0C29" w:rsidRPr="00C63FC1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/>
                <w:sz w:val="18"/>
                <w:szCs w:val="18"/>
              </w:rPr>
              <w:t>ODGOVORNOST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50C29" w:rsidRPr="00C63FC1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/>
                <w:sz w:val="18"/>
                <w:szCs w:val="18"/>
              </w:rPr>
              <w:t>ROK</w:t>
            </w:r>
          </w:p>
        </w:tc>
        <w:tc>
          <w:tcPr>
            <w:tcW w:w="1057" w:type="pct"/>
            <w:vMerge/>
            <w:tcBorders>
              <w:bottom w:val="single" w:sz="4" w:space="0" w:color="auto"/>
            </w:tcBorders>
          </w:tcPr>
          <w:p w:rsidR="00D50C29" w:rsidRPr="00C63FC1" w:rsidRDefault="00D50C29" w:rsidP="00BA06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C63FC1" w:rsidRPr="00C63FC1" w:rsidTr="00EA2B59">
        <w:trPr>
          <w:trHeight w:val="146"/>
        </w:trPr>
        <w:tc>
          <w:tcPr>
            <w:tcW w:w="595" w:type="pct"/>
            <w:tcBorders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D50C29" w:rsidRPr="00C63FC1" w:rsidRDefault="00D50C29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10</w:t>
            </w:r>
          </w:p>
        </w:tc>
        <w:tc>
          <w:tcPr>
            <w:tcW w:w="1828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D50C29" w:rsidRPr="00C63FC1" w:rsidRDefault="00D50C29" w:rsidP="00EF1BFD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 xml:space="preserve">Računi se zaprimaju u </w:t>
            </w:r>
            <w:r w:rsidR="00EF1BFD" w:rsidRPr="00C63FC1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pisarnici</w:t>
            </w:r>
            <w:r w:rsidRPr="00C63FC1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.</w:t>
            </w:r>
          </w:p>
        </w:tc>
        <w:tc>
          <w:tcPr>
            <w:tcW w:w="858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D50C29" w:rsidRPr="00C63FC1" w:rsidRDefault="00D50C29" w:rsidP="0029797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Voditelj </w:t>
            </w:r>
            <w:r w:rsidR="0029797D" w:rsidRPr="00C63FC1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EF1BFD" w:rsidRPr="00C63FC1">
              <w:rPr>
                <w:rFonts w:asciiTheme="minorHAnsi" w:hAnsiTheme="minorHAnsi" w:cstheme="minorHAnsi"/>
                <w:sz w:val="18"/>
                <w:szCs w:val="18"/>
              </w:rPr>
              <w:t>isarnice.</w:t>
            </w:r>
          </w:p>
        </w:tc>
        <w:tc>
          <w:tcPr>
            <w:tcW w:w="661" w:type="pct"/>
            <w:tcBorders>
              <w:left w:val="nil"/>
              <w:bottom w:val="dashed" w:sz="4" w:space="0" w:color="7F7F7F"/>
              <w:right w:val="nil"/>
            </w:tcBorders>
            <w:vAlign w:val="center"/>
          </w:tcPr>
          <w:p w:rsidR="00D50C29" w:rsidRPr="00C63FC1" w:rsidRDefault="00D50C29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057" w:type="pct"/>
            <w:tcBorders>
              <w:left w:val="nil"/>
              <w:bottom w:val="dashed" w:sz="4" w:space="0" w:color="7F7F7F"/>
            </w:tcBorders>
            <w:vAlign w:val="center"/>
          </w:tcPr>
          <w:p w:rsidR="00D50C29" w:rsidRPr="00C63FC1" w:rsidRDefault="00924D97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D50C29" w:rsidRPr="00C63FC1">
              <w:rPr>
                <w:rFonts w:asciiTheme="minorHAnsi" w:hAnsiTheme="minorHAnsi" w:cstheme="minorHAnsi"/>
                <w:sz w:val="18"/>
                <w:szCs w:val="18"/>
              </w:rPr>
              <w:t>ačun.</w:t>
            </w:r>
          </w:p>
        </w:tc>
      </w:tr>
      <w:tr w:rsidR="00C63FC1" w:rsidRPr="00C63FC1" w:rsidTr="00EA2B59">
        <w:trPr>
          <w:trHeight w:val="146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51183" w:rsidRPr="00C63FC1" w:rsidRDefault="00551183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20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51183" w:rsidRPr="00C63FC1" w:rsidRDefault="00551183" w:rsidP="00897726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Na račun se stavlja prijemni pečat s naznakom datuma prijama računa i evidentira se u urudžbenom zapisniku.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51183" w:rsidRPr="00C63FC1" w:rsidRDefault="0029797D" w:rsidP="008977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P</w:t>
            </w:r>
            <w:r w:rsidR="00551183" w:rsidRPr="00C63FC1">
              <w:rPr>
                <w:rFonts w:asciiTheme="minorHAnsi" w:hAnsiTheme="minorHAnsi" w:cstheme="minorHAnsi"/>
                <w:sz w:val="18"/>
                <w:szCs w:val="18"/>
              </w:rPr>
              <w:t>isarnice.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51183" w:rsidRPr="00C63FC1" w:rsidRDefault="00551183" w:rsidP="0089772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Istoga dana kada su zaprimljeni.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51183" w:rsidRPr="00C63FC1" w:rsidRDefault="00924D97" w:rsidP="008977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Račun</w:t>
            </w:r>
            <w:r w:rsidR="00551183" w:rsidRPr="00C63FC1">
              <w:rPr>
                <w:rFonts w:asciiTheme="minorHAnsi" w:hAnsiTheme="minorHAnsi" w:cstheme="minorHAnsi"/>
                <w:sz w:val="18"/>
                <w:szCs w:val="18"/>
              </w:rPr>
              <w:t>, urudžbeni zapisnik.</w:t>
            </w:r>
          </w:p>
        </w:tc>
      </w:tr>
      <w:tr w:rsidR="00C63FC1" w:rsidRPr="00C63FC1" w:rsidTr="00EA2B59">
        <w:trPr>
          <w:trHeight w:val="146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51183" w:rsidRPr="00C63FC1" w:rsidRDefault="00551183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51183" w:rsidRPr="00C63FC1" w:rsidRDefault="00551183" w:rsidP="00897726">
            <w:pPr>
              <w:rPr>
                <w:rFonts w:asciiTheme="minorHAnsi" w:hAnsiTheme="minorHAnsi" w:cstheme="minorHAnsi"/>
                <w:sz w:val="18"/>
                <w:szCs w:val="18"/>
                <w:lang w:val="fi-FI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  <w:lang w:val="fi-FI"/>
              </w:rPr>
              <w:t>Upućivanje računa na ovjeru naručitelju/osobi koja je inicirala narudžbu u zavode ili ostale službe.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51183" w:rsidRPr="00C63FC1" w:rsidRDefault="00551183" w:rsidP="008977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Voditelj </w:t>
            </w:r>
            <w:r w:rsidR="0029797D" w:rsidRPr="00C63FC1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="00BF5A0F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isarnice, </w:t>
            </w:r>
            <w:r w:rsidR="00AD0FFD" w:rsidRPr="00C63FC1">
              <w:rPr>
                <w:rFonts w:asciiTheme="minorHAnsi" w:hAnsiTheme="minorHAnsi" w:cstheme="minorHAnsi"/>
                <w:sz w:val="18"/>
                <w:szCs w:val="18"/>
              </w:rPr>
              <w:t>Naručitelj</w:t>
            </w:r>
            <w:r w:rsidR="00772A66" w:rsidRPr="00C63FC1">
              <w:rPr>
                <w:rFonts w:asciiTheme="minorHAnsi" w:hAnsiTheme="minorHAnsi" w:cstheme="minorHAnsi"/>
                <w:sz w:val="18"/>
                <w:szCs w:val="18"/>
              </w:rPr>
              <w:t>, AOJ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51183" w:rsidRPr="00C63FC1" w:rsidRDefault="00551183" w:rsidP="0089772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Istoga dana kada su zaprimljeni.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51183" w:rsidRPr="00C63FC1" w:rsidRDefault="00924D97" w:rsidP="008977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Račun</w:t>
            </w:r>
            <w:r w:rsidR="00551183" w:rsidRPr="00C63F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C63FC1" w:rsidRPr="00C63FC1" w:rsidTr="00EA2B59">
        <w:trPr>
          <w:trHeight w:val="146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551183" w:rsidRPr="00C63FC1" w:rsidRDefault="00551183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9C05B5" w:rsidRPr="00C63FC1" w:rsidRDefault="009C05B5" w:rsidP="008977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Prosljeđivanje </w:t>
            </w:r>
            <w:r w:rsidR="00A2293D" w:rsidRPr="00C63FC1">
              <w:rPr>
                <w:rFonts w:asciiTheme="minorHAnsi" w:hAnsiTheme="minorHAnsi" w:cstheme="minorHAnsi"/>
                <w:sz w:val="18"/>
                <w:szCs w:val="18"/>
              </w:rPr>
              <w:t>računa i zahtjevnice voditelju S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lužbe za financijske i računovodstvene poslove. </w:t>
            </w:r>
          </w:p>
          <w:p w:rsidR="00551183" w:rsidRPr="00C63FC1" w:rsidRDefault="009C05B5" w:rsidP="009C0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Oznaka </w:t>
            </w:r>
            <w:r w:rsidR="00AD0FFD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računa pečatom MT te popunjavanje stavki 1, 2, 3 i 4. Potpisom u polju 6 </w:t>
            </w:r>
            <w:r w:rsidR="00A2293D" w:rsidRPr="00C63FC1">
              <w:rPr>
                <w:rFonts w:asciiTheme="minorHAnsi" w:hAnsiTheme="minorHAnsi" w:cstheme="minorHAnsi"/>
                <w:sz w:val="18"/>
                <w:szCs w:val="18"/>
              </w:rPr>
              <w:t>voditelj Službe za financijske i računovodstvene poslove</w:t>
            </w:r>
            <w:r w:rsidR="00AD0FFD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ovjerava da je račun ispravan, da sadrži sve potrebne podatke i pravovaljane dokumente u prilogu.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51183" w:rsidRPr="00C63FC1" w:rsidRDefault="00BB164A" w:rsidP="008977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S</w:t>
            </w:r>
            <w:r w:rsidR="00AD0FFD" w:rsidRPr="00C63FC1">
              <w:rPr>
                <w:rFonts w:asciiTheme="minorHAnsi" w:hAnsiTheme="minorHAnsi" w:cstheme="minorHAnsi"/>
                <w:sz w:val="18"/>
                <w:szCs w:val="18"/>
              </w:rPr>
              <w:t>lužbe za financijske i računovodstvene poslove</w:t>
            </w:r>
            <w:r w:rsidR="00924D97" w:rsidRPr="00C63F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551183" w:rsidRPr="00C63FC1" w:rsidRDefault="00AD0FFD" w:rsidP="0089772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obavlja i kontrolu računa.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551183" w:rsidRPr="00C63FC1" w:rsidRDefault="00924D97" w:rsidP="0089772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AD0FFD" w:rsidRPr="00C63FC1">
              <w:rPr>
                <w:rFonts w:asciiTheme="minorHAnsi" w:hAnsiTheme="minorHAnsi" w:cstheme="minorHAnsi"/>
                <w:sz w:val="18"/>
                <w:szCs w:val="18"/>
              </w:rPr>
              <w:t>ačun, zahtjev, narudžbenica, primka, zapisnik.</w:t>
            </w:r>
          </w:p>
        </w:tc>
      </w:tr>
      <w:tr w:rsidR="00C63FC1" w:rsidRPr="00C63FC1" w:rsidTr="00EA2B59">
        <w:trPr>
          <w:trHeight w:val="146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0762B3" w:rsidRPr="00C63FC1" w:rsidRDefault="000762B3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50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762B3" w:rsidRPr="00C63FC1" w:rsidRDefault="00AD0FFD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Ovjera računa čime se odobrava njegovo knjiženje i plaćanje. (stavka 7; pečat MT).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762B3" w:rsidRPr="00C63FC1" w:rsidRDefault="00AD0FFD" w:rsidP="00924D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Dekan, </w:t>
            </w:r>
            <w:r w:rsidR="0008415D" w:rsidRPr="00C63FC1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rodekan.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D0FFD" w:rsidRPr="00C63FC1" w:rsidRDefault="00AD0FFD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:rsidR="000762B3" w:rsidRPr="00C63FC1" w:rsidRDefault="00AD0FFD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 ili sljedećeg dana.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9F2CA7" w:rsidRPr="00C63FC1" w:rsidRDefault="00924D97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AD0FFD" w:rsidRPr="00C63FC1">
              <w:rPr>
                <w:rFonts w:asciiTheme="minorHAnsi" w:hAnsiTheme="minorHAnsi" w:cstheme="minorHAnsi"/>
                <w:sz w:val="18"/>
                <w:szCs w:val="18"/>
              </w:rPr>
              <w:t>ačun, zahtjev, narudžbenica, primka, zapisnik.</w:t>
            </w:r>
          </w:p>
          <w:p w:rsidR="00924D97" w:rsidRPr="00C63FC1" w:rsidRDefault="00924D97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3FC1" w:rsidRPr="00C63FC1" w:rsidTr="00EA2B59">
        <w:trPr>
          <w:trHeight w:val="718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0762B3" w:rsidRPr="00C63FC1" w:rsidRDefault="000762B3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D0FFD" w:rsidRPr="00C63FC1" w:rsidRDefault="00546DA5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Omogućava li</w:t>
            </w:r>
            <w:r w:rsidR="009F12CD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specifikacija zahtjevnice i računa izradu narudžbenice</w:t>
            </w:r>
            <w:r w:rsidR="00924D97" w:rsidRPr="00C63F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772A66" w:rsidRPr="00C63FC1" w:rsidRDefault="005F1579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Priložena narudžbenica se zatvara sa računom o</w:t>
            </w:r>
            <w:r w:rsidR="00924D97" w:rsidRPr="00C63FC1">
              <w:rPr>
                <w:rFonts w:asciiTheme="minorHAnsi" w:hAnsiTheme="minorHAnsi" w:cstheme="minorHAnsi"/>
                <w:sz w:val="18"/>
                <w:szCs w:val="18"/>
              </w:rPr>
              <w:t>visno o dostavljenim artiklima.</w:t>
            </w:r>
          </w:p>
          <w:p w:rsidR="000762B3" w:rsidRPr="00C63FC1" w:rsidRDefault="000762B3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762B3" w:rsidRPr="00C63FC1" w:rsidRDefault="009F12CD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Odgov</w:t>
            </w:r>
            <w:r w:rsidR="00772A66" w:rsidRPr="00C63FC1">
              <w:rPr>
                <w:rFonts w:asciiTheme="minorHAnsi" w:hAnsiTheme="minorHAnsi" w:cstheme="minorHAnsi"/>
                <w:sz w:val="18"/>
                <w:szCs w:val="18"/>
              </w:rPr>
              <w:t>orna osoba u službi nabave i sk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772A66" w:rsidRPr="00C63FC1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dištenja; Naručitelj</w:t>
            </w:r>
            <w:r w:rsidR="00772A66" w:rsidRPr="00C63FC1">
              <w:rPr>
                <w:rFonts w:asciiTheme="minorHAnsi" w:hAnsiTheme="minorHAnsi" w:cstheme="minorHAnsi"/>
                <w:sz w:val="18"/>
                <w:szCs w:val="18"/>
              </w:rPr>
              <w:t>, AOJ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0762B3" w:rsidRPr="00C63FC1" w:rsidRDefault="009C05B5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Po primitku od voditelja službe za financijske i računovodstvene poslove.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0762B3" w:rsidRPr="00C63FC1" w:rsidRDefault="00924D97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Račun</w:t>
            </w:r>
            <w:r w:rsidR="000762B3" w:rsidRPr="00C63FC1">
              <w:rPr>
                <w:rFonts w:asciiTheme="minorHAnsi" w:hAnsiTheme="minorHAnsi" w:cstheme="minorHAnsi"/>
                <w:sz w:val="18"/>
                <w:szCs w:val="18"/>
              </w:rPr>
              <w:t>, zahtjev, narudžbenica, primka, zapisnik.</w:t>
            </w:r>
          </w:p>
        </w:tc>
      </w:tr>
      <w:tr w:rsidR="00C63FC1" w:rsidRPr="00C63FC1" w:rsidTr="00EA2B59">
        <w:trPr>
          <w:trHeight w:val="718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35545D" w:rsidRPr="00C63FC1" w:rsidRDefault="00772A66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70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772A66" w:rsidRPr="00C63FC1" w:rsidRDefault="00EA2B59" w:rsidP="00772A6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="00772A66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račun ispostavljen za odgovarajući obavljenu uslugu/opremu/pribor; 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="00772A66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isporučena usluga/oprema/pribor u skladu s ugovorom/narudžbenicom; i 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="00772A66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naručitelj potpisom ovjerio zapisnik o preuzimanju u slučaju da on i postoji.</w:t>
            </w:r>
          </w:p>
          <w:p w:rsidR="00772A66" w:rsidRPr="00C63FC1" w:rsidRDefault="00772A66" w:rsidP="00772A6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5545D" w:rsidRPr="00C63FC1" w:rsidRDefault="00772A66" w:rsidP="00BA069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/>
                <w:sz w:val="18"/>
                <w:szCs w:val="18"/>
              </w:rPr>
              <w:t>U slučaju da navedeno u cijelosti nije zadovoljeno postupak se vraća na korak 10.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772A66" w:rsidRPr="00C63FC1" w:rsidRDefault="00772A66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Odgovorna osoba u službi nabave i skladištenja</w:t>
            </w:r>
            <w:r w:rsidR="00924D97" w:rsidRPr="00C63FC1">
              <w:rPr>
                <w:rFonts w:asciiTheme="minorHAnsi" w:hAnsiTheme="minorHAnsi" w:cstheme="minorHAnsi"/>
                <w:sz w:val="18"/>
                <w:szCs w:val="18"/>
              </w:rPr>
              <w:t>; Naručitelj, AOJ.</w:t>
            </w:r>
          </w:p>
          <w:p w:rsidR="00772A66" w:rsidRPr="00C63FC1" w:rsidRDefault="00772A66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35545D" w:rsidRPr="00C63FC1" w:rsidRDefault="00BB164A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S</w:t>
            </w:r>
            <w:r w:rsidR="00924D97" w:rsidRPr="00C63FC1">
              <w:rPr>
                <w:rFonts w:asciiTheme="minorHAnsi" w:hAnsiTheme="minorHAnsi" w:cstheme="minorHAnsi"/>
                <w:sz w:val="18"/>
                <w:szCs w:val="18"/>
              </w:rPr>
              <w:t>lužbe za financijske i računovodstvene poslove.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35545D" w:rsidP="006963E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 ili sljedećeg dana.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35545D" w:rsidRPr="00C63FC1" w:rsidRDefault="00924D97" w:rsidP="00696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35545D" w:rsidRPr="00C63FC1">
              <w:rPr>
                <w:rFonts w:asciiTheme="minorHAnsi" w:hAnsiTheme="minorHAnsi" w:cstheme="minorHAnsi"/>
                <w:sz w:val="18"/>
                <w:szCs w:val="18"/>
              </w:rPr>
              <w:t>ačun, zahtjev, narudžbenica, primka, zapisnik, ponuda ili predračun.</w:t>
            </w:r>
          </w:p>
        </w:tc>
      </w:tr>
      <w:tr w:rsidR="00C63FC1" w:rsidRPr="00C63FC1" w:rsidTr="00EA2B59">
        <w:trPr>
          <w:trHeight w:val="718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35545D" w:rsidRPr="00C63FC1" w:rsidRDefault="00772A66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80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772A66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Kompletiranje dokumentacije uz račun.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924D97" w:rsidRPr="00C63FC1" w:rsidRDefault="00280AD3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="00924D97" w:rsidRPr="00C63F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5545D" w:rsidRPr="00C63FC1" w:rsidRDefault="00772A66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Naručitelj; AOJ.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9F2CA7" w:rsidP="006963EA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Po primitku od </w:t>
            </w:r>
            <w:r w:rsidR="009C05B5" w:rsidRPr="00C63FC1">
              <w:rPr>
                <w:rFonts w:asciiTheme="minorHAnsi" w:hAnsiTheme="minorHAnsi" w:cstheme="minorHAnsi"/>
                <w:sz w:val="18"/>
                <w:szCs w:val="18"/>
              </w:rPr>
              <w:t>odgovorne osoba u službi nabave i skladištenja; naručitelja, AOJ</w:t>
            </w: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35545D" w:rsidRPr="00C63FC1" w:rsidRDefault="00924D97" w:rsidP="00696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9F2CA7" w:rsidRPr="00C63FC1">
              <w:rPr>
                <w:rFonts w:asciiTheme="minorHAnsi" w:hAnsiTheme="minorHAnsi" w:cstheme="minorHAnsi"/>
                <w:sz w:val="18"/>
                <w:szCs w:val="18"/>
              </w:rPr>
              <w:t>ačun, zahtjev, narudžbenica, primka, zapisnik.</w:t>
            </w:r>
          </w:p>
        </w:tc>
      </w:tr>
      <w:tr w:rsidR="00C63FC1" w:rsidRPr="00C63FC1" w:rsidTr="00EA2B59">
        <w:trPr>
          <w:trHeight w:val="2025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35545D" w:rsidRPr="00C63FC1" w:rsidRDefault="009F2CA7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90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9F2CA7" w:rsidP="005F15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Kontrola zaprimljenog računa; na što se odnosi, </w:t>
            </w:r>
            <w:r w:rsidR="00546DA5" w:rsidRPr="00C63FC1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ispravan, sadrži li sve potrebne podatke, </w:t>
            </w:r>
            <w:r w:rsidR="00546DA5" w:rsidRPr="00C63FC1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ispostavljen prema priloženoj dokumentaciji, </w:t>
            </w:r>
            <w:r w:rsidR="00546DA5" w:rsidRPr="00C63FC1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datum izdavanja i dospijeća ispravan?</w:t>
            </w:r>
          </w:p>
          <w:p w:rsidR="00AA2216" w:rsidRPr="00C63FC1" w:rsidRDefault="00AA2216" w:rsidP="005F15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AA2216" w:rsidRPr="00C63FC1" w:rsidRDefault="00AA2216" w:rsidP="005F15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/>
                <w:sz w:val="18"/>
                <w:szCs w:val="18"/>
              </w:rPr>
              <w:t>U slučaju da navedeno u cijelosti nije zadovoljeno postupak se vraća na korak 10.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E2565C" w:rsidRPr="00C63FC1" w:rsidRDefault="00E2565C" w:rsidP="00E256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="0008415D" w:rsidRPr="00C63FC1">
              <w:rPr>
                <w:rFonts w:asciiTheme="minorHAnsi" w:hAnsiTheme="minorHAnsi" w:cstheme="minorHAnsi"/>
                <w:sz w:val="18"/>
                <w:szCs w:val="18"/>
              </w:rPr>
              <w:t>, v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  <w:p w:rsidR="0035545D" w:rsidRPr="00C63FC1" w:rsidRDefault="0035545D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35545D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</w:t>
            </w:r>
            <w:r w:rsidR="009C05B5"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og dana kada obavlja i kompletiranje </w:t>
            </w: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računa.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35545D" w:rsidRPr="00C63FC1" w:rsidRDefault="00924D97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35545D" w:rsidRPr="00C63FC1">
              <w:rPr>
                <w:rFonts w:asciiTheme="minorHAnsi" w:hAnsiTheme="minorHAnsi" w:cstheme="minorHAnsi"/>
                <w:sz w:val="18"/>
                <w:szCs w:val="18"/>
              </w:rPr>
              <w:t>ačun, zahtjev, narudžbenica, primka, zapisnik.</w:t>
            </w:r>
          </w:p>
        </w:tc>
      </w:tr>
      <w:tr w:rsidR="00C63FC1" w:rsidRPr="00C63FC1" w:rsidTr="00EA2B59">
        <w:trPr>
          <w:trHeight w:val="1121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35545D" w:rsidRPr="00C63FC1" w:rsidRDefault="009F2CA7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91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546DA5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="009F2CA7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plaćen po primljenoj ponudi ili predračunu?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E2565C" w:rsidRPr="00C63FC1" w:rsidRDefault="00E2565C" w:rsidP="00E256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="0008415D" w:rsidRPr="00C63FC1">
              <w:rPr>
                <w:rFonts w:asciiTheme="minorHAnsi" w:hAnsiTheme="minorHAnsi" w:cstheme="minorHAnsi"/>
                <w:sz w:val="18"/>
                <w:szCs w:val="18"/>
              </w:rPr>
              <w:t>, v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  <w:p w:rsidR="0035545D" w:rsidRPr="00C63FC1" w:rsidRDefault="0035545D" w:rsidP="00280AD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9C05B5" w:rsidP="00BA0693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obavlja i kontrolu računa.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35545D" w:rsidRPr="00C63FC1" w:rsidRDefault="00924D97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35545D" w:rsidRPr="00C63FC1">
              <w:rPr>
                <w:rFonts w:asciiTheme="minorHAnsi" w:hAnsiTheme="minorHAnsi" w:cstheme="minorHAnsi"/>
                <w:sz w:val="18"/>
                <w:szCs w:val="18"/>
              </w:rPr>
              <w:t>ačun, zahtjev, narudžbenica, primka, zapisnik.</w:t>
            </w:r>
          </w:p>
        </w:tc>
      </w:tr>
      <w:tr w:rsidR="00C63FC1" w:rsidRPr="00C63FC1" w:rsidTr="00EA2B59">
        <w:trPr>
          <w:trHeight w:val="1349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35545D" w:rsidRPr="00C63FC1" w:rsidRDefault="0035545D" w:rsidP="009F2CA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9F2CA7" w:rsidRPr="00C63FC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546DA5" w:rsidP="00DF682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Ako </w:t>
            </w:r>
            <w:r w:rsidR="009F2CA7" w:rsidRPr="00C63FC1">
              <w:rPr>
                <w:rFonts w:asciiTheme="minorHAnsi" w:hAnsiTheme="minorHAnsi" w:cstheme="minorHAnsi"/>
                <w:sz w:val="18"/>
                <w:szCs w:val="18"/>
              </w:rPr>
              <w:t>je plaćen po predračunu, na račun se stavlja pečat PLAĆENO PO PREDRAČUNU, popunjavaju se stavke 1 i 3 te se prilaže ponuda/predračun po kojoj je dokument avansno plaćen. (</w:t>
            </w:r>
            <w:r w:rsidR="00924D97" w:rsidRPr="00C63FC1">
              <w:rPr>
                <w:rFonts w:asciiTheme="minorHAnsi" w:hAnsiTheme="minorHAnsi" w:cstheme="minorHAnsi"/>
                <w:sz w:val="18"/>
                <w:szCs w:val="18"/>
              </w:rPr>
              <w:t>Nastavak na korak 5</w:t>
            </w:r>
            <w:r w:rsidR="009F2CA7" w:rsidRPr="00C63FC1">
              <w:rPr>
                <w:rFonts w:asciiTheme="minorHAnsi" w:hAnsiTheme="minorHAnsi" w:cstheme="minorHAnsi"/>
                <w:sz w:val="18"/>
                <w:szCs w:val="18"/>
              </w:rPr>
              <w:t>0).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924D97" w:rsidRPr="00C63FC1" w:rsidRDefault="00280AD3" w:rsidP="005F15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="0008415D" w:rsidRPr="00C63FC1">
              <w:rPr>
                <w:rFonts w:asciiTheme="minorHAnsi" w:hAnsiTheme="minorHAnsi" w:cstheme="minorHAnsi"/>
                <w:sz w:val="18"/>
                <w:szCs w:val="18"/>
              </w:rPr>
              <w:t>, v</w:t>
            </w:r>
            <w:r w:rsidR="0035545D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oditelj </w:t>
            </w:r>
            <w:r w:rsidR="005F1579" w:rsidRPr="00C63FC1">
              <w:rPr>
                <w:rFonts w:asciiTheme="minorHAnsi" w:hAnsiTheme="minorHAnsi" w:cstheme="minorHAnsi"/>
                <w:sz w:val="18"/>
                <w:szCs w:val="18"/>
              </w:rPr>
              <w:t>salda konti dobavljača</w:t>
            </w:r>
            <w:r w:rsidR="00924D97" w:rsidRPr="00C63F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5545D" w:rsidRPr="00C63FC1" w:rsidRDefault="0035545D" w:rsidP="005F1579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9F2CA7" w:rsidP="00832CC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obavlja i kontrolu računa.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35545D" w:rsidRPr="00C63FC1" w:rsidRDefault="009F2CA7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Ulazni račun, zahtjev, narudžbenica, primka, zapisnik, ponuda ili predračun.</w:t>
            </w:r>
          </w:p>
        </w:tc>
      </w:tr>
      <w:tr w:rsidR="00C63FC1" w:rsidRPr="00C63FC1" w:rsidTr="00EA2B59">
        <w:trPr>
          <w:trHeight w:val="1349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35545D" w:rsidRPr="00C63FC1" w:rsidRDefault="0035545D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100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5F1579" w:rsidP="00546D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Kontrolira se ispravnost primljene dokumentacije (</w:t>
            </w:r>
            <w:r w:rsidR="00546DA5" w:rsidRPr="00C63FC1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račun/ponuda/predračun odobren od strane oba potpisnika, matematička provjera stavaka na računu, ovjera potpisom.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280AD3" w:rsidP="00924D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likvidature računa</w:t>
            </w:r>
            <w:r w:rsidR="005F1579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08415D" w:rsidRPr="00C63FC1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="005F1579" w:rsidRPr="00C63FC1">
              <w:rPr>
                <w:rFonts w:asciiTheme="minorHAnsi" w:hAnsiTheme="minorHAnsi" w:cstheme="minorHAnsi"/>
                <w:sz w:val="18"/>
                <w:szCs w:val="18"/>
              </w:rPr>
              <w:t>oditelj salda konti dobavljača</w:t>
            </w:r>
            <w:r w:rsidR="00DF2FFA" w:rsidRPr="00C63F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9C05B5" w:rsidP="0029797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35545D" w:rsidRPr="00C63FC1" w:rsidRDefault="00924D97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="0035545D" w:rsidRPr="00C63FC1">
              <w:rPr>
                <w:rFonts w:asciiTheme="minorHAnsi" w:hAnsiTheme="minorHAnsi" w:cstheme="minorHAnsi"/>
                <w:sz w:val="18"/>
                <w:szCs w:val="18"/>
              </w:rPr>
              <w:t>ačun.</w:t>
            </w:r>
          </w:p>
        </w:tc>
      </w:tr>
      <w:tr w:rsidR="00C63FC1" w:rsidRPr="00C63FC1" w:rsidTr="00EA2B59">
        <w:trPr>
          <w:trHeight w:val="1337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35545D" w:rsidRPr="00C63FC1" w:rsidRDefault="0035545D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110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35545D" w:rsidP="00832C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Računu se dodjeljuje redni broj URA i knjiži se u računovodstvenom programu.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08415D" w:rsidP="005F157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likvidature računa, v</w:t>
            </w:r>
            <w:r w:rsidR="00DF2FFA" w:rsidRPr="00C63FC1">
              <w:rPr>
                <w:rFonts w:asciiTheme="minorHAnsi" w:hAnsiTheme="minorHAnsi" w:cstheme="minorHAnsi"/>
                <w:sz w:val="18"/>
                <w:szCs w:val="18"/>
              </w:rPr>
              <w:t>oditelj salda konti dobavljača</w:t>
            </w:r>
            <w:r w:rsidR="0035545D" w:rsidRPr="00C63F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9C05B5" w:rsidP="0029797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35545D" w:rsidRPr="00C63FC1" w:rsidRDefault="005F1579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Ulazni račun, ponuda, predračun, narudžbenica.</w:t>
            </w:r>
          </w:p>
        </w:tc>
      </w:tr>
      <w:tr w:rsidR="00C63FC1" w:rsidRPr="00C63FC1" w:rsidTr="00EA2B59">
        <w:trPr>
          <w:trHeight w:val="1349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35545D" w:rsidRPr="00C63FC1" w:rsidRDefault="0035545D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120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A7241C" w:rsidRPr="00C63FC1" w:rsidRDefault="005F1579" w:rsidP="00832C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Razvrstavanje stavaka na ulaznom računu prema računskom planu, kontiranje (stavka 5; pečat MT).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280AD3" w:rsidP="005B16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Voditelj likvidature računa, </w:t>
            </w:r>
            <w:r w:rsidR="0008415D" w:rsidRPr="00C63FC1">
              <w:rPr>
                <w:rFonts w:asciiTheme="minorHAnsi" w:hAnsiTheme="minorHAnsi" w:cstheme="minorHAnsi"/>
                <w:sz w:val="18"/>
                <w:szCs w:val="18"/>
              </w:rPr>
              <w:t>voditelj</w:t>
            </w:r>
            <w:r w:rsidR="00DF2FFA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salda konti dobavljača.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9C05B5" w:rsidP="005B169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Istog dana kada obavlja i </w:t>
            </w:r>
            <w:r w:rsidR="0029797D"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kontrolu računa ili sl</w:t>
            </w: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jedećeg dana.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35545D" w:rsidRPr="00C63FC1" w:rsidRDefault="005F1579" w:rsidP="005B169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Ulazni račun i računski plan.</w:t>
            </w:r>
          </w:p>
        </w:tc>
      </w:tr>
      <w:tr w:rsidR="00C63FC1" w:rsidRPr="00C63FC1" w:rsidTr="00EA2B59">
        <w:trPr>
          <w:trHeight w:val="675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35545D" w:rsidRPr="00C63FC1" w:rsidRDefault="0035545D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130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546DA5" w:rsidP="00E256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Je li</w:t>
            </w:r>
            <w:r w:rsidR="00202AD7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 proknjiženi račun plaćen?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08415D" w:rsidP="000029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likvidature računa, v</w:t>
            </w:r>
            <w:r w:rsidR="00DF2FFA" w:rsidRPr="00C63FC1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35545D" w:rsidRPr="00C63FC1" w:rsidRDefault="009C05B5" w:rsidP="0029797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35545D" w:rsidRPr="00C63FC1" w:rsidRDefault="0035545D" w:rsidP="00202AD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Ulazni račun,  </w:t>
            </w:r>
            <w:r w:rsidR="00202AD7"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ponuda, predračun, 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narudžbenica, primka, zapisnik.</w:t>
            </w:r>
          </w:p>
        </w:tc>
      </w:tr>
      <w:tr w:rsidR="00C63FC1" w:rsidRPr="00C63FC1" w:rsidTr="00EA2B59">
        <w:trPr>
          <w:trHeight w:val="146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202AD7" w:rsidRPr="00C63FC1" w:rsidRDefault="00202AD7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131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202AD7" w:rsidRPr="00C63FC1" w:rsidRDefault="00202AD7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Skeniranje </w:t>
            </w:r>
            <w:r w:rsidR="00DF2FFA" w:rsidRPr="00C63FC1">
              <w:rPr>
                <w:rFonts w:asciiTheme="minorHAnsi" w:hAnsiTheme="minorHAnsi" w:cstheme="minorHAnsi"/>
                <w:sz w:val="18"/>
                <w:szCs w:val="18"/>
              </w:rPr>
              <w:t>računa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5F1579" w:rsidRPr="00C63FC1" w:rsidRDefault="005F1579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Kontrolira se skenirani dokument sa originalom.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202AD7" w:rsidRPr="00C63FC1" w:rsidRDefault="00280AD3" w:rsidP="000841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Voditelj likvidature računa, </w:t>
            </w:r>
            <w:r w:rsidR="0008415D" w:rsidRPr="00C63FC1">
              <w:rPr>
                <w:rFonts w:asciiTheme="minorHAnsi" w:hAnsiTheme="minorHAnsi" w:cstheme="minorHAnsi"/>
                <w:sz w:val="18"/>
                <w:szCs w:val="18"/>
              </w:rPr>
              <w:t>v</w:t>
            </w: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202AD7" w:rsidRPr="00C63FC1" w:rsidRDefault="009C05B5" w:rsidP="0029797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202AD7" w:rsidRPr="00C63FC1" w:rsidRDefault="00202AD7" w:rsidP="00696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Ulazni račun,  ponuda, predračun, narudžbenica, primka, zapisnik.</w:t>
            </w:r>
          </w:p>
        </w:tc>
      </w:tr>
      <w:tr w:rsidR="00C63FC1" w:rsidRPr="00C63FC1" w:rsidTr="00EA2B59">
        <w:trPr>
          <w:trHeight w:val="146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dashed" w:sz="4" w:space="0" w:color="7F7F7F"/>
              <w:right w:val="nil"/>
            </w:tcBorders>
            <w:vAlign w:val="center"/>
          </w:tcPr>
          <w:p w:rsidR="00280CCF" w:rsidRPr="00C63FC1" w:rsidRDefault="00DF2FFA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132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280CCF" w:rsidRPr="00C63FC1" w:rsidRDefault="00280CCF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Definira se ispravni naziv skeniranog dokumenta, a ulazni račun i popratni dokumenti se odlažu u registrator ulaznih računa.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280CCF" w:rsidRPr="00C63FC1" w:rsidRDefault="0008415D" w:rsidP="000029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likvidature računa, v</w:t>
            </w:r>
            <w:r w:rsidR="00280AD3" w:rsidRPr="00C63FC1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dashed" w:sz="4" w:space="0" w:color="7F7F7F"/>
              <w:right w:val="nil"/>
            </w:tcBorders>
            <w:vAlign w:val="center"/>
          </w:tcPr>
          <w:p w:rsidR="00280CCF" w:rsidRPr="00C63FC1" w:rsidRDefault="009C05B5" w:rsidP="0029797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Istog dana kada obavlja i kontrolu računa ili sljedećeg </w:t>
            </w: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dana.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dashed" w:sz="4" w:space="0" w:color="7F7F7F"/>
            </w:tcBorders>
            <w:vAlign w:val="center"/>
          </w:tcPr>
          <w:p w:rsidR="00280CCF" w:rsidRPr="00C63FC1" w:rsidRDefault="00280CCF" w:rsidP="006963E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Ulazni račun,  ponuda, predračun, narudžbenica, primka, zapisnik.</w:t>
            </w:r>
          </w:p>
        </w:tc>
      </w:tr>
      <w:tr w:rsidR="00D34CA5" w:rsidRPr="00C63FC1" w:rsidTr="00EA2B59">
        <w:trPr>
          <w:trHeight w:val="146"/>
        </w:trPr>
        <w:tc>
          <w:tcPr>
            <w:tcW w:w="595" w:type="pct"/>
            <w:tcBorders>
              <w:top w:val="dashed" w:sz="4" w:space="0" w:color="7F7F7F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4CA5" w:rsidRPr="00C63FC1" w:rsidRDefault="00D34CA5" w:rsidP="00BA06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140</w:t>
            </w:r>
          </w:p>
        </w:tc>
        <w:tc>
          <w:tcPr>
            <w:tcW w:w="1828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34CA5" w:rsidRPr="00C63FC1" w:rsidRDefault="00D34CA5" w:rsidP="00BA069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 xml:space="preserve">Ulazni račun se upućuje na plaćanje. </w:t>
            </w:r>
          </w:p>
          <w:p w:rsidR="00D34CA5" w:rsidRPr="00C63FC1" w:rsidRDefault="00D34CA5" w:rsidP="00EA2B5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(Slijedi Postupak </w:t>
            </w:r>
            <w:r w:rsidR="00EA2B59" w:rsidRPr="00C63FC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PO-FR-0</w:t>
            </w:r>
            <w:r w:rsidRPr="00C63FC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6).</w:t>
            </w:r>
          </w:p>
        </w:tc>
        <w:tc>
          <w:tcPr>
            <w:tcW w:w="858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34CA5" w:rsidRPr="00C63FC1" w:rsidRDefault="0008415D" w:rsidP="0000291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Voditelj likvidature računa, v</w:t>
            </w:r>
            <w:r w:rsidR="00280AD3" w:rsidRPr="00C63FC1">
              <w:rPr>
                <w:rFonts w:asciiTheme="minorHAnsi" w:hAnsiTheme="minorHAnsi" w:cstheme="minorHAnsi"/>
                <w:sz w:val="18"/>
                <w:szCs w:val="18"/>
              </w:rPr>
              <w:t>oditelj salda konti dobavljača.</w:t>
            </w:r>
          </w:p>
        </w:tc>
        <w:tc>
          <w:tcPr>
            <w:tcW w:w="661" w:type="pct"/>
            <w:tcBorders>
              <w:top w:val="dashed" w:sz="4" w:space="0" w:color="7F7F7F"/>
              <w:left w:val="nil"/>
              <w:bottom w:val="single" w:sz="4" w:space="0" w:color="auto"/>
              <w:right w:val="nil"/>
            </w:tcBorders>
            <w:vAlign w:val="center"/>
          </w:tcPr>
          <w:p w:rsidR="00D34CA5" w:rsidRPr="00C63FC1" w:rsidRDefault="009C05B5" w:rsidP="0029797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bCs/>
                <w:sz w:val="18"/>
                <w:szCs w:val="18"/>
              </w:rPr>
              <w:t>Istog dana kada obavlja i kontrolu računa ili sljedećeg dana.</w:t>
            </w:r>
          </w:p>
        </w:tc>
        <w:tc>
          <w:tcPr>
            <w:tcW w:w="1057" w:type="pct"/>
            <w:tcBorders>
              <w:top w:val="dashed" w:sz="4" w:space="0" w:color="7F7F7F"/>
              <w:left w:val="nil"/>
              <w:bottom w:val="single" w:sz="4" w:space="0" w:color="auto"/>
            </w:tcBorders>
            <w:vAlign w:val="center"/>
          </w:tcPr>
          <w:p w:rsidR="00D34CA5" w:rsidRPr="00C63FC1" w:rsidRDefault="00D34CA5" w:rsidP="002D25A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63FC1">
              <w:rPr>
                <w:rFonts w:asciiTheme="minorHAnsi" w:hAnsiTheme="minorHAnsi" w:cstheme="minorHAnsi"/>
                <w:sz w:val="18"/>
                <w:szCs w:val="18"/>
              </w:rPr>
              <w:t>Ulazni račun,  ponuda, predračun, narudžbenica, primka, zapisnik.</w:t>
            </w:r>
          </w:p>
        </w:tc>
      </w:tr>
    </w:tbl>
    <w:p w:rsidR="00F52A0D" w:rsidRPr="00C63FC1" w:rsidRDefault="00F52A0D">
      <w:pPr>
        <w:rPr>
          <w:rFonts w:asciiTheme="minorHAnsi" w:hAnsiTheme="minorHAnsi" w:cstheme="minorHAnsi"/>
          <w:sz w:val="18"/>
          <w:szCs w:val="18"/>
        </w:rPr>
      </w:pPr>
    </w:p>
    <w:p w:rsidR="006766CB" w:rsidRPr="00C63FC1" w:rsidRDefault="006766CB" w:rsidP="006766CB">
      <w:pPr>
        <w:pStyle w:val="Heading1"/>
        <w:spacing w:before="0"/>
        <w:rPr>
          <w:rFonts w:asciiTheme="minorHAnsi" w:hAnsiTheme="minorHAnsi" w:cstheme="minorHAnsi"/>
          <w:bCs w:val="0"/>
          <w:color w:val="auto"/>
          <w:sz w:val="22"/>
          <w:szCs w:val="20"/>
        </w:rPr>
      </w:pPr>
      <w:bookmarkStart w:id="8" w:name="_Toc524942663"/>
      <w:r w:rsidRPr="00C63FC1">
        <w:rPr>
          <w:rFonts w:asciiTheme="minorHAnsi" w:hAnsiTheme="minorHAnsi" w:cstheme="minorHAnsi"/>
          <w:bCs w:val="0"/>
          <w:color w:val="auto"/>
          <w:sz w:val="22"/>
          <w:szCs w:val="20"/>
        </w:rPr>
        <w:t>8. PRILOZI</w:t>
      </w:r>
      <w:bookmarkEnd w:id="8"/>
    </w:p>
    <w:p w:rsidR="006766CB" w:rsidRPr="00C63FC1" w:rsidRDefault="006766CB" w:rsidP="006766CB">
      <w:pPr>
        <w:rPr>
          <w:rFonts w:asciiTheme="minorHAnsi" w:hAnsiTheme="minorHAnsi" w:cstheme="minorHAnsi"/>
        </w:rPr>
      </w:pPr>
      <w:r w:rsidRPr="00C63FC1">
        <w:rPr>
          <w:rFonts w:asciiTheme="minorHAnsi" w:hAnsiTheme="minorHAnsi" w:cstheme="minorHAnsi"/>
        </w:rPr>
        <w:t>Obrasci navedeni u točki 4.</w:t>
      </w:r>
    </w:p>
    <w:p w:rsidR="006766CB" w:rsidRPr="00C63FC1" w:rsidRDefault="006766CB">
      <w:pPr>
        <w:rPr>
          <w:rFonts w:asciiTheme="minorHAnsi" w:hAnsiTheme="minorHAnsi" w:cstheme="minorHAnsi"/>
          <w:sz w:val="18"/>
          <w:szCs w:val="18"/>
        </w:rPr>
      </w:pPr>
    </w:p>
    <w:p w:rsidR="00F36FB9" w:rsidRPr="00C63FC1" w:rsidRDefault="00F36FB9" w:rsidP="00F36FB9">
      <w:pPr>
        <w:rPr>
          <w:rFonts w:ascii="Century Gothic" w:hAnsi="Century Gothic"/>
          <w:sz w:val="18"/>
          <w:szCs w:val="18"/>
        </w:rPr>
      </w:pPr>
    </w:p>
    <w:p w:rsidR="00F36FB9" w:rsidRPr="00C63FC1" w:rsidRDefault="00F36FB9" w:rsidP="00F36FB9">
      <w:pPr>
        <w:rPr>
          <w:rFonts w:asciiTheme="minorHAnsi" w:hAnsiTheme="minorHAnsi" w:cstheme="minorHAnsi"/>
          <w:sz w:val="18"/>
          <w:szCs w:val="18"/>
        </w:rPr>
      </w:pPr>
      <w:r w:rsidRPr="00C63FC1">
        <w:rPr>
          <w:rFonts w:asciiTheme="minorHAnsi" w:hAnsiTheme="minorHAnsi" w:cstheme="minorHAnsi"/>
          <w:sz w:val="18"/>
          <w:szCs w:val="18"/>
        </w:rPr>
        <w:t>Pečat MT:</w:t>
      </w:r>
    </w:p>
    <w:p w:rsidR="00F36FB9" w:rsidRPr="00C63FC1" w:rsidRDefault="00F36FB9" w:rsidP="00F36FB9">
      <w:pPr>
        <w:rPr>
          <w:rFonts w:asciiTheme="minorHAnsi" w:hAnsiTheme="minorHAnsi" w:cstheme="minorHAnsi"/>
          <w:sz w:val="18"/>
          <w:szCs w:val="18"/>
        </w:rPr>
      </w:pPr>
    </w:p>
    <w:p w:rsidR="00F36FB9" w:rsidRPr="00C63FC1" w:rsidRDefault="00DE4C58" w:rsidP="00F36FB9">
      <w:pPr>
        <w:rPr>
          <w:rFonts w:asciiTheme="minorHAnsi" w:hAnsiTheme="minorHAnsi" w:cstheme="minorHAnsi"/>
          <w:sz w:val="18"/>
          <w:szCs w:val="18"/>
        </w:rPr>
      </w:pPr>
      <w:r w:rsidRPr="00C63FC1">
        <w:object w:dxaOrig="6930" w:dyaOrig="27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9.65pt;height:106.65pt" o:ole="">
            <v:imagedata r:id="rId9" o:title=""/>
          </v:shape>
          <o:OLEObject Type="Embed" ProgID="PBrush" ShapeID="_x0000_i1025" DrawAspect="Content" ObjectID="_1634981910" r:id="rId10"/>
        </w:object>
      </w:r>
    </w:p>
    <w:p w:rsidR="00F36FB9" w:rsidRPr="00C63FC1" w:rsidRDefault="00F36FB9" w:rsidP="00F36FB9">
      <w:pPr>
        <w:rPr>
          <w:rFonts w:asciiTheme="minorHAnsi" w:hAnsiTheme="minorHAnsi" w:cstheme="minorHAnsi"/>
          <w:sz w:val="18"/>
          <w:szCs w:val="18"/>
        </w:rPr>
      </w:pPr>
    </w:p>
    <w:p w:rsidR="00F36FB9" w:rsidRPr="00C63FC1" w:rsidRDefault="00F36FB9" w:rsidP="00F36FB9">
      <w:pPr>
        <w:rPr>
          <w:rFonts w:asciiTheme="minorHAnsi" w:hAnsiTheme="minorHAnsi" w:cstheme="minorHAnsi"/>
          <w:sz w:val="18"/>
          <w:szCs w:val="18"/>
        </w:rPr>
      </w:pPr>
      <w:r w:rsidRPr="00C63FC1">
        <w:rPr>
          <w:rFonts w:asciiTheme="minorHAnsi" w:hAnsiTheme="minorHAnsi" w:cstheme="minorHAnsi"/>
          <w:sz w:val="18"/>
          <w:szCs w:val="18"/>
        </w:rPr>
        <w:t>Pečat PLAĆENO PO PREDRAČUNU:</w:t>
      </w:r>
    </w:p>
    <w:p w:rsidR="00F36FB9" w:rsidRPr="00C63FC1" w:rsidRDefault="00F36FB9" w:rsidP="00F36FB9">
      <w:pPr>
        <w:rPr>
          <w:rFonts w:ascii="Century Gothic" w:hAnsi="Century Gothic"/>
          <w:sz w:val="18"/>
          <w:szCs w:val="18"/>
        </w:rPr>
      </w:pPr>
    </w:p>
    <w:p w:rsidR="00F36FB9" w:rsidRPr="00C63FC1" w:rsidRDefault="00DE4C58" w:rsidP="00F36FB9">
      <w:pPr>
        <w:rPr>
          <w:rFonts w:ascii="Century Gothic" w:hAnsi="Century Gothic"/>
          <w:sz w:val="18"/>
          <w:szCs w:val="18"/>
        </w:rPr>
      </w:pPr>
      <w:r w:rsidRPr="00C63FC1">
        <w:object w:dxaOrig="4800" w:dyaOrig="1800">
          <v:shape id="_x0000_i1026" type="#_x0000_t75" style="width:189.5pt;height:71.3pt" o:ole="">
            <v:imagedata r:id="rId11" o:title=""/>
          </v:shape>
          <o:OLEObject Type="Embed" ProgID="PBrush" ShapeID="_x0000_i1026" DrawAspect="Content" ObjectID="_1634981911" r:id="rId12"/>
        </w:object>
      </w:r>
    </w:p>
    <w:p w:rsidR="00F36FB9" w:rsidRPr="00C63FC1" w:rsidRDefault="00F36FB9" w:rsidP="00F36FB9">
      <w:pPr>
        <w:rPr>
          <w:rFonts w:ascii="Century Gothic" w:hAnsi="Century Gothic"/>
          <w:sz w:val="18"/>
          <w:szCs w:val="18"/>
        </w:rPr>
      </w:pPr>
    </w:p>
    <w:p w:rsidR="00F36FB9" w:rsidRPr="00C63FC1" w:rsidRDefault="00F36FB9" w:rsidP="00F36FB9">
      <w:pPr>
        <w:rPr>
          <w:rFonts w:ascii="Century Gothic" w:hAnsi="Century Gothic"/>
          <w:sz w:val="18"/>
          <w:szCs w:val="18"/>
        </w:rPr>
      </w:pPr>
    </w:p>
    <w:p w:rsidR="00F36FB9" w:rsidRPr="00C63FC1" w:rsidRDefault="00F36FB9" w:rsidP="00F36FB9">
      <w:pPr>
        <w:rPr>
          <w:rFonts w:ascii="Century Gothic" w:hAnsi="Century Gothic"/>
          <w:sz w:val="18"/>
          <w:szCs w:val="18"/>
        </w:rPr>
      </w:pPr>
    </w:p>
    <w:p w:rsidR="00F36FB9" w:rsidRPr="00C63FC1" w:rsidRDefault="00F36FB9" w:rsidP="00F36FB9">
      <w:pPr>
        <w:rPr>
          <w:rFonts w:ascii="Century Gothic" w:hAnsi="Century Gothic"/>
          <w:sz w:val="18"/>
          <w:szCs w:val="18"/>
        </w:rPr>
      </w:pPr>
    </w:p>
    <w:p w:rsidR="00F36FB9" w:rsidRPr="00C63FC1" w:rsidRDefault="00F36FB9" w:rsidP="00F36FB9">
      <w:pPr>
        <w:rPr>
          <w:rFonts w:ascii="Century Gothic" w:hAnsi="Century Gothic"/>
          <w:sz w:val="18"/>
          <w:szCs w:val="18"/>
        </w:rPr>
      </w:pPr>
    </w:p>
    <w:p w:rsidR="00F36FB9" w:rsidRPr="00C63FC1" w:rsidRDefault="00F36FB9" w:rsidP="00F36FB9">
      <w:pPr>
        <w:rPr>
          <w:rFonts w:ascii="Century Gothic" w:hAnsi="Century Gothic"/>
          <w:sz w:val="18"/>
          <w:szCs w:val="18"/>
        </w:rPr>
      </w:pPr>
    </w:p>
    <w:p w:rsidR="00F36FB9" w:rsidRPr="00C63FC1" w:rsidRDefault="00F36FB9" w:rsidP="00F36FB9">
      <w:pPr>
        <w:rPr>
          <w:rFonts w:ascii="Century Gothic" w:hAnsi="Century Gothic"/>
          <w:sz w:val="18"/>
          <w:szCs w:val="18"/>
        </w:rPr>
      </w:pPr>
    </w:p>
    <w:p w:rsidR="00F36FB9" w:rsidRPr="00C63FC1" w:rsidRDefault="00F36FB9">
      <w:pPr>
        <w:rPr>
          <w:rFonts w:asciiTheme="minorHAnsi" w:hAnsiTheme="minorHAnsi" w:cstheme="minorHAnsi"/>
          <w:sz w:val="18"/>
          <w:szCs w:val="18"/>
        </w:rPr>
      </w:pPr>
    </w:p>
    <w:sectPr w:rsidR="00F36FB9" w:rsidRPr="00C63FC1" w:rsidSect="00EA2B59">
      <w:headerReference w:type="default" r:id="rId13"/>
      <w:footerReference w:type="even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F84" w:rsidRDefault="00096F84">
      <w:r>
        <w:separator/>
      </w:r>
    </w:p>
  </w:endnote>
  <w:endnote w:type="continuationSeparator" w:id="0">
    <w:p w:rsidR="00096F84" w:rsidRDefault="00096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D3" w:rsidRDefault="008331D7" w:rsidP="00AD7B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F6ED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806">
      <w:rPr>
        <w:rStyle w:val="PageNumber"/>
        <w:noProof/>
      </w:rPr>
      <w:t>1</w:t>
    </w:r>
    <w:r>
      <w:rPr>
        <w:rStyle w:val="PageNumber"/>
      </w:rPr>
      <w:fldChar w:fldCharType="end"/>
    </w:r>
  </w:p>
  <w:p w:rsidR="00AD7BD3" w:rsidRDefault="00AD7BD3" w:rsidP="00AD7B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F84" w:rsidRDefault="00096F84">
      <w:r>
        <w:separator/>
      </w:r>
    </w:p>
  </w:footnote>
  <w:footnote w:type="continuationSeparator" w:id="0">
    <w:p w:rsidR="00096F84" w:rsidRDefault="00096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3053"/>
      <w:gridCol w:w="4717"/>
      <w:gridCol w:w="1128"/>
      <w:gridCol w:w="1784"/>
    </w:tblGrid>
    <w:tr w:rsidR="00C97674" w:rsidTr="00C63FC1">
      <w:trPr>
        <w:trHeight w:val="416"/>
      </w:trPr>
      <w:tc>
        <w:tcPr>
          <w:tcW w:w="1429" w:type="pct"/>
          <w:vMerge w:val="restart"/>
        </w:tcPr>
        <w:p w:rsidR="00C97674" w:rsidRPr="00AC196D" w:rsidRDefault="00C97674" w:rsidP="00C97674">
          <w:pPr>
            <w:jc w:val="center"/>
            <w:rPr>
              <w:rFonts w:ascii="Arial" w:hAnsi="Arial" w:cs="Arial"/>
            </w:rPr>
          </w:pPr>
          <w:r w:rsidRPr="00A0690B">
            <w:rPr>
              <w:noProof/>
            </w:rPr>
            <w:drawing>
              <wp:inline distT="0" distB="0" distL="0" distR="0">
                <wp:extent cx="1628775" cy="838200"/>
                <wp:effectExtent l="0" t="0" r="0" b="0"/>
                <wp:docPr id="33" name="Picture 2" descr="pbf-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bf-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531" b="203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8" w:type="pct"/>
          <w:vMerge w:val="restart"/>
          <w:vAlign w:val="center"/>
        </w:tcPr>
        <w:p w:rsidR="00C97674" w:rsidRPr="00C97674" w:rsidRDefault="00C97674" w:rsidP="00C97674">
          <w:pPr>
            <w:pStyle w:val="Header"/>
            <w:jc w:val="center"/>
            <w:rPr>
              <w:rFonts w:ascii="Calibri" w:hAnsi="Calibri" w:cs="Calibri"/>
              <w:b/>
              <w:sz w:val="28"/>
            </w:rPr>
          </w:pPr>
          <w:r w:rsidRPr="007542ED">
            <w:rPr>
              <w:rFonts w:ascii="Calibri" w:hAnsi="Calibri" w:cs="Calibri"/>
              <w:b/>
              <w:sz w:val="28"/>
            </w:rPr>
            <w:t xml:space="preserve">PROCEDURA ZA </w:t>
          </w:r>
          <w:r w:rsidRPr="00C97674">
            <w:rPr>
              <w:rFonts w:ascii="Calibri" w:hAnsi="Calibri" w:cs="Calibri"/>
              <w:b/>
              <w:sz w:val="28"/>
            </w:rPr>
            <w:t>ZAPRIMANJE</w:t>
          </w:r>
          <w:r>
            <w:rPr>
              <w:rFonts w:ascii="Calibri" w:hAnsi="Calibri" w:cs="Calibri"/>
              <w:b/>
              <w:sz w:val="28"/>
            </w:rPr>
            <w:t xml:space="preserve"> I EVIDENTIRANJE ULAZNIH RAČUNA</w:t>
          </w:r>
        </w:p>
      </w:tc>
      <w:tc>
        <w:tcPr>
          <w:tcW w:w="1363" w:type="pct"/>
          <w:gridSpan w:val="2"/>
          <w:vAlign w:val="center"/>
        </w:tcPr>
        <w:p w:rsidR="00C97674" w:rsidRPr="007542ED" w:rsidRDefault="00C97674" w:rsidP="00C63FC1">
          <w:pPr>
            <w:pStyle w:val="Header"/>
            <w:jc w:val="right"/>
            <w:rPr>
              <w:rFonts w:ascii="Calibri" w:hAnsi="Calibri" w:cs="Calibri"/>
              <w:b/>
              <w:sz w:val="20"/>
              <w:szCs w:val="20"/>
            </w:rPr>
          </w:pPr>
          <w:r w:rsidRPr="007542ED">
            <w:rPr>
              <w:rFonts w:ascii="Calibri" w:hAnsi="Calibri" w:cs="Calibri"/>
              <w:sz w:val="20"/>
              <w:szCs w:val="20"/>
            </w:rPr>
            <w:t>Oznaka:</w:t>
          </w:r>
          <w:r>
            <w:rPr>
              <w:rFonts w:ascii="Calibri" w:hAnsi="Calibri" w:cs="Calibri"/>
              <w:b/>
              <w:sz w:val="20"/>
              <w:szCs w:val="20"/>
            </w:rPr>
            <w:t xml:space="preserve"> PO-FR-05</w:t>
          </w:r>
          <w:r w:rsidR="00C63FC1">
            <w:rPr>
              <w:rFonts w:ascii="Calibri" w:hAnsi="Calibri" w:cs="Calibri"/>
              <w:b/>
              <w:sz w:val="20"/>
              <w:szCs w:val="20"/>
            </w:rPr>
            <w:t>-01</w:t>
          </w:r>
        </w:p>
      </w:tc>
    </w:tr>
    <w:tr w:rsidR="00C63FC1" w:rsidTr="00C63FC1">
      <w:trPr>
        <w:trHeight w:val="416"/>
      </w:trPr>
      <w:tc>
        <w:tcPr>
          <w:tcW w:w="1429" w:type="pct"/>
          <w:vMerge/>
        </w:tcPr>
        <w:p w:rsidR="00C63FC1" w:rsidRDefault="00C63FC1" w:rsidP="00C97674">
          <w:pPr>
            <w:pStyle w:val="Header"/>
          </w:pPr>
        </w:p>
      </w:tc>
      <w:tc>
        <w:tcPr>
          <w:tcW w:w="2208" w:type="pct"/>
          <w:vMerge/>
        </w:tcPr>
        <w:p w:rsidR="00C63FC1" w:rsidRPr="007542ED" w:rsidRDefault="00C63FC1" w:rsidP="00C97674">
          <w:pPr>
            <w:pStyle w:val="Header"/>
            <w:rPr>
              <w:rFonts w:ascii="Calibri" w:hAnsi="Calibri" w:cs="Calibri"/>
            </w:rPr>
          </w:pPr>
        </w:p>
      </w:tc>
      <w:tc>
        <w:tcPr>
          <w:tcW w:w="528" w:type="pct"/>
          <w:vAlign w:val="center"/>
        </w:tcPr>
        <w:p w:rsidR="00C63FC1" w:rsidRPr="007542ED" w:rsidRDefault="00C63FC1" w:rsidP="00C63FC1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>
            <w:rPr>
              <w:rFonts w:ascii="Calibri" w:hAnsi="Calibri" w:cs="Calibri"/>
              <w:b w:val="0"/>
              <w:sz w:val="20"/>
            </w:rPr>
            <w:t>Revizija: 2</w:t>
          </w:r>
        </w:p>
      </w:tc>
      <w:tc>
        <w:tcPr>
          <w:tcW w:w="836" w:type="pct"/>
          <w:vAlign w:val="center"/>
        </w:tcPr>
        <w:p w:rsidR="00C63FC1" w:rsidRPr="007542ED" w:rsidRDefault="00C63FC1" w:rsidP="00C63FC1">
          <w:pPr>
            <w:pStyle w:val="Heading3"/>
            <w:spacing w:before="0" w:after="0"/>
            <w:outlineLvl w:val="2"/>
            <w:rPr>
              <w:rFonts w:ascii="Calibri" w:hAnsi="Calibri" w:cs="Calibri"/>
              <w:b w:val="0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Datum: </w:t>
          </w:r>
          <w:r w:rsidRPr="00382904">
            <w:rPr>
              <w:rFonts w:ascii="Calibri" w:hAnsi="Calibri" w:cs="Calibri"/>
              <w:b w:val="0"/>
              <w:sz w:val="20"/>
            </w:rPr>
            <w:t>4.11.2019.</w:t>
          </w:r>
        </w:p>
      </w:tc>
    </w:tr>
    <w:tr w:rsidR="00C97674" w:rsidTr="00C63FC1">
      <w:trPr>
        <w:trHeight w:val="70"/>
      </w:trPr>
      <w:tc>
        <w:tcPr>
          <w:tcW w:w="1429" w:type="pct"/>
          <w:vMerge/>
        </w:tcPr>
        <w:p w:rsidR="00C97674" w:rsidRDefault="00C97674" w:rsidP="00C97674">
          <w:pPr>
            <w:pStyle w:val="Header"/>
          </w:pPr>
        </w:p>
      </w:tc>
      <w:tc>
        <w:tcPr>
          <w:tcW w:w="2208" w:type="pct"/>
          <w:vMerge/>
        </w:tcPr>
        <w:p w:rsidR="00C97674" w:rsidRPr="007542ED" w:rsidRDefault="00C97674" w:rsidP="00C97674">
          <w:pPr>
            <w:pStyle w:val="Header"/>
            <w:rPr>
              <w:rFonts w:ascii="Calibri" w:hAnsi="Calibri" w:cs="Calibri"/>
            </w:rPr>
          </w:pPr>
        </w:p>
      </w:tc>
      <w:tc>
        <w:tcPr>
          <w:tcW w:w="1363" w:type="pct"/>
          <w:gridSpan w:val="2"/>
          <w:vAlign w:val="center"/>
        </w:tcPr>
        <w:p w:rsidR="00C97674" w:rsidRPr="007542ED" w:rsidRDefault="00C97674" w:rsidP="00C63FC1">
          <w:pPr>
            <w:pStyle w:val="Heading3"/>
            <w:spacing w:before="0" w:after="0"/>
            <w:outlineLvl w:val="2"/>
            <w:rPr>
              <w:rFonts w:ascii="Calibri" w:hAnsi="Calibri" w:cs="Calibri"/>
              <w:sz w:val="20"/>
            </w:rPr>
          </w:pPr>
          <w:r w:rsidRPr="007542ED">
            <w:rPr>
              <w:rFonts w:ascii="Calibri" w:hAnsi="Calibri" w:cs="Calibri"/>
              <w:b w:val="0"/>
              <w:sz w:val="20"/>
            </w:rPr>
            <w:t xml:space="preserve">Stranica </w:t>
          </w:r>
          <w:r w:rsidR="008331D7"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PAGE </w:instrText>
          </w:r>
          <w:r w:rsidR="008331D7"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C35172">
            <w:rPr>
              <w:rFonts w:ascii="Calibri" w:hAnsi="Calibri" w:cs="Calibri"/>
              <w:b w:val="0"/>
              <w:noProof/>
              <w:sz w:val="20"/>
            </w:rPr>
            <w:t>1</w:t>
          </w:r>
          <w:r w:rsidR="008331D7"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  <w:r w:rsidRPr="007542ED">
            <w:rPr>
              <w:rFonts w:ascii="Calibri" w:hAnsi="Calibri" w:cs="Calibri"/>
              <w:b w:val="0"/>
              <w:sz w:val="20"/>
            </w:rPr>
            <w:t xml:space="preserve"> od </w:t>
          </w:r>
          <w:r w:rsidR="008331D7" w:rsidRPr="007542ED">
            <w:rPr>
              <w:rFonts w:ascii="Calibri" w:hAnsi="Calibri" w:cs="Calibri"/>
              <w:b w:val="0"/>
              <w:bCs w:val="0"/>
              <w:sz w:val="20"/>
            </w:rPr>
            <w:fldChar w:fldCharType="begin"/>
          </w:r>
          <w:r w:rsidRPr="007542ED">
            <w:rPr>
              <w:rFonts w:ascii="Calibri" w:hAnsi="Calibri" w:cs="Calibri"/>
              <w:b w:val="0"/>
              <w:sz w:val="20"/>
            </w:rPr>
            <w:instrText xml:space="preserve"> NUMPAGES  </w:instrText>
          </w:r>
          <w:r w:rsidR="008331D7" w:rsidRPr="007542ED">
            <w:rPr>
              <w:rFonts w:ascii="Calibri" w:hAnsi="Calibri" w:cs="Calibri"/>
              <w:b w:val="0"/>
              <w:bCs w:val="0"/>
              <w:sz w:val="20"/>
            </w:rPr>
            <w:fldChar w:fldCharType="separate"/>
          </w:r>
          <w:r w:rsidR="00C35172">
            <w:rPr>
              <w:rFonts w:ascii="Calibri" w:hAnsi="Calibri" w:cs="Calibri"/>
              <w:b w:val="0"/>
              <w:noProof/>
              <w:sz w:val="20"/>
            </w:rPr>
            <w:t>7</w:t>
          </w:r>
          <w:r w:rsidR="008331D7" w:rsidRPr="007542ED">
            <w:rPr>
              <w:rFonts w:ascii="Calibri" w:hAnsi="Calibri" w:cs="Calibri"/>
              <w:b w:val="0"/>
              <w:bCs w:val="0"/>
              <w:sz w:val="20"/>
            </w:rPr>
            <w:fldChar w:fldCharType="end"/>
          </w:r>
        </w:p>
      </w:tc>
    </w:tr>
  </w:tbl>
  <w:p w:rsidR="006572D3" w:rsidRPr="001037E0" w:rsidRDefault="006572D3" w:rsidP="001037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03622"/>
    <w:multiLevelType w:val="hybridMultilevel"/>
    <w:tmpl w:val="12AE02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05C96"/>
    <w:multiLevelType w:val="hybridMultilevel"/>
    <w:tmpl w:val="3724AA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23B45"/>
    <w:multiLevelType w:val="hybridMultilevel"/>
    <w:tmpl w:val="73005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6EDB"/>
    <w:rsid w:val="000025D2"/>
    <w:rsid w:val="00002915"/>
    <w:rsid w:val="00010CA8"/>
    <w:rsid w:val="00014E54"/>
    <w:rsid w:val="00027EEE"/>
    <w:rsid w:val="00031E03"/>
    <w:rsid w:val="00041BE9"/>
    <w:rsid w:val="000523E7"/>
    <w:rsid w:val="0005644C"/>
    <w:rsid w:val="00062A87"/>
    <w:rsid w:val="000762B3"/>
    <w:rsid w:val="00076BC3"/>
    <w:rsid w:val="000832DE"/>
    <w:rsid w:val="0008415D"/>
    <w:rsid w:val="00096F84"/>
    <w:rsid w:val="000973FC"/>
    <w:rsid w:val="000A3448"/>
    <w:rsid w:val="000C3976"/>
    <w:rsid w:val="000E096A"/>
    <w:rsid w:val="000E74EB"/>
    <w:rsid w:val="000F04BE"/>
    <w:rsid w:val="001037E0"/>
    <w:rsid w:val="0011113E"/>
    <w:rsid w:val="001168F1"/>
    <w:rsid w:val="001173A0"/>
    <w:rsid w:val="0012082D"/>
    <w:rsid w:val="00137929"/>
    <w:rsid w:val="00143D43"/>
    <w:rsid w:val="00146AE0"/>
    <w:rsid w:val="0017369E"/>
    <w:rsid w:val="001B5420"/>
    <w:rsid w:val="001D2635"/>
    <w:rsid w:val="001D687C"/>
    <w:rsid w:val="001D734B"/>
    <w:rsid w:val="001E758A"/>
    <w:rsid w:val="00202AD7"/>
    <w:rsid w:val="002365DC"/>
    <w:rsid w:val="00244171"/>
    <w:rsid w:val="002579A6"/>
    <w:rsid w:val="0027299D"/>
    <w:rsid w:val="00280AD3"/>
    <w:rsid w:val="00280CCF"/>
    <w:rsid w:val="002917A5"/>
    <w:rsid w:val="0029797D"/>
    <w:rsid w:val="002B1E2A"/>
    <w:rsid w:val="002C4941"/>
    <w:rsid w:val="002D25A5"/>
    <w:rsid w:val="002E51F6"/>
    <w:rsid w:val="002F23EE"/>
    <w:rsid w:val="002F7379"/>
    <w:rsid w:val="00300316"/>
    <w:rsid w:val="00307E67"/>
    <w:rsid w:val="00317AD0"/>
    <w:rsid w:val="0032192F"/>
    <w:rsid w:val="00323F92"/>
    <w:rsid w:val="00337632"/>
    <w:rsid w:val="00340BF0"/>
    <w:rsid w:val="0035545D"/>
    <w:rsid w:val="00384831"/>
    <w:rsid w:val="0039438F"/>
    <w:rsid w:val="003A4806"/>
    <w:rsid w:val="003B67A3"/>
    <w:rsid w:val="003D43F2"/>
    <w:rsid w:val="003E4559"/>
    <w:rsid w:val="0040769F"/>
    <w:rsid w:val="004417AA"/>
    <w:rsid w:val="00447896"/>
    <w:rsid w:val="0045565D"/>
    <w:rsid w:val="004A5927"/>
    <w:rsid w:val="004B3688"/>
    <w:rsid w:val="00504174"/>
    <w:rsid w:val="00511089"/>
    <w:rsid w:val="00511E9A"/>
    <w:rsid w:val="00512B8C"/>
    <w:rsid w:val="00523059"/>
    <w:rsid w:val="00540D67"/>
    <w:rsid w:val="00546286"/>
    <w:rsid w:val="00546DA5"/>
    <w:rsid w:val="00551183"/>
    <w:rsid w:val="00566683"/>
    <w:rsid w:val="005A2944"/>
    <w:rsid w:val="005A5B68"/>
    <w:rsid w:val="005B14D5"/>
    <w:rsid w:val="005B1691"/>
    <w:rsid w:val="005B2BC3"/>
    <w:rsid w:val="005B3315"/>
    <w:rsid w:val="005E40DD"/>
    <w:rsid w:val="005F1579"/>
    <w:rsid w:val="005F5DBD"/>
    <w:rsid w:val="006152F7"/>
    <w:rsid w:val="006572D3"/>
    <w:rsid w:val="006636A1"/>
    <w:rsid w:val="00664E80"/>
    <w:rsid w:val="006766CB"/>
    <w:rsid w:val="006963EA"/>
    <w:rsid w:val="006B6818"/>
    <w:rsid w:val="006D1C8A"/>
    <w:rsid w:val="007076D3"/>
    <w:rsid w:val="007121E0"/>
    <w:rsid w:val="00714B8B"/>
    <w:rsid w:val="007155B2"/>
    <w:rsid w:val="00737E08"/>
    <w:rsid w:val="00772A66"/>
    <w:rsid w:val="007904AC"/>
    <w:rsid w:val="007944D7"/>
    <w:rsid w:val="007A5148"/>
    <w:rsid w:val="007C2BAE"/>
    <w:rsid w:val="007C375F"/>
    <w:rsid w:val="007D6C78"/>
    <w:rsid w:val="007E26EE"/>
    <w:rsid w:val="007E2CFA"/>
    <w:rsid w:val="007E4278"/>
    <w:rsid w:val="007F0211"/>
    <w:rsid w:val="007F2A5F"/>
    <w:rsid w:val="007F6EDB"/>
    <w:rsid w:val="00803126"/>
    <w:rsid w:val="00804716"/>
    <w:rsid w:val="00831530"/>
    <w:rsid w:val="00831569"/>
    <w:rsid w:val="00832CC1"/>
    <w:rsid w:val="008331D7"/>
    <w:rsid w:val="00844C81"/>
    <w:rsid w:val="008513D9"/>
    <w:rsid w:val="00860332"/>
    <w:rsid w:val="008666D4"/>
    <w:rsid w:val="00874596"/>
    <w:rsid w:val="008826A7"/>
    <w:rsid w:val="00897726"/>
    <w:rsid w:val="008A78FD"/>
    <w:rsid w:val="008B2983"/>
    <w:rsid w:val="008B5FA1"/>
    <w:rsid w:val="008C5F67"/>
    <w:rsid w:val="008D63BC"/>
    <w:rsid w:val="00913760"/>
    <w:rsid w:val="00924D97"/>
    <w:rsid w:val="00924F39"/>
    <w:rsid w:val="00943A47"/>
    <w:rsid w:val="0096192A"/>
    <w:rsid w:val="009642E8"/>
    <w:rsid w:val="0096560B"/>
    <w:rsid w:val="00975099"/>
    <w:rsid w:val="00980FD9"/>
    <w:rsid w:val="009929F4"/>
    <w:rsid w:val="00996E34"/>
    <w:rsid w:val="009B21B6"/>
    <w:rsid w:val="009B2570"/>
    <w:rsid w:val="009B5DCA"/>
    <w:rsid w:val="009C05B5"/>
    <w:rsid w:val="009C5855"/>
    <w:rsid w:val="009D1B8B"/>
    <w:rsid w:val="009E0D58"/>
    <w:rsid w:val="009E4736"/>
    <w:rsid w:val="009F12CD"/>
    <w:rsid w:val="009F2CA7"/>
    <w:rsid w:val="00A067DE"/>
    <w:rsid w:val="00A13E6B"/>
    <w:rsid w:val="00A14E7F"/>
    <w:rsid w:val="00A2293D"/>
    <w:rsid w:val="00A7241C"/>
    <w:rsid w:val="00A7341B"/>
    <w:rsid w:val="00A759AD"/>
    <w:rsid w:val="00A82778"/>
    <w:rsid w:val="00A90E74"/>
    <w:rsid w:val="00A94ED6"/>
    <w:rsid w:val="00AA2216"/>
    <w:rsid w:val="00AA7DAB"/>
    <w:rsid w:val="00AB51F9"/>
    <w:rsid w:val="00AD0FFD"/>
    <w:rsid w:val="00AD7BD3"/>
    <w:rsid w:val="00AE0205"/>
    <w:rsid w:val="00AE6CCD"/>
    <w:rsid w:val="00AF6081"/>
    <w:rsid w:val="00B16BCF"/>
    <w:rsid w:val="00B354FF"/>
    <w:rsid w:val="00B421F9"/>
    <w:rsid w:val="00B61553"/>
    <w:rsid w:val="00B658F9"/>
    <w:rsid w:val="00B76AC7"/>
    <w:rsid w:val="00B82112"/>
    <w:rsid w:val="00B900A3"/>
    <w:rsid w:val="00BA0693"/>
    <w:rsid w:val="00BB164A"/>
    <w:rsid w:val="00BC7CCE"/>
    <w:rsid w:val="00BD592D"/>
    <w:rsid w:val="00BF5A0F"/>
    <w:rsid w:val="00C12C24"/>
    <w:rsid w:val="00C16630"/>
    <w:rsid w:val="00C17DFE"/>
    <w:rsid w:val="00C30F2F"/>
    <w:rsid w:val="00C35172"/>
    <w:rsid w:val="00C63FC1"/>
    <w:rsid w:val="00C70414"/>
    <w:rsid w:val="00C8094A"/>
    <w:rsid w:val="00C97674"/>
    <w:rsid w:val="00CA2063"/>
    <w:rsid w:val="00CB1470"/>
    <w:rsid w:val="00CB15F7"/>
    <w:rsid w:val="00CC35A8"/>
    <w:rsid w:val="00CE61B5"/>
    <w:rsid w:val="00D12077"/>
    <w:rsid w:val="00D171BB"/>
    <w:rsid w:val="00D222DC"/>
    <w:rsid w:val="00D22E63"/>
    <w:rsid w:val="00D2621B"/>
    <w:rsid w:val="00D2695B"/>
    <w:rsid w:val="00D30450"/>
    <w:rsid w:val="00D320EA"/>
    <w:rsid w:val="00D34CA5"/>
    <w:rsid w:val="00D35013"/>
    <w:rsid w:val="00D36BB3"/>
    <w:rsid w:val="00D50C29"/>
    <w:rsid w:val="00D57BB6"/>
    <w:rsid w:val="00D60578"/>
    <w:rsid w:val="00D8192B"/>
    <w:rsid w:val="00DB1590"/>
    <w:rsid w:val="00DC2317"/>
    <w:rsid w:val="00DD1A0D"/>
    <w:rsid w:val="00DD3233"/>
    <w:rsid w:val="00DE19E7"/>
    <w:rsid w:val="00DE3D2B"/>
    <w:rsid w:val="00DE4C58"/>
    <w:rsid w:val="00DF2FFA"/>
    <w:rsid w:val="00DF682F"/>
    <w:rsid w:val="00E06EC2"/>
    <w:rsid w:val="00E12263"/>
    <w:rsid w:val="00E2565C"/>
    <w:rsid w:val="00E2799B"/>
    <w:rsid w:val="00E5245E"/>
    <w:rsid w:val="00E52F51"/>
    <w:rsid w:val="00E56003"/>
    <w:rsid w:val="00E6509D"/>
    <w:rsid w:val="00E708D0"/>
    <w:rsid w:val="00E8799F"/>
    <w:rsid w:val="00EA2116"/>
    <w:rsid w:val="00EA2B59"/>
    <w:rsid w:val="00EA6D51"/>
    <w:rsid w:val="00EC5F58"/>
    <w:rsid w:val="00EE5E29"/>
    <w:rsid w:val="00EF1BFD"/>
    <w:rsid w:val="00F021EE"/>
    <w:rsid w:val="00F13ED2"/>
    <w:rsid w:val="00F1748A"/>
    <w:rsid w:val="00F2253C"/>
    <w:rsid w:val="00F27004"/>
    <w:rsid w:val="00F36FB9"/>
    <w:rsid w:val="00F52A0D"/>
    <w:rsid w:val="00F6710E"/>
    <w:rsid w:val="00F72CDC"/>
    <w:rsid w:val="00F8068A"/>
    <w:rsid w:val="00F84228"/>
    <w:rsid w:val="00F86B3F"/>
    <w:rsid w:val="00F92706"/>
    <w:rsid w:val="00FB4BC3"/>
    <w:rsid w:val="00FD2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82023E9-6870-4CAC-BA5F-72C1F43B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ED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3F9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67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F6ED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F6E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F6ED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7F6EDB"/>
  </w:style>
  <w:style w:type="paragraph" w:styleId="NoSpacing">
    <w:name w:val="No Spacing"/>
    <w:uiPriority w:val="1"/>
    <w:qFormat/>
    <w:rsid w:val="00323F92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323F92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Header">
    <w:name w:val="header"/>
    <w:basedOn w:val="Normal"/>
    <w:link w:val="HeaderChar"/>
    <w:unhideWhenUsed/>
    <w:rsid w:val="006572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72D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2D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72D3"/>
    <w:rPr>
      <w:rFonts w:ascii="Tahoma" w:eastAsia="Times New Roman" w:hAnsi="Tahoma" w:cs="Tahoma"/>
      <w:sz w:val="16"/>
      <w:szCs w:val="16"/>
    </w:rPr>
  </w:style>
  <w:style w:type="table" w:styleId="MediumGrid1-Accent2">
    <w:name w:val="Medium Grid 1 Accent 2"/>
    <w:basedOn w:val="TableNormal"/>
    <w:uiPriority w:val="67"/>
    <w:rsid w:val="003A4806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CharChar1">
    <w:name w:val="Char Char1"/>
    <w:basedOn w:val="Normal"/>
    <w:rsid w:val="007E2C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674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yperlink">
    <w:name w:val="Hyperlink"/>
    <w:uiPriority w:val="99"/>
    <w:rsid w:val="00C97674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C97674"/>
    <w:pPr>
      <w:spacing w:before="240" w:line="259" w:lineRule="auto"/>
      <w:outlineLvl w:val="9"/>
    </w:pPr>
    <w:rPr>
      <w:rFonts w:ascii="Calibri Light" w:hAnsi="Calibri Light"/>
      <w:b w:val="0"/>
      <w:bCs w:val="0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97674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ISOFULLTEXT">
    <w:name w:val="ISO FULL TEXT"/>
    <w:basedOn w:val="Normal"/>
    <w:rsid w:val="00C97674"/>
    <w:pPr>
      <w:widowControl w:val="0"/>
      <w:tabs>
        <w:tab w:val="left" w:pos="720"/>
      </w:tabs>
      <w:autoSpaceDE w:val="0"/>
      <w:autoSpaceDN w:val="0"/>
      <w:spacing w:before="60" w:after="144"/>
    </w:pPr>
    <w:rPr>
      <w:lang w:val="en-US" w:eastAsia="en-US"/>
    </w:rPr>
  </w:style>
  <w:style w:type="paragraph" w:styleId="BodyText3">
    <w:name w:val="Body Text 3"/>
    <w:basedOn w:val="Normal"/>
    <w:link w:val="BodyText3Char"/>
    <w:rsid w:val="00C97674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rsid w:val="00C97674"/>
    <w:rPr>
      <w:rFonts w:ascii="Arial" w:eastAsia="Times New Roman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2018-09-01T00:00:00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C180E4B-85CE-480B-8D34-15C57396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5507</TotalTime>
  <Pages>7</Pages>
  <Words>1108</Words>
  <Characters>6320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linzbauer</dc:creator>
  <cp:keywords/>
  <cp:lastModifiedBy>Valter Ilic</cp:lastModifiedBy>
  <cp:revision>15</cp:revision>
  <cp:lastPrinted>2015-03-12T15:00:00Z</cp:lastPrinted>
  <dcterms:created xsi:type="dcterms:W3CDTF">2018-09-17T07:56:00Z</dcterms:created>
  <dcterms:modified xsi:type="dcterms:W3CDTF">2019-11-11T11:52:00Z</dcterms:modified>
</cp:coreProperties>
</file>